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D" w:rsidRDefault="00C63FAD" w:rsidP="00C63F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C63FAD" w:rsidRDefault="00C63FAD" w:rsidP="00C63F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СТАРОТУШКИНСКОГО СЕЛЬСКОГО ПОСЕЛЕНИЯ</w:t>
      </w:r>
    </w:p>
    <w:p w:rsidR="00C63FAD" w:rsidRDefault="00C63FAD" w:rsidP="00C6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C63FAD" w:rsidRDefault="00C63FAD" w:rsidP="00C6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FAD" w:rsidRDefault="00C63FAD" w:rsidP="00C6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63FAD" w:rsidRDefault="00C63FAD" w:rsidP="00C63F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FAD" w:rsidRDefault="00F03D98" w:rsidP="00C63FAD">
      <w:pPr>
        <w:tabs>
          <w:tab w:val="left" w:pos="19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27.07.2022</w:t>
      </w:r>
      <w:r w:rsidR="00C63F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</w:p>
    <w:p w:rsidR="00C63FAD" w:rsidRDefault="00C63FAD" w:rsidP="00C63F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село Старая Тушка</w:t>
      </w:r>
    </w:p>
    <w:p w:rsidR="002862DB" w:rsidRPr="002862DB" w:rsidRDefault="002862DB" w:rsidP="00286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2DB" w:rsidRPr="002862DB" w:rsidRDefault="002862DB" w:rsidP="00286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FAD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</w:t>
      </w:r>
      <w:r w:rsidR="00D3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«Признание садового дома жилым домом и жилого дома садовым домом»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администрация </w:t>
      </w:r>
      <w:r w:rsidR="00C6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 ПОСТАНОВЛЯЕТ:</w:t>
      </w:r>
    </w:p>
    <w:p w:rsid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предоставления муниципальной услуги «Признание садового дома жилым домом и жилого дома садовым домом»</w:t>
      </w: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6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 согласно приложению.</w:t>
      </w:r>
    </w:p>
    <w:p w:rsidR="002862DB" w:rsidRPr="002862DB" w:rsidRDefault="00D354A6" w:rsidP="00286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r w:rsidR="00C6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Старотушкинское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2862DB" w:rsidRPr="002862DB" w:rsidRDefault="00D354A6" w:rsidP="00286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63FAD" w:rsidRPr="002862DB" w:rsidRDefault="00C63FAD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B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C6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Николаев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B121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1214" w:rsidRDefault="00FB1214" w:rsidP="00F03D98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УТВЕРЖДЕНО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03D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63FAD">
        <w:rPr>
          <w:rFonts w:ascii="Times New Roman" w:eastAsia="Times New Roman" w:hAnsi="Times New Roman" w:cs="Times New Roman"/>
          <w:sz w:val="28"/>
          <w:szCs w:val="28"/>
        </w:rPr>
        <w:t>Старотушкинского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FB1214" w:rsidRDefault="00FB1214" w:rsidP="00F03D98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поселения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от</w:t>
      </w:r>
      <w:r w:rsidR="00F03D98">
        <w:rPr>
          <w:rFonts w:ascii="Times New Roman" w:eastAsia="Times New Roman" w:hAnsi="Times New Roman" w:cs="Times New Roman"/>
          <w:sz w:val="28"/>
          <w:szCs w:val="28"/>
        </w:rPr>
        <w:t xml:space="preserve"> 27.07.2022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03D98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14" w:rsidRP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2DB" w:rsidRPr="00FB1214" w:rsidRDefault="00FB1214" w:rsidP="00FB12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дминистративный регламент предоставления </w:t>
      </w:r>
      <w:r w:rsidR="00C305E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="002862DB" w:rsidRPr="002862D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«Признание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садового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жилым домом и жилого дома садовым домом» на территории </w:t>
      </w:r>
      <w:r w:rsidR="00C63FA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Старотушкинского</w:t>
      </w:r>
      <w:r w:rsidRPr="00FB1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Малмыжского района Кировской области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2862DB" w:rsidRPr="00FB1214" w:rsidRDefault="002862DB" w:rsidP="00FB1214">
      <w:pPr>
        <w:pStyle w:val="a5"/>
        <w:numPr>
          <w:ilvl w:val="0"/>
          <w:numId w:val="13"/>
        </w:numPr>
        <w:tabs>
          <w:tab w:val="left" w:pos="4189"/>
        </w:tabs>
        <w:outlineLvl w:val="0"/>
        <w:rPr>
          <w:b/>
          <w:bCs/>
          <w:sz w:val="28"/>
          <w:szCs w:val="28"/>
        </w:rPr>
      </w:pPr>
      <w:r w:rsidRPr="00FB1214">
        <w:rPr>
          <w:b/>
          <w:bCs/>
          <w:sz w:val="28"/>
          <w:szCs w:val="28"/>
        </w:rPr>
        <w:t>Общие</w:t>
      </w:r>
      <w:r w:rsidRPr="00FB1214">
        <w:rPr>
          <w:b/>
          <w:bCs/>
          <w:spacing w:val="-14"/>
          <w:sz w:val="28"/>
          <w:szCs w:val="28"/>
        </w:rPr>
        <w:t xml:space="preserve"> </w:t>
      </w:r>
      <w:r w:rsidRPr="00FB1214">
        <w:rPr>
          <w:b/>
          <w:bCs/>
          <w:spacing w:val="-2"/>
          <w:sz w:val="28"/>
          <w:szCs w:val="28"/>
        </w:rPr>
        <w:t>положения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D6628" w:rsidRPr="00AD6628" w:rsidRDefault="002862DB" w:rsidP="00C63FAD">
      <w:pPr>
        <w:pStyle w:val="a5"/>
        <w:tabs>
          <w:tab w:val="left" w:pos="1365"/>
          <w:tab w:val="left" w:pos="7688"/>
        </w:tabs>
        <w:ind w:left="0" w:right="329" w:firstLine="0"/>
        <w:jc w:val="both"/>
        <w:rPr>
          <w:sz w:val="28"/>
        </w:rPr>
      </w:pPr>
      <w:proofErr w:type="gramStart"/>
      <w:r w:rsidRPr="00AD6628">
        <w:rPr>
          <w:sz w:val="28"/>
        </w:rPr>
        <w:t xml:space="preserve">Административный регламент предоставления </w:t>
      </w:r>
      <w:r w:rsidR="00C305E3">
        <w:rPr>
          <w:sz w:val="28"/>
        </w:rPr>
        <w:t>муниципальной</w:t>
      </w:r>
      <w:r w:rsidRPr="00AD6628">
        <w:rPr>
          <w:sz w:val="28"/>
        </w:rPr>
        <w:t xml:space="preserve"> услуги «Признание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садового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дома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жилым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домом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и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жилого</w:t>
      </w:r>
      <w:r w:rsidRPr="00AD6628">
        <w:rPr>
          <w:spacing w:val="-8"/>
          <w:sz w:val="28"/>
        </w:rPr>
        <w:t xml:space="preserve"> </w:t>
      </w:r>
      <w:r w:rsidRPr="00AD6628">
        <w:rPr>
          <w:sz w:val="28"/>
        </w:rPr>
        <w:t>дома садовым домом»</w:t>
      </w:r>
      <w:r w:rsidRPr="00AD6628">
        <w:rPr>
          <w:spacing w:val="40"/>
          <w:sz w:val="28"/>
        </w:rPr>
        <w:t xml:space="preserve"> </w:t>
      </w:r>
      <w:r w:rsidRPr="00AD6628">
        <w:rPr>
          <w:sz w:val="28"/>
        </w:rPr>
        <w:t>разработ</w:t>
      </w:r>
      <w:r w:rsidR="00C63FAD">
        <w:rPr>
          <w:sz w:val="28"/>
        </w:rPr>
        <w:t xml:space="preserve">ан в целях повышения качества и </w:t>
      </w:r>
      <w:r w:rsidRPr="00AD6628">
        <w:rPr>
          <w:spacing w:val="-2"/>
          <w:sz w:val="28"/>
        </w:rPr>
        <w:t xml:space="preserve">доступности </w:t>
      </w:r>
      <w:r w:rsidRPr="00AD6628">
        <w:rPr>
          <w:sz w:val="28"/>
        </w:rPr>
        <w:t xml:space="preserve">предоставления </w:t>
      </w:r>
      <w:r w:rsidR="00C305E3">
        <w:rPr>
          <w:sz w:val="28"/>
        </w:rPr>
        <w:t>муниципальной</w:t>
      </w:r>
      <w:r w:rsidRPr="00AD6628">
        <w:rPr>
          <w:spacing w:val="38"/>
          <w:sz w:val="28"/>
        </w:rPr>
        <w:t xml:space="preserve"> </w:t>
      </w:r>
      <w:r w:rsidRPr="00AD6628">
        <w:rPr>
          <w:sz w:val="28"/>
        </w:rPr>
        <w:t>услуги,</w:t>
      </w:r>
      <w:r w:rsidRPr="00AD6628">
        <w:rPr>
          <w:spacing w:val="38"/>
          <w:sz w:val="28"/>
        </w:rPr>
        <w:t xml:space="preserve"> </w:t>
      </w:r>
      <w:r w:rsidRPr="00AD6628">
        <w:rPr>
          <w:sz w:val="28"/>
        </w:rPr>
        <w:t>определяет стандарт, сроки и последовательность действий</w:t>
      </w:r>
      <w:r w:rsidRPr="00AD6628">
        <w:rPr>
          <w:spacing w:val="80"/>
          <w:sz w:val="28"/>
        </w:rPr>
        <w:t xml:space="preserve"> </w:t>
      </w:r>
      <w:r w:rsidRPr="00AD6628">
        <w:rPr>
          <w:sz w:val="28"/>
        </w:rPr>
        <w:t>(административных процедур)</w:t>
      </w:r>
      <w:r w:rsidRPr="00AD6628">
        <w:rPr>
          <w:spacing w:val="80"/>
          <w:sz w:val="28"/>
        </w:rPr>
        <w:t xml:space="preserve"> </w:t>
      </w:r>
      <w:r w:rsidRPr="00AD6628">
        <w:rPr>
          <w:sz w:val="28"/>
        </w:rPr>
        <w:t xml:space="preserve">при осуществлении полномочий </w:t>
      </w:r>
      <w:r w:rsidR="00AD6628" w:rsidRPr="00AD6628">
        <w:rPr>
          <w:sz w:val="28"/>
        </w:rPr>
        <w:t xml:space="preserve">при осуществлении полномочий по предоставлению </w:t>
      </w:r>
      <w:r w:rsidR="005F1610">
        <w:rPr>
          <w:sz w:val="28"/>
        </w:rPr>
        <w:t>муниципальной</w:t>
      </w:r>
      <w:r w:rsidR="00AD6628" w:rsidRPr="00AD6628">
        <w:rPr>
          <w:sz w:val="28"/>
        </w:rPr>
        <w:t xml:space="preserve"> услуги  - признание садового дома жилым домом и жилого дома садовым домом  в </w:t>
      </w:r>
      <w:r w:rsidR="00C63FAD">
        <w:rPr>
          <w:sz w:val="28"/>
        </w:rPr>
        <w:t>Старотушкинском</w:t>
      </w:r>
      <w:r w:rsidR="00AD6628" w:rsidRPr="00AD6628">
        <w:rPr>
          <w:sz w:val="28"/>
        </w:rPr>
        <w:t xml:space="preserve"> сельском поселении Малмыжского района Кировской</w:t>
      </w:r>
      <w:proofErr w:type="gramEnd"/>
      <w:r w:rsidR="00AD6628" w:rsidRPr="00AD6628">
        <w:rPr>
          <w:sz w:val="28"/>
        </w:rPr>
        <w:t xml:space="preserve"> области.</w:t>
      </w:r>
    </w:p>
    <w:p w:rsidR="002862DB" w:rsidRPr="00AD6628" w:rsidRDefault="002862DB" w:rsidP="00C63FAD">
      <w:pPr>
        <w:widowControl w:val="0"/>
        <w:numPr>
          <w:ilvl w:val="1"/>
          <w:numId w:val="11"/>
        </w:numPr>
        <w:tabs>
          <w:tab w:val="left" w:pos="1365"/>
          <w:tab w:val="left" w:pos="7688"/>
        </w:tabs>
        <w:autoSpaceDE w:val="0"/>
        <w:autoSpaceDN w:val="0"/>
        <w:spacing w:after="0" w:line="240" w:lineRule="auto"/>
        <w:ind w:right="3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28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 xml:space="preserve">отношения, возникающие при оказании </w:t>
      </w:r>
      <w:proofErr w:type="gramStart"/>
      <w:r w:rsidRPr="00AD662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AD6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628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Pr="00AD66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0F9" w:rsidRDefault="002862DB" w:rsidP="00C63FAD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домом; </w:t>
      </w:r>
    </w:p>
    <w:p w:rsidR="002862DB" w:rsidRPr="002862DB" w:rsidRDefault="002862DB" w:rsidP="00C63FAD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домом.</w:t>
      </w:r>
    </w:p>
    <w:p w:rsidR="002862DB" w:rsidRPr="002862DB" w:rsidRDefault="002862DB" w:rsidP="00C63FAD">
      <w:pPr>
        <w:widowControl w:val="0"/>
        <w:numPr>
          <w:ilvl w:val="1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ind w:right="3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Заявителями на получение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являются физические и юридические лица,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индивидуальные предприниматели, являющиеся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собственниками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дома,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расположенных</w:t>
      </w:r>
      <w:proofErr w:type="gramEnd"/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 территории муниципального образования (далее – Заявитель).</w:t>
      </w:r>
    </w:p>
    <w:p w:rsidR="002862DB" w:rsidRPr="002862DB" w:rsidRDefault="002862DB" w:rsidP="00C63FAD">
      <w:pPr>
        <w:widowControl w:val="0"/>
        <w:numPr>
          <w:ilvl w:val="1"/>
          <w:numId w:val="11"/>
        </w:num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autoSpaceDE w:val="0"/>
        <w:autoSpaceDN w:val="0"/>
        <w:spacing w:after="0" w:line="240" w:lineRule="auto"/>
        <w:ind w:right="1292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Интересы заявителей,</w:t>
      </w:r>
      <w:r w:rsidRPr="002862DB">
        <w:rPr>
          <w:rFonts w:ascii="Times New Roman" w:eastAsia="Times New Roman" w:hAnsi="Times New Roman" w:cs="Times New Roman"/>
          <w:sz w:val="28"/>
        </w:rPr>
        <w:tab/>
        <w:t>указанных в пункте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>1.2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настоящего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 регламента,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z w:val="28"/>
        </w:rPr>
        <w:tab/>
        <w:t>могут представлять лица,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обладающие </w:t>
      </w:r>
      <w:r w:rsidRPr="002862DB">
        <w:rPr>
          <w:rFonts w:ascii="Times New Roman" w:eastAsia="Times New Roman" w:hAnsi="Times New Roman" w:cs="Times New Roman"/>
          <w:sz w:val="28"/>
        </w:rPr>
        <w:t>соответствующими полномочиями (далее – представитель).</w:t>
      </w:r>
    </w:p>
    <w:p w:rsidR="002862DB" w:rsidRPr="005F1610" w:rsidRDefault="002862DB" w:rsidP="00C63FAD">
      <w:pPr>
        <w:widowControl w:val="0"/>
        <w:numPr>
          <w:ilvl w:val="1"/>
          <w:numId w:val="11"/>
        </w:numPr>
        <w:tabs>
          <w:tab w:val="left" w:pos="1579"/>
          <w:tab w:val="left" w:pos="1580"/>
        </w:tabs>
        <w:autoSpaceDE w:val="0"/>
        <w:autoSpaceDN w:val="0"/>
        <w:spacing w:after="0" w:line="320" w:lineRule="exact"/>
        <w:ind w:left="1579" w:hanging="636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порядке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5F16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услуги</w:t>
      </w:r>
      <w:r w:rsidRPr="005F16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1610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осуществляется:</w:t>
      </w:r>
    </w:p>
    <w:p w:rsidR="004A1A11" w:rsidRPr="002862DB" w:rsidRDefault="002862DB" w:rsidP="00C63FAD">
      <w:pPr>
        <w:widowControl w:val="0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autoSpaceDE w:val="0"/>
        <w:autoSpaceDN w:val="0"/>
        <w:spacing w:after="0" w:line="240" w:lineRule="auto"/>
        <w:ind w:right="357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непосредственно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личном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D6628" w:rsidRPr="00AD6628">
        <w:rPr>
          <w:rFonts w:ascii="Times New Roman" w:eastAsia="Times New Roman" w:hAnsi="Times New Roman" w:cs="Times New Roman"/>
          <w:sz w:val="28"/>
        </w:rPr>
        <w:t xml:space="preserve">администрацию </w:t>
      </w:r>
      <w:r w:rsidR="00C63FAD">
        <w:rPr>
          <w:rFonts w:ascii="Times New Roman" w:eastAsia="Times New Roman" w:hAnsi="Times New Roman" w:cs="Times New Roman"/>
          <w:sz w:val="28"/>
        </w:rPr>
        <w:t>Старотушкинского</w:t>
      </w:r>
      <w:r w:rsidR="00AD6628" w:rsidRPr="00AD6628">
        <w:rPr>
          <w:rFonts w:ascii="Times New Roman" w:eastAsia="Times New Roman" w:hAnsi="Times New Roman" w:cs="Times New Roman"/>
          <w:sz w:val="28"/>
        </w:rPr>
        <w:t xml:space="preserve"> сельского поселения Малмыжского района Кировской области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="004A1A11" w:rsidRPr="002862DB">
        <w:rPr>
          <w:rFonts w:ascii="Times New Roman" w:eastAsia="Times New Roman" w:hAnsi="Times New Roman" w:cs="Times New Roman"/>
          <w:spacing w:val="-2"/>
          <w:sz w:val="28"/>
        </w:rPr>
        <w:t>(далее</w:t>
      </w:r>
      <w:r w:rsidR="004A1A1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pacing w:val="-2"/>
          <w:sz w:val="28"/>
        </w:rPr>
        <w:t xml:space="preserve">- </w:t>
      </w:r>
      <w:r w:rsidR="004A1A11" w:rsidRPr="002862DB">
        <w:rPr>
          <w:rFonts w:ascii="Times New Roman" w:eastAsia="Times New Roman" w:hAnsi="Times New Roman" w:cs="Times New Roman"/>
          <w:sz w:val="28"/>
        </w:rPr>
        <w:t>Уполномоченный орган)</w:t>
      </w:r>
      <w:r w:rsidR="004A1A11"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или многофункциональном центре предоставления государственных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и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муниципальных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услуг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 xml:space="preserve">(далее </w:t>
      </w:r>
      <w:r w:rsidR="004A1A11">
        <w:rPr>
          <w:rFonts w:ascii="Times New Roman" w:eastAsia="Times New Roman" w:hAnsi="Times New Roman" w:cs="Times New Roman"/>
          <w:spacing w:val="-10"/>
          <w:sz w:val="28"/>
        </w:rPr>
        <w:t xml:space="preserve">- </w:t>
      </w:r>
      <w:r w:rsidR="004A1A11" w:rsidRPr="002862DB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центр);</w:t>
      </w:r>
    </w:p>
    <w:p w:rsidR="004A1A11" w:rsidRPr="002862DB" w:rsidRDefault="004A1A11" w:rsidP="00C63FAD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319" w:lineRule="exact"/>
        <w:ind w:left="1245" w:hanging="302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телефону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</w:t>
      </w:r>
      <w:r w:rsidRPr="002862DB">
        <w:rPr>
          <w:rFonts w:ascii="Times New Roman" w:eastAsia="Times New Roman" w:hAnsi="Times New Roman" w:cs="Times New Roman"/>
          <w:sz w:val="28"/>
        </w:rPr>
        <w:t>м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органом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</w:t>
      </w:r>
      <w:r w:rsidRPr="002862DB">
        <w:rPr>
          <w:rFonts w:ascii="Times New Roman" w:eastAsia="Times New Roman" w:hAnsi="Times New Roman" w:cs="Times New Roman"/>
          <w:sz w:val="28"/>
        </w:rPr>
        <w:t>м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центром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4A1A11" w:rsidRPr="002862DB" w:rsidRDefault="004A1A11" w:rsidP="00C63FAD">
      <w:pPr>
        <w:widowControl w:val="0"/>
        <w:numPr>
          <w:ilvl w:val="0"/>
          <w:numId w:val="10"/>
        </w:numPr>
        <w:tabs>
          <w:tab w:val="left" w:pos="1268"/>
        </w:tabs>
        <w:autoSpaceDE w:val="0"/>
        <w:autoSpaceDN w:val="0"/>
        <w:spacing w:after="0" w:line="240" w:lineRule="auto"/>
        <w:ind w:right="41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письменно, 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числе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почты, факсимильной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связи;</w:t>
      </w:r>
    </w:p>
    <w:p w:rsidR="004A1A11" w:rsidRPr="002862DB" w:rsidRDefault="004A1A11" w:rsidP="00C63FAD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321" w:lineRule="exact"/>
        <w:ind w:left="1245" w:hanging="302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посредством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открытой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доступной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форме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информации:</w:t>
      </w:r>
    </w:p>
    <w:p w:rsidR="004A1A11" w:rsidRPr="002862DB" w:rsidRDefault="004A1A11" w:rsidP="00C63FAD">
      <w:pPr>
        <w:widowControl w:val="0"/>
        <w:tabs>
          <w:tab w:val="left" w:pos="719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«Единый портал государственных и муниципальных услуг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(https</w:t>
      </w:r>
      <w:hyperlink r:id="rId9">
        <w:r w:rsidRPr="002862DB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://www.gos</w:t>
        </w:r>
      </w:hyperlink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us</w:t>
      </w:r>
      <w:hyperlink r:id="rId10">
        <w:r w:rsidRPr="002862DB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lugi.ru/)</w:t>
        </w:r>
      </w:hyperlink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(далее – ЕПГУ, Единый портал);</w:t>
      </w:r>
    </w:p>
    <w:p w:rsidR="004A1A11" w:rsidRPr="008400F9" w:rsidRDefault="004A1A11" w:rsidP="00C63FAD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</w:t>
      </w:r>
      <w:r w:rsidRPr="002862D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 (далее – региональный портал);</w:t>
      </w:r>
    </w:p>
    <w:p w:rsidR="00AB2E72" w:rsidRPr="002862DB" w:rsidRDefault="00AB2E72" w:rsidP="00C63FAD">
      <w:pPr>
        <w:widowControl w:val="0"/>
        <w:tabs>
          <w:tab w:val="left" w:pos="7084"/>
        </w:tabs>
        <w:autoSpaceDE w:val="0"/>
        <w:autoSpaceDN w:val="0"/>
        <w:spacing w:before="67" w:after="0" w:line="240" w:lineRule="auto"/>
        <w:ind w:right="1511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</w:rPr>
        <w:t>Малмыжского района Кировской области;</w:t>
      </w:r>
    </w:p>
    <w:p w:rsidR="00AB2E72" w:rsidRPr="002862DB" w:rsidRDefault="00AB2E72" w:rsidP="00C63FAD">
      <w:pPr>
        <w:widowControl w:val="0"/>
        <w:numPr>
          <w:ilvl w:val="0"/>
          <w:numId w:val="10"/>
        </w:numPr>
        <w:tabs>
          <w:tab w:val="left" w:pos="1320"/>
        </w:tabs>
        <w:autoSpaceDE w:val="0"/>
        <w:autoSpaceDN w:val="0"/>
        <w:spacing w:after="0" w:line="240" w:lineRule="auto"/>
        <w:ind w:right="950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информационных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стендах Уполномоченного органа или многофункционального центра.</w:t>
      </w:r>
    </w:p>
    <w:p w:rsidR="00AB2E72" w:rsidRPr="002862DB" w:rsidRDefault="00AB2E72" w:rsidP="00C63FAD">
      <w:pPr>
        <w:widowControl w:val="0"/>
        <w:numPr>
          <w:ilvl w:val="1"/>
          <w:numId w:val="11"/>
        </w:numPr>
        <w:tabs>
          <w:tab w:val="left" w:pos="1434"/>
        </w:tabs>
        <w:autoSpaceDE w:val="0"/>
        <w:autoSpaceDN w:val="0"/>
        <w:spacing w:after="0" w:line="240" w:lineRule="auto"/>
        <w:ind w:left="944" w:right="1637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осуществляется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вопросам,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касающимся: способов подачи уведомления об окончании строительства или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 дома (далее – уведомление об окончании строительства);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центров, обращение в которые необходимо для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(структурных подразделений Уполномоченного органа);</w:t>
      </w:r>
    </w:p>
    <w:p w:rsidR="00AB2E72" w:rsidRPr="002862DB" w:rsidRDefault="00AB2E72" w:rsidP="00C63FAD">
      <w:pPr>
        <w:widowControl w:val="0"/>
        <w:tabs>
          <w:tab w:val="left" w:pos="268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необходимых для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предоставления </w:t>
      </w:r>
      <w:r w:rsidR="005F1610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окончании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строительства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2862D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2862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862D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 должностных лиц,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 принимаемых ими решений при предоставлении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и услуг,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осуществляется бесплатно.</w:t>
      </w:r>
    </w:p>
    <w:p w:rsidR="00AB2E72" w:rsidRPr="002862DB" w:rsidRDefault="00AB2E72" w:rsidP="00AB2E72">
      <w:pPr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spacing w:after="0" w:line="240" w:lineRule="auto"/>
        <w:ind w:right="217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обращении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(лично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телефону)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должностное лицо 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работн</w:t>
      </w:r>
      <w:r w:rsidR="00C63FAD">
        <w:rPr>
          <w:rFonts w:ascii="Times New Roman" w:eastAsia="Times New Roman" w:hAnsi="Times New Roman" w:cs="Times New Roman"/>
          <w:sz w:val="28"/>
        </w:rPr>
        <w:t xml:space="preserve">ик многофункционального центра, </w:t>
      </w:r>
      <w:r w:rsidRPr="002862DB">
        <w:rPr>
          <w:rFonts w:ascii="Times New Roman" w:eastAsia="Times New Roman" w:hAnsi="Times New Roman" w:cs="Times New Roman"/>
          <w:sz w:val="28"/>
        </w:rPr>
        <w:t xml:space="preserve">осуществляющий консультирование, подробно и в вежливой (корректной) форме информирует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обратившихся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по интересующим вопросам.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Заявитель, фамилии, имени, отчества (последнее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 наличии)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должности специалиста,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принявшего телефонный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звонок.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обратившемуся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сообщен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телефонный номер, по которому можно будет получить необходимую информацию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продолжительного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времени, он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предлагает Заявителю один из следующих вариантов дальнейших действий:</w:t>
      </w:r>
    </w:p>
    <w:p w:rsidR="00C63FAD" w:rsidRDefault="00AB2E72" w:rsidP="00AB2E72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форме; 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консультаций.</w:t>
      </w:r>
    </w:p>
    <w:p w:rsidR="00AB2E72" w:rsidRPr="00C63FAD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C63FAD" w:rsidSect="00284FBB">
          <w:headerReference w:type="default" r:id="rId11"/>
          <w:pgSz w:w="11900" w:h="16840"/>
          <w:pgMar w:top="1080" w:right="460" w:bottom="280" w:left="1040" w:header="720" w:footer="720" w:gutter="0"/>
          <w:cols w:space="720"/>
          <w:titlePg/>
          <w:docGrid w:linePitch="299"/>
        </w:sect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влияющее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63FAD">
        <w:rPr>
          <w:rFonts w:ascii="Times New Roman" w:eastAsia="Times New Roman" w:hAnsi="Times New Roman" w:cs="Times New Roman"/>
          <w:sz w:val="28"/>
          <w:szCs w:val="28"/>
        </w:rPr>
        <w:t>косвенно на принимаемое решение.</w:t>
      </w: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10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минут.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граждан.</w:t>
      </w:r>
    </w:p>
    <w:p w:rsidR="00AB2E72" w:rsidRPr="00C63FAD" w:rsidRDefault="00AB2E72" w:rsidP="00C63FAD">
      <w:pPr>
        <w:widowControl w:val="0"/>
        <w:numPr>
          <w:ilvl w:val="1"/>
          <w:numId w:val="11"/>
        </w:numPr>
        <w:tabs>
          <w:tab w:val="left" w:pos="1502"/>
        </w:tabs>
        <w:autoSpaceDE w:val="0"/>
        <w:autoSpaceDN w:val="0"/>
        <w:spacing w:after="0" w:line="240" w:lineRule="auto"/>
        <w:ind w:right="277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 письменному обращению должностное лицо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ответственный за предоставление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подробно в письменной форме разъясняет гражданину сведения по вопросам, указанным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пункте</w:t>
      </w:r>
      <w:r w:rsidRPr="002862DB">
        <w:rPr>
          <w:rFonts w:ascii="Times New Roman" w:eastAsia="Times New Roman" w:hAnsi="Times New Roman" w:cs="Times New Roman"/>
          <w:color w:val="0000FF"/>
          <w:spacing w:val="3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1.5. настоящего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порядке,</w:t>
      </w:r>
      <w:r w:rsidR="00C63FAD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установленном Федеральным законом от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мая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2006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г.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№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59-ФЗ</w:t>
      </w:r>
      <w:proofErr w:type="gramStart"/>
      <w:r w:rsidRPr="00C63FAD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C63F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63FA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C63F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C63FA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63F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59-</w:t>
      </w:r>
      <w:r w:rsidRPr="00C63FAD">
        <w:rPr>
          <w:rFonts w:ascii="Times New Roman" w:eastAsia="Times New Roman" w:hAnsi="Times New Roman" w:cs="Times New Roman"/>
          <w:spacing w:val="-4"/>
          <w:sz w:val="28"/>
          <w:szCs w:val="28"/>
        </w:rPr>
        <w:t>ФЗ).</w:t>
      </w:r>
    </w:p>
    <w:p w:rsidR="00AB2E72" w:rsidRPr="002862DB" w:rsidRDefault="00AB2E72" w:rsidP="00AB2E72">
      <w:pPr>
        <w:widowControl w:val="0"/>
        <w:numPr>
          <w:ilvl w:val="1"/>
          <w:numId w:val="11"/>
        </w:numPr>
        <w:tabs>
          <w:tab w:val="left" w:pos="1492"/>
          <w:tab w:val="left" w:pos="5470"/>
          <w:tab w:val="left" w:pos="7155"/>
        </w:tabs>
        <w:autoSpaceDE w:val="0"/>
        <w:autoSpaceDN w:val="0"/>
        <w:spacing w:after="0" w:line="240" w:lineRule="auto"/>
        <w:ind w:right="51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На ЕПГУ размещаются сведения,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предусмотренные Положением о федеральной государственной информационной системе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«Федеральный реестр государственных и муниципальных услуг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(функций)»,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утвержденным </w:t>
      </w:r>
      <w:r w:rsidRPr="002862DB">
        <w:rPr>
          <w:rFonts w:ascii="Times New Roman" w:eastAsia="Times New Roman" w:hAnsi="Times New Roman" w:cs="Times New Roman"/>
          <w:sz w:val="28"/>
        </w:rPr>
        <w:t>постановлением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</w:t>
      </w:r>
      <w:r w:rsidRPr="002862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24 октября</w:t>
      </w:r>
      <w:r w:rsidRPr="002862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2011</w:t>
      </w:r>
      <w:r w:rsidRPr="002862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года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320" w:lineRule="exact"/>
        <w:ind w:firstLine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861.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ind w:left="426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регистрацию или авторизацию заявителя или предоставление им персональных данных.</w:t>
      </w:r>
    </w:p>
    <w:p w:rsidR="00AB2E72" w:rsidRPr="002862DB" w:rsidRDefault="00AB2E72" w:rsidP="00AB2E72">
      <w:pPr>
        <w:widowControl w:val="0"/>
        <w:numPr>
          <w:ilvl w:val="1"/>
          <w:numId w:val="11"/>
        </w:numPr>
        <w:tabs>
          <w:tab w:val="left" w:pos="1460"/>
          <w:tab w:val="left" w:pos="4535"/>
          <w:tab w:val="left" w:pos="6944"/>
        </w:tabs>
        <w:autoSpaceDE w:val="0"/>
        <w:autoSpaceDN w:val="0"/>
        <w:spacing w:after="0" w:line="240" w:lineRule="auto"/>
        <w:ind w:right="46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органа,</w:t>
      </w:r>
      <w:r w:rsidRPr="002862DB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на стендах в местах предоставления </w:t>
      </w:r>
      <w:r w:rsidR="005F1610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  <w:t>услуги и в многофункциональном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размещается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следующая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справочная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информация: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2862D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ind w:left="284"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телефоны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 ответственных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в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 числе номер телефона-автоинформатора (при наличии);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формы обратной связи Уполномоченного органа в сети «Интернет».</w:t>
      </w:r>
    </w:p>
    <w:p w:rsidR="00AB2E72" w:rsidRPr="002862DB" w:rsidRDefault="00AB2E72" w:rsidP="00AB2E72">
      <w:pPr>
        <w:widowControl w:val="0"/>
        <w:numPr>
          <w:ilvl w:val="1"/>
          <w:numId w:val="11"/>
        </w:numPr>
        <w:tabs>
          <w:tab w:val="left" w:pos="1582"/>
        </w:tabs>
        <w:autoSpaceDE w:val="0"/>
        <w:autoSpaceDN w:val="0"/>
        <w:spacing w:after="0" w:line="240" w:lineRule="auto"/>
        <w:ind w:right="23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залах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ожидания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размещаются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нормативные правовые акты,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регулирующие порядок предоставления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2E72" w:rsidRPr="002862DB" w:rsidRDefault="00AB2E72" w:rsidP="00C63FAD">
      <w:pPr>
        <w:widowControl w:val="0"/>
        <w:numPr>
          <w:ilvl w:val="1"/>
          <w:numId w:val="11"/>
        </w:numPr>
        <w:tabs>
          <w:tab w:val="left" w:pos="0"/>
          <w:tab w:val="left" w:pos="2540"/>
        </w:tabs>
        <w:autoSpaceDE w:val="0"/>
        <w:autoSpaceDN w:val="0"/>
        <w:spacing w:after="0" w:line="240" w:lineRule="auto"/>
        <w:ind w:right="212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Размещение информации о порядке предоставления </w:t>
      </w:r>
      <w:r w:rsidR="005F1610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  <w:t>услуги на информационных ст</w:t>
      </w:r>
      <w:r w:rsidR="008400F9">
        <w:rPr>
          <w:rFonts w:ascii="Times New Roman" w:eastAsia="Times New Roman" w:hAnsi="Times New Roman" w:cs="Times New Roman"/>
          <w:sz w:val="28"/>
        </w:rPr>
        <w:t xml:space="preserve">ендах в помещении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многофункционального центра осуществляется в соответствии с соглашением, заключенным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между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центром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органом с учетом требований к информированию,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установленных Административным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регламентом.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C63FAD">
      <w:pPr>
        <w:widowControl w:val="0"/>
        <w:numPr>
          <w:ilvl w:val="1"/>
          <w:numId w:val="11"/>
        </w:numPr>
        <w:tabs>
          <w:tab w:val="left" w:pos="1668"/>
        </w:tabs>
        <w:autoSpaceDE w:val="0"/>
        <w:autoSpaceDN w:val="0"/>
        <w:spacing w:before="67" w:after="0" w:line="240" w:lineRule="auto"/>
        <w:ind w:right="3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Информация о ходе рассмотрения уведомления об окончании строительства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может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быть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получена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 (его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представителем) в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личном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кабинете на ЕПГУ,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региональном портале,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также в соответствующем структурном подразделении Уполномоченного органа при обращении заявителя лично,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 телефону посредством электронной почты.</w:t>
      </w:r>
    </w:p>
    <w:p w:rsidR="00AB2E72" w:rsidRPr="002862DB" w:rsidRDefault="00AB2E72" w:rsidP="00AB2E7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AB2E72" w:rsidRPr="002862DB" w:rsidRDefault="00AB2E72" w:rsidP="00AB2E72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left="156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2.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Стандарт</w:t>
      </w:r>
      <w:r w:rsidRPr="002862DB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(муниципальной)</w:t>
      </w:r>
      <w:r w:rsidRPr="002862DB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</w:rPr>
        <w:t>услуги</w:t>
      </w:r>
    </w:p>
    <w:p w:rsidR="00AB2E72" w:rsidRPr="002862DB" w:rsidRDefault="00AB2E72" w:rsidP="00AB2E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before="1" w:after="0" w:line="240" w:lineRule="auto"/>
        <w:ind w:right="36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Наименование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-</w:t>
      </w:r>
      <w:r w:rsidRPr="002862DB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"Признание садового дома жилым домом и жилого дома садовым домом".</w:t>
      </w:r>
    </w:p>
    <w:p w:rsidR="00AB2E72" w:rsidRDefault="005F1610" w:rsidP="00AB2E72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</w:rPr>
        <w:t>услуга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</w:rPr>
        <w:t>предоставляется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</w:rPr>
        <w:t>Уполномоченным органом</w:t>
      </w:r>
      <w:r w:rsidR="00AB2E72"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B2E72">
        <w:rPr>
          <w:rFonts w:ascii="Times New Roman" w:eastAsia="Times New Roman" w:hAnsi="Times New Roman" w:cs="Times New Roman"/>
          <w:i/>
          <w:sz w:val="28"/>
        </w:rPr>
        <w:t xml:space="preserve">– </w:t>
      </w:r>
      <w:r w:rsidR="00AB2E72" w:rsidRPr="00630A5D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C63FAD">
        <w:rPr>
          <w:rFonts w:ascii="Times New Roman" w:eastAsia="Times New Roman" w:hAnsi="Times New Roman" w:cs="Times New Roman"/>
          <w:sz w:val="28"/>
        </w:rPr>
        <w:t>Старотушкинского</w:t>
      </w:r>
      <w:r w:rsidR="00AB2E72" w:rsidRPr="00630A5D">
        <w:rPr>
          <w:rFonts w:ascii="Times New Roman" w:eastAsia="Times New Roman" w:hAnsi="Times New Roman" w:cs="Times New Roman"/>
          <w:sz w:val="28"/>
        </w:rPr>
        <w:t xml:space="preserve"> сельского поселения Малмыжского района Кировской области</w:t>
      </w:r>
      <w:r w:rsidR="00AB2E72">
        <w:rPr>
          <w:rFonts w:ascii="Times New Roman" w:eastAsia="Times New Roman" w:hAnsi="Times New Roman" w:cs="Times New Roman"/>
          <w:i/>
          <w:sz w:val="28"/>
        </w:rPr>
        <w:t>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Состав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заявителей.</w:t>
      </w:r>
    </w:p>
    <w:p w:rsidR="00AB2E72" w:rsidRPr="002862DB" w:rsidRDefault="00AB2E72" w:rsidP="00AB2E72">
      <w:pPr>
        <w:widowControl w:val="0"/>
        <w:tabs>
          <w:tab w:val="left" w:pos="2824"/>
          <w:tab w:val="left" w:pos="7397"/>
        </w:tabs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юридические лица,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индивидуальные предприниматели,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являющиеся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собственниками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дома,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Pr="002862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2862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подтверждаются доверенностью,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оформленной в соответствии с требованиями законодательства Российской Федерации.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left="944" w:right="3089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Правовые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услуги: Градостроительный кодекс Российской Федерации; Земельный кодекс Российской Федерации;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Российской Федерации";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286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(памятниках истории и культуры) народов Российской Федерации";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подписи"; Федеральный закон "О персональных данных";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862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862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tabs>
          <w:tab w:val="left" w:pos="1759"/>
        </w:tabs>
        <w:autoSpaceDE w:val="0"/>
        <w:autoSpaceDN w:val="0"/>
        <w:spacing w:after="0" w:line="240" w:lineRule="auto"/>
        <w:ind w:right="2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 1376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"Об утверждении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1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 797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"О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центрами предоставления государственных и муниципальных услуг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 федеральными органами исполнительной власти,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государственных внебюджетных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2862D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 Федерации, органами местного самоуправления";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</w:p>
    <w:p w:rsidR="00AB2E72" w:rsidRPr="002862DB" w:rsidRDefault="00AB2E72" w:rsidP="00AB2E72">
      <w:pPr>
        <w:widowControl w:val="0"/>
        <w:tabs>
          <w:tab w:val="left" w:pos="875"/>
        </w:tabs>
        <w:autoSpaceDE w:val="0"/>
        <w:autoSpaceDN w:val="0"/>
        <w:spacing w:after="0" w:line="240" w:lineRule="auto"/>
        <w:ind w:right="18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33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оказании государственных 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tabs>
          <w:tab w:val="left" w:pos="1224"/>
          <w:tab w:val="left" w:pos="6694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№ 250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"Об утверждении требований к составлению и выдаче заявителям документов на бумажном носителе,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подтверждающих содержание электронных документов,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предоставляющими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органами, предоставляющими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 к выдаче заявителям на основании информации из информационных систем органов, предоставляющих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органов, предоставляющих муниципальные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информационн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технологической и коммуникационной инфраструктуры,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включая составление на бумажном носителе и заверение выписок из указанных информационных систем;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236 "О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многоквартирного дома аварийным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 и жилого дома садовым домом" (далее – Положение);</w:t>
      </w:r>
    </w:p>
    <w:p w:rsidR="00AB2E72" w:rsidRPr="002862DB" w:rsidRDefault="00AB2E72" w:rsidP="00AB2E72">
      <w:pPr>
        <w:widowControl w:val="0"/>
        <w:tabs>
          <w:tab w:val="left" w:pos="4523"/>
        </w:tabs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нормативный правовой акт,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субъекта Российской Федерации, муниципальный правовой акт,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закрепляющий соответствующие функции и полномочия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 (органа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самоуправления) по предоставлению услуги.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227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Заявитель или его представитель представляет в уполномоченный орган местного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 жилого дома садовым домом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(далее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заявление),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AB2E72" w:rsidRPr="002862DB" w:rsidRDefault="00AB2E72" w:rsidP="00AB2E72">
      <w:pPr>
        <w:widowControl w:val="0"/>
        <w:tabs>
          <w:tab w:val="left" w:pos="3731"/>
        </w:tabs>
        <w:autoSpaceDE w:val="0"/>
        <w:autoSpaceDN w:val="0"/>
        <w:spacing w:after="0" w:line="240" w:lineRule="auto"/>
        <w:ind w:right="1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 системы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"Единый портал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(функций)",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регионального портала государственных и муниципальных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информационной системой субъекта Российской Федерации.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идентификац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AB2E72" w:rsidRPr="002862DB" w:rsidRDefault="00AB2E72" w:rsidP="00AB2E72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right="1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на бумажном носителе посредством личного обращения в Уполномоченный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tabs>
          <w:tab w:val="left" w:pos="9038"/>
        </w:tabs>
        <w:autoSpaceDE w:val="0"/>
        <w:autoSpaceDN w:val="0"/>
        <w:spacing w:before="67" w:after="0" w:line="240" w:lineRule="auto"/>
        <w:ind w:right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"О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государственных внебюджетных фондов, органами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самоуправления",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 посредством почтового отправления с уведомлением о вручении.</w:t>
      </w:r>
      <w:proofErr w:type="gramEnd"/>
    </w:p>
    <w:p w:rsidR="00AB2E72" w:rsidRPr="002862DB" w:rsidRDefault="00AB2E72" w:rsidP="00AB2E72">
      <w:pPr>
        <w:widowControl w:val="0"/>
        <w:tabs>
          <w:tab w:val="left" w:pos="6293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целях предоставления услуги заявителю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 22 декабря 2012 г. №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1376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услуг".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60"/>
        </w:tabs>
        <w:autoSpaceDE w:val="0"/>
        <w:autoSpaceDN w:val="0"/>
        <w:spacing w:after="0" w:line="240" w:lineRule="auto"/>
        <w:ind w:right="434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Документы, прилагаемые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заявлению, представляемые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электронной форме, направляются в следующих форматах: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отношении которых утверждены формы и требования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xml</w:t>
      </w:r>
      <w:proofErr w:type="spellEnd"/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содержанием, не включающим формулы;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 для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содержанием, в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 включающих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(или) графические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изображения, 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если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оригиналы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прилагаемых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заявлению,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выданы и подписаны уполномоченным органом на бумажном носителе,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допускается формирование таких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представляемых в электронной форме,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путем сканирования непосредственно с оригинала документа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(использование копий не допускается),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которое осуществляется с сохранением ориентации оригинала документа в разрешении 300-500 </w:t>
      </w:r>
      <w:proofErr w:type="spellStart"/>
      <w:r w:rsidRPr="002862DB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Pr="002862DB">
        <w:rPr>
          <w:rFonts w:ascii="Times New Roman" w:eastAsia="Times New Roman" w:hAnsi="Times New Roman" w:cs="Times New Roman"/>
          <w:sz w:val="28"/>
        </w:rPr>
        <w:t xml:space="preserve"> (масштаб 1:1) и всех аутентичных признаков подлинности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(графической подписи лица,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печати,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углового штампа бланка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>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 использованием следующих режимов: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2862D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текста);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изображений, отличных от цветного графического изображения);</w:t>
      </w:r>
    </w:p>
    <w:p w:rsidR="00AB2E72" w:rsidRPr="002862DB" w:rsidRDefault="00AB2E72" w:rsidP="00AB2E72">
      <w:pPr>
        <w:widowControl w:val="0"/>
        <w:tabs>
          <w:tab w:val="left" w:pos="2351"/>
          <w:tab w:val="left" w:pos="3005"/>
          <w:tab w:val="left" w:pos="7145"/>
        </w:tabs>
        <w:autoSpaceDE w:val="0"/>
        <w:autoSpaceDN w:val="0"/>
        <w:spacing w:after="0" w:line="240" w:lineRule="auto"/>
        <w:ind w:right="1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"цветной"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"режим полной цветопередачи"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(при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 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текста).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04"/>
        </w:tabs>
        <w:autoSpaceDE w:val="0"/>
        <w:autoSpaceDN w:val="0"/>
        <w:spacing w:after="0" w:line="240" w:lineRule="auto"/>
        <w:ind w:right="552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Документы,</w:t>
      </w:r>
      <w:r w:rsidRPr="002862DB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прилагаемые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заявлению,</w:t>
      </w:r>
      <w:r w:rsidRPr="002862DB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представляемые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электронной форме,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должны обеспечивать возможность идентифицировать документ и количество листов в документе.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документа,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представляемого в электронной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  <w:tab w:val="left" w:pos="6472"/>
        </w:tabs>
        <w:autoSpaceDE w:val="0"/>
        <w:autoSpaceDN w:val="0"/>
        <w:spacing w:after="0" w:line="240" w:lineRule="auto"/>
        <w:ind w:right="421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 перечень документов,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необходимых для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 услуги,</w:t>
      </w:r>
      <w:r w:rsidRPr="002862DB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подлежащих представлению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заявителем самостоятельно: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 заявление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согласно,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направления результата предоставления государственной услуги: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ЕПГУ;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распечатанного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в Уполномоченном органе, многофункциональном центре;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2862D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центре;</w:t>
      </w:r>
    </w:p>
    <w:p w:rsidR="00AB2E72" w:rsidRPr="002862DB" w:rsidRDefault="00AB2E72" w:rsidP="00AB2E72">
      <w:pPr>
        <w:widowControl w:val="0"/>
        <w:tabs>
          <w:tab w:val="left" w:pos="506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удостоверяющий личность Заявителя или представителя Заявителя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(предоставляется в случае личного обращения в уполномоченный орган).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Заявителя,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представителя формируются при подтверждении учетной записи в Единой системе идентификац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B2E72" w:rsidRPr="002862DB" w:rsidRDefault="00AB2E72" w:rsidP="00AB2E72">
      <w:pPr>
        <w:widowControl w:val="0"/>
        <w:tabs>
          <w:tab w:val="left" w:pos="406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 обращении посредством ЕПГУ указанный документ,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удостоверяется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правомочного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 выданный физическим лицом,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г) правоустанавливающие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 (в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 собственности заявителя на садовый дом не зарегистрировано в ЕГРН,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 нотариально заверенную копию такого документа);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саморегулируемой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изысканий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случае признания садового дома жилым домом);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е) в случае, если садовый дом или жилой дом обременен правами третьих лиц,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 нотариально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удостоверенное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третьих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 дома жилым в случае, если садовый дом обременен правами указанных лиц.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AB2E72">
      <w:pPr>
        <w:widowControl w:val="0"/>
        <w:tabs>
          <w:tab w:val="left" w:pos="7658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ж) правоустанавливающие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 (в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 собственности заявителя на жилой дом не зарегистрировано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в ЕГРН,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 нотариально заверенную копию такого документа);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з) нотариально удостоверенное согласие третьих лиц на признание жилого дома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обременен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правами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248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Исчерпывающий перечень необходимых для предоставления услуги документов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(их копий или сведений,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содержащихся в них),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которые запрашиваются Уполномоченным органом в порядке межведомственного информационного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взаимодействия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числе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использованием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единой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государственных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органах, органах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 органам местного самоуправления организациях,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распоряжении которых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находятся указанные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документы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заявитель вправе представить по собственной инициативе: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содержащую сведения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дом, либо правоустанавливающий документ на жилой дом или садовый дом в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реестре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 нотариально заверенную копию такого документа.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ролью</w:t>
      </w:r>
    </w:p>
    <w:p w:rsidR="00AB2E72" w:rsidRPr="002862DB" w:rsidRDefault="00AB2E72" w:rsidP="00AB2E72">
      <w:pPr>
        <w:widowControl w:val="0"/>
        <w:tabs>
          <w:tab w:val="left" w:pos="3135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«юридическое лицо»,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«индивидуальный предприниматель»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в соответствии с нормативными правовыми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государственных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и иных органов, участвующих в предоставлении государственных и муниципальных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Выписка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Единого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государственного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реестра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юридических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лиц;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предпринимателей.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  <w:tab w:val="left" w:pos="3257"/>
        </w:tabs>
        <w:autoSpaceDE w:val="0"/>
        <w:autoSpaceDN w:val="0"/>
        <w:spacing w:after="0" w:line="240" w:lineRule="auto"/>
        <w:ind w:right="32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Регистрация</w:t>
      </w:r>
      <w:r w:rsidRPr="002862DB">
        <w:rPr>
          <w:rFonts w:ascii="Times New Roman" w:eastAsia="Times New Roman" w:hAnsi="Times New Roman" w:cs="Times New Roman"/>
          <w:sz w:val="28"/>
        </w:rPr>
        <w:tab/>
        <w:t>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представленного в Уполномоченный орган способами, указанными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пункте 2.4 настоящего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регламента, осуществляется не позднее одного рабочего дня,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следующего за днем его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поступления.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способом, указанным в подпункте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рабочего времени Уполномоченного органа либо в выходной,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нерабочий праздничный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строительства считается первый рабочий день,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следующий за днем направления указанного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уведомления.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right="323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Срок предоставления услуги составляет не более десяти рабочих дней со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дня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поступления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окончании</w:t>
      </w:r>
      <w:r w:rsidRPr="002862DB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строительства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Уполномоченный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орган.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right="17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перечень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приостановления предоставления услуги или отказа в предоставлении 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272"/>
          <w:tab w:val="left" w:pos="4965"/>
        </w:tabs>
        <w:autoSpaceDE w:val="0"/>
        <w:autoSpaceDN w:val="0"/>
        <w:spacing w:after="0" w:line="240" w:lineRule="auto"/>
        <w:ind w:right="17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непредставление заявителем заключения по обследованию технического состояния объекта,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закона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30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декабря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2009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№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384-ФЗ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«Технический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 безопасности зданий и сооружений»,</w:t>
      </w:r>
      <w:r w:rsidRPr="002862DB">
        <w:rPr>
          <w:rFonts w:ascii="Times New Roman" w:eastAsia="Times New Roman" w:hAnsi="Times New Roman" w:cs="Times New Roman"/>
          <w:sz w:val="28"/>
        </w:rPr>
        <w:tab/>
        <w:t>выданное индивидуальным предпринимателем или юридическим лицом,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которые являются членами саморегулируемой организации в области инженерных изысканий;</w:t>
      </w:r>
      <w:proofErr w:type="gramEnd"/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 w:line="240" w:lineRule="auto"/>
        <w:ind w:right="15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поступления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сведений, содержащихся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ЕГРН,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зарегистрированном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праве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собственности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 лица, не являющегося заявителем;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177"/>
        </w:tabs>
        <w:autoSpaceDE w:val="0"/>
        <w:autoSpaceDN w:val="0"/>
        <w:spacing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правоустанавливающего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объект недвижимости или нотариально заверенной копии такого документа в течени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177"/>
        </w:tabs>
        <w:autoSpaceDE w:val="0"/>
        <w:autoSpaceDN w:val="0"/>
        <w:spacing w:after="0" w:line="240" w:lineRule="auto"/>
        <w:ind w:right="1035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нотариально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удостоверенного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согласия третьих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случае,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если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обременен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правами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288"/>
        </w:tabs>
        <w:autoSpaceDE w:val="0"/>
        <w:autoSpaceDN w:val="0"/>
        <w:spacing w:after="0" w:line="240" w:lineRule="auto"/>
        <w:ind w:right="7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размещение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земельном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участке,</w:t>
      </w:r>
      <w:r w:rsidRPr="002862D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виды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разрешенного использования которого,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установленные в соответствии с законодательством Российской Федерации, не предусматривают такого размещения.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240" w:lineRule="auto"/>
        <w:ind w:right="6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(сведений),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предусмотренных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autoSpaceDE w:val="0"/>
        <w:autoSpaceDN w:val="0"/>
        <w:spacing w:after="0" w:line="240" w:lineRule="auto"/>
        <w:ind w:right="894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документы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(сведения),</w:t>
      </w:r>
      <w:r w:rsidRPr="002862DB">
        <w:rPr>
          <w:rFonts w:ascii="Times New Roman" w:eastAsia="Times New Roman" w:hAnsi="Times New Roman" w:cs="Times New Roman"/>
          <w:sz w:val="28"/>
        </w:rPr>
        <w:tab/>
        <w:t>представленные заявителем,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противоречат документам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(сведениям),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полученным в рамках межведомственного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взаимодействия.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 w:line="240" w:lineRule="auto"/>
        <w:ind w:right="160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поступление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сведений, содержащихся в ЕГРН сведений о зарегистрированных правах на жилой дом;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177"/>
        </w:tabs>
        <w:autoSpaceDE w:val="0"/>
        <w:autoSpaceDN w:val="0"/>
        <w:spacing w:after="0" w:line="240" w:lineRule="auto"/>
        <w:ind w:right="2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правоустанавливающего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объект недвижимости или нотариально заверенной копии такого документа в течени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ind w:right="7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нотариально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удостоверенного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согласия третьих лиц в случае, если жилой дом обременен правами указанных лиц;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430"/>
        </w:tabs>
        <w:autoSpaceDE w:val="0"/>
        <w:autoSpaceDN w:val="0"/>
        <w:spacing w:before="67" w:after="0" w:line="240" w:lineRule="auto"/>
        <w:ind w:right="5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размещение жилого дома на земельном участке,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виды разрешенного использования,</w:t>
      </w:r>
      <w:r w:rsidRPr="002862D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установленные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Российской Федерации, не предусматривают такого размещения;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388"/>
        </w:tabs>
        <w:autoSpaceDE w:val="0"/>
        <w:autoSpaceDN w:val="0"/>
        <w:spacing w:after="0" w:line="240" w:lineRule="auto"/>
        <w:ind w:right="1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использования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иным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лицом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качестве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места постоянного проживания;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448"/>
        </w:tabs>
        <w:autoSpaceDE w:val="0"/>
        <w:autoSpaceDN w:val="0"/>
        <w:spacing w:after="0" w:line="240" w:lineRule="auto"/>
        <w:ind w:right="5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(сведений),</w:t>
      </w:r>
      <w:r w:rsidRPr="002862DB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предусмотренных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Федерации;</w:t>
      </w:r>
    </w:p>
    <w:p w:rsidR="00AB2E72" w:rsidRPr="002862DB" w:rsidRDefault="00AB2E72" w:rsidP="00AB2E72">
      <w:pPr>
        <w:widowControl w:val="0"/>
        <w:numPr>
          <w:ilvl w:val="0"/>
          <w:numId w:val="8"/>
        </w:numPr>
        <w:tabs>
          <w:tab w:val="left" w:pos="1691"/>
          <w:tab w:val="left" w:pos="1923"/>
          <w:tab w:val="left" w:pos="3685"/>
        </w:tabs>
        <w:autoSpaceDE w:val="0"/>
        <w:autoSpaceDN w:val="0"/>
        <w:spacing w:after="0" w:line="240" w:lineRule="auto"/>
        <w:ind w:right="600" w:firstLine="934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(сведения),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представленные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противоречат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документам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(сведениям),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полученным в рамках межведомственного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взаимодействия.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right="32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перечень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организацию, 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 не входит предоставление услуг;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(документ,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удостоверяющий личность,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 предоставлением услуги указанным лицом);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предоставленные заявителем документы содержат подчистки и исправления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текста, не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заверенные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порядке, установленном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 содержат подтверждения,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 которых не позволяет в полном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документах для предоставления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2862DB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неполное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2862DB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интерактивной форме заявления на ЕПГУ;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е) подача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услуги;</w:t>
      </w:r>
    </w:p>
    <w:p w:rsidR="00AB2E72" w:rsidRPr="002862DB" w:rsidRDefault="00AB2E72" w:rsidP="00AB2E72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1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ж)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неполного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имеющим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интересы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Заявителя.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right="82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Решение об отказе в приеме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 в пункте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2.8 настоящего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оформляется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форме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согласно приложению № 2 к настоящему Административного регламенту.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622"/>
        </w:tabs>
        <w:autoSpaceDE w:val="0"/>
        <w:autoSpaceDN w:val="0"/>
        <w:spacing w:after="0" w:line="240" w:lineRule="auto"/>
        <w:ind w:right="295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Решение об отказе в приеме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 в пункте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2.8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направляется заявителю способом, определенным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окончании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строительства, не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позднее рабочего для,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следующего за днем получения 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632"/>
        </w:tabs>
        <w:autoSpaceDE w:val="0"/>
        <w:autoSpaceDN w:val="0"/>
        <w:spacing w:before="67" w:after="0" w:line="240" w:lineRule="auto"/>
        <w:ind w:right="937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Отказ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пункте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2.8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 препятствует повторному обращению заявителя в Уполномоченный орган за получением услуги.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320" w:lineRule="exact"/>
        <w:ind w:left="1573" w:hanging="63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Результатом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является:</w:t>
      </w:r>
    </w:p>
    <w:p w:rsidR="00AB2E72" w:rsidRPr="002862DB" w:rsidRDefault="00AB2E72" w:rsidP="00AB2E72">
      <w:pPr>
        <w:widowControl w:val="0"/>
        <w:numPr>
          <w:ilvl w:val="0"/>
          <w:numId w:val="7"/>
        </w:numPr>
        <w:tabs>
          <w:tab w:val="left" w:pos="1177"/>
        </w:tabs>
        <w:autoSpaceDE w:val="0"/>
        <w:autoSpaceDN w:val="0"/>
        <w:spacing w:after="0" w:line="240" w:lineRule="auto"/>
        <w:ind w:right="58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решение уполномоченного органа о признании садового дома жилым домом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форме,</w:t>
      </w:r>
      <w:r w:rsidRPr="002862D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утвержденной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приложением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Положению;</w:t>
      </w:r>
    </w:p>
    <w:p w:rsidR="00AB2E72" w:rsidRPr="002862DB" w:rsidRDefault="00AB2E72" w:rsidP="00AB2E72">
      <w:pPr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321" w:lineRule="exact"/>
        <w:ind w:left="1245" w:hanging="302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600"/>
        </w:tabs>
        <w:autoSpaceDE w:val="0"/>
        <w:autoSpaceDN w:val="0"/>
        <w:spacing w:after="0" w:line="240" w:lineRule="auto"/>
        <w:ind w:right="65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Форма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 дома садовым домом утверждена приложением № 4 к Положению.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321" w:lineRule="exact"/>
        <w:ind w:left="1573" w:hanging="63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Предоставление услуги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осуществляется без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взимания платы.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right="14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Сведения о ходе рассмотрения 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направленного способом, указанным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подпункте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«а»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пункта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2.4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настоящего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заявления,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направленного способом, указанным в подпункте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2862D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личном обращении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 письменного запроса,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составляемого в произвольной форме,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без взимания платы. Письменный запрос может быть подан:</w:t>
      </w:r>
    </w:p>
    <w:p w:rsidR="00AB2E72" w:rsidRPr="002862DB" w:rsidRDefault="00AB2E72" w:rsidP="00AB2E72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на бумажном носителе посредством личного обращения в Уполномоченный орган,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через многофункциональный центр либо посредством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объявленной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пересылке, описью вложения и уведомлением о вручении;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почты.</w:t>
      </w:r>
    </w:p>
    <w:p w:rsidR="00AB2E72" w:rsidRPr="002862DB" w:rsidRDefault="00AB2E72" w:rsidP="00AB2E72">
      <w:pPr>
        <w:widowControl w:val="0"/>
        <w:tabs>
          <w:tab w:val="left" w:pos="7236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 заявителя в устной форме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 личном обращении либо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по телефону в Уполномоченный орган,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день обращения заявителя либо в письменной форме, в том числе в электронном виде,</w:t>
      </w:r>
      <w:r w:rsidRPr="002862D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если это предусмотрено указанным запросом,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течение двух рабочих дней со дня поступления соответствующего запроса.</w:t>
      </w:r>
      <w:proofErr w:type="gramEnd"/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644"/>
        </w:tabs>
        <w:autoSpaceDE w:val="0"/>
        <w:autoSpaceDN w:val="0"/>
        <w:spacing w:after="0" w:line="240" w:lineRule="auto"/>
        <w:ind w:right="63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Порядок исправления допущенных опечаток и ошибок в решении 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 дома садовым домом.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Уполномоченный орган с заявлением об исправлении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 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</w:t>
      </w:r>
      <w:proofErr w:type="gramEnd"/>
    </w:p>
    <w:p w:rsidR="00AB2E72" w:rsidRPr="002862DB" w:rsidRDefault="00AB2E72" w:rsidP="00AB2E72">
      <w:pPr>
        <w:widowControl w:val="0"/>
        <w:tabs>
          <w:tab w:val="left" w:pos="3875"/>
          <w:tab w:val="left" w:pos="4284"/>
          <w:tab w:val="left" w:pos="4970"/>
        </w:tabs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– заявление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ошибок) по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пунктами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2.7,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2.10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опечаток, ошибок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решении уполномоченного органа о признании садового дома жилым домом или жилого дома садовым домом Уполномоченный орган вносит исправления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выданное решение о признании садового дома жилым домом или жилого дома садовым домом.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Дата и номер выданного решения о признании садового дома жилым домом или жилого дома садовым домом не изменяются,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в соответствующей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 дома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внесения исправлений и дата внесения исправлений.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направляется заявителю в порядке, установленном пунктом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способом,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ошибок, в течение пяти рабочих дней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650"/>
        </w:tabs>
        <w:autoSpaceDE w:val="0"/>
        <w:autoSpaceDN w:val="0"/>
        <w:spacing w:after="0" w:line="240" w:lineRule="auto"/>
        <w:ind w:right="633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исправлении допущенных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ошибок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соответствии,</w:t>
      </w:r>
      <w:r w:rsidRPr="002862DB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несоответствии: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 несоответствие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лиц, 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пункте 2.2 настоящего Административного регламента;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ind w:right="2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ошибок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ind w:right="2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несоответствии.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650"/>
        </w:tabs>
        <w:autoSpaceDE w:val="0"/>
        <w:autoSpaceDN w:val="0"/>
        <w:spacing w:after="0" w:line="240" w:lineRule="auto"/>
        <w:ind w:right="1124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Порядок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выдачи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 признании садового дома жилым домом или жилого дома садовым домом.</w:t>
      </w:r>
    </w:p>
    <w:p w:rsidR="00AB2E72" w:rsidRPr="002862DB" w:rsidRDefault="00AB2E72" w:rsidP="00AB2E72">
      <w:pPr>
        <w:widowControl w:val="0"/>
        <w:tabs>
          <w:tab w:val="left" w:pos="3875"/>
          <w:tab w:val="left" w:pos="4284"/>
          <w:tab w:val="left" w:pos="4970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Уполномоченный орган с заявлением о выдаче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 дома садовым домом (далее – заявление о выдаче дубликата) по форме согласно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2.7,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2.10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соответствии,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 о несоответствии,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установленных пунктом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2.28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жилого дома садовым домом.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 решения уполномоченного органа о признании садового дома жилым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 дубликата решения уполномоченного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 пунктом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способом, указанным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пяти рабочих дней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602"/>
        </w:tabs>
        <w:autoSpaceDE w:val="0"/>
        <w:autoSpaceDN w:val="0"/>
        <w:spacing w:after="0" w:line="240" w:lineRule="auto"/>
        <w:ind w:right="56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перечень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дубликата уведомления о соответствии, уведомления о несоответствии: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640"/>
          <w:tab w:val="left" w:pos="5764"/>
          <w:tab w:val="left" w:pos="8062"/>
        </w:tabs>
        <w:autoSpaceDE w:val="0"/>
        <w:autoSpaceDN w:val="0"/>
        <w:spacing w:after="0" w:line="240" w:lineRule="auto"/>
        <w:ind w:right="18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Максимальный срок ожидания в очереди при подаче запроса о предоставлении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услуги и при получении результата предоставления </w:t>
      </w:r>
      <w:r w:rsidR="005F1610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  <w:t>услуги в Уполномоченном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составляет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более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15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минут.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716"/>
          <w:tab w:val="left" w:pos="1717"/>
          <w:tab w:val="left" w:pos="2866"/>
        </w:tabs>
        <w:autoSpaceDE w:val="0"/>
        <w:autoSpaceDN w:val="0"/>
        <w:spacing w:after="0" w:line="240" w:lineRule="auto"/>
        <w:ind w:right="1574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</w:rPr>
        <w:tab/>
        <w:t>необходимые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обязательные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 отсутствуют.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spacing w:after="0" w:line="240" w:lineRule="auto"/>
        <w:ind w:right="913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запрещается требовать от заявителя: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регулирующими отношения,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возникающие в связи с предоставлением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которые в соответствии с нормативными правовыми актами Российской Федерации и </w:t>
      </w:r>
      <w:r w:rsidRPr="00E96011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63FAD">
        <w:rPr>
          <w:rFonts w:ascii="Times New Roman" w:eastAsia="Times New Roman" w:hAnsi="Times New Roman" w:cs="Times New Roman"/>
          <w:sz w:val="28"/>
          <w:szCs w:val="28"/>
        </w:rPr>
        <w:t>Старотушкинского</w:t>
      </w:r>
      <w:r w:rsidRPr="00E96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предоставляющих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услугу,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 подведомственных государственным органам и органам местного самоуправления организаций,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участвующих в предоставлении муниципальных услуг,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 исключением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End"/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B2E72" w:rsidRPr="002862DB" w:rsidRDefault="00AB2E72" w:rsidP="00AB2E72">
      <w:pPr>
        <w:widowControl w:val="0"/>
        <w:tabs>
          <w:tab w:val="left" w:pos="6302"/>
          <w:tab w:val="left" w:pos="8048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отсутствие 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(или)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недостоверность которых не указывались при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первоначальном отказе в приеме документов, необходимых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либо в предоставлении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 исключением следующих случаев:</w:t>
      </w:r>
    </w:p>
    <w:p w:rsidR="00AB2E72" w:rsidRPr="002862DB" w:rsidRDefault="00AB2E72" w:rsidP="00AB2E72">
      <w:pPr>
        <w:widowControl w:val="0"/>
        <w:tabs>
          <w:tab w:val="left" w:pos="7538"/>
        </w:tabs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касающихся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после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первоначальной подачи 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и документах,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поданных заявителем после первоначального отказа в приеме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услуги и не включенных в представленный ранее комплект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0C311B" w:rsidP="000C311B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муниципальной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услуги,</w:t>
      </w:r>
      <w:r w:rsidR="00AB2E72" w:rsidRPr="00286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либо</w:t>
      </w:r>
      <w:r w:rsidR="00AB2E72"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 предоставлении</w:t>
      </w:r>
      <w:r w:rsidR="00AB2E72"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="00AB2E72"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tabs>
          <w:tab w:val="left" w:pos="4236"/>
          <w:tab w:val="left" w:pos="4891"/>
          <w:tab w:val="left" w:pos="6163"/>
          <w:tab w:val="left" w:pos="7176"/>
          <w:tab w:val="left" w:pos="8259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(бездействия)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должностного лица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служащего, работника многофункционального центра, работника организации,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предусмотренной частью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 210-ФЗ, при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либо в предоставлении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чем в письменном виде за подписью руководителя 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уведомляется заявитель,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приносятся извинения за доставленные неудобства.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580"/>
          <w:tab w:val="left" w:pos="2522"/>
          <w:tab w:val="left" w:pos="3608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Местоположение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зданий, 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осуществляется прием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необходимых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</w:rPr>
        <w:tab/>
        <w:t>а также выдача результатов предоставления муниципа</w:t>
      </w:r>
      <w:r w:rsidR="000C311B">
        <w:rPr>
          <w:rFonts w:ascii="Times New Roman" w:eastAsia="Times New Roman" w:hAnsi="Times New Roman" w:cs="Times New Roman"/>
          <w:sz w:val="28"/>
        </w:rPr>
        <w:t>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должно обеспечивать удобство для граждан с точки зрения пешеходной доступности от остановок общественного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транспорта.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(строения),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организовывается стоянка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личного автомобильного транспорта заявителей.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взимается.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выделяется не менее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(но не менее одного места)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бесплатной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управляемых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инвалидами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группы в порядке,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B2E72" w:rsidRPr="002862DB" w:rsidRDefault="00AB2E72" w:rsidP="00E663B9">
      <w:pPr>
        <w:widowControl w:val="0"/>
        <w:tabs>
          <w:tab w:val="left" w:pos="1787"/>
          <w:tab w:val="left" w:pos="3375"/>
          <w:tab w:val="left" w:pos="4480"/>
          <w:tab w:val="left" w:pos="5159"/>
          <w:tab w:val="left" w:pos="6762"/>
          <w:tab w:val="left" w:pos="7267"/>
          <w:tab w:val="left" w:pos="7852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передвигающихся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инвалидных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колясках, вход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помещения, в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которых предоставляется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услуга,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оборудуются пандусами,</w:t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поручнями,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тактильными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(контрастными)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предупреждающими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элементами,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приспособлениями,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позволяющими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обеспечить беспрепятственный доступ и передвижение инвалидов,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AB2E72" w:rsidRPr="002862DB" w:rsidRDefault="00AB2E72" w:rsidP="00E663B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наименование;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9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местонахождение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адрес; режим работы;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приема;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справок.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</w:t>
      </w:r>
      <w:r w:rsidRPr="002862D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должны соответствовать санитарно-эпидемиологическим правилам и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нормативам.</w:t>
      </w:r>
    </w:p>
    <w:p w:rsidR="00AB2E72" w:rsidRPr="002862DB" w:rsidRDefault="00AB2E72" w:rsidP="000C311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2862D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муниципальная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оснащаются: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 системой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ситуации; средствами оказания первой медицинской помощи;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посетителей.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количество которых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фактической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 размещения в помещении, а также информационными стендами.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материалов, размещенных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стенде, печатаются удобным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шрифтом, без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исправлений, с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важных мест полужирным шрифтом.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столами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(стойками),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бланками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заявлений, письменными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принадлежностями.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Места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приема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Заявителей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оборудуются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информационными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табличками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указанием: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должности ответственного лица за прием документов;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Заявителей.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должно быть оборудовано персональным компьютером с возможностью доступа к необходимым информационным базам данных,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печатающим устройством (принтером) и копирующим устройством.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ответственное за прием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 иметь настольную табличку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инвалидам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обеспечиваются: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(зданию,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помещению),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 котором предоставляется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(муниципальная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которой расположены здания и помещения,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предоставляется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транспортное средство и высадки из него,</w:t>
      </w:r>
      <w:r w:rsidRPr="002862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 кресла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коляски;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инвалидов, имеющих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зрения и самостоятельного передвижения;</w:t>
      </w:r>
    </w:p>
    <w:p w:rsidR="00AB2E72" w:rsidRPr="00E663B9" w:rsidRDefault="00AB2E72" w:rsidP="00E663B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E663B9">
          <w:pgSz w:w="11900" w:h="16840"/>
          <w:pgMar w:top="108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услуга, и к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>услуге с учетом ограничений  и жизнедеятельности;</w:t>
      </w: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надписей,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знаков и иной текстовой и графической информации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тифлосурдопереводчика</w:t>
      </w:r>
      <w:proofErr w:type="spellEnd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AB2E72" w:rsidRPr="002862DB" w:rsidRDefault="00AB2E72" w:rsidP="00AB2E72">
      <w:pPr>
        <w:widowControl w:val="0"/>
        <w:tabs>
          <w:tab w:val="left" w:pos="3192"/>
          <w:tab w:val="left" w:pos="4741"/>
          <w:tab w:val="left" w:pos="5919"/>
          <w:tab w:val="left" w:pos="7649"/>
        </w:tabs>
        <w:autoSpaceDE w:val="0"/>
        <w:autoSpaceDN w:val="0"/>
        <w:spacing w:after="0" w:line="240" w:lineRule="auto"/>
        <w:ind w:right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2862D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ее специальное обучение,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на объекты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(здания,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помещения),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в которых предоставляются </w:t>
      </w:r>
      <w:proofErr w:type="gramStart"/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преодолении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барьеров,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мешающих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830"/>
          <w:tab w:val="left" w:pos="1831"/>
        </w:tabs>
        <w:autoSpaceDE w:val="0"/>
        <w:autoSpaceDN w:val="0"/>
        <w:spacing w:after="0" w:line="240" w:lineRule="auto"/>
        <w:ind w:right="1941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Основными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показателями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доступности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0C311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 являются:</w:t>
      </w:r>
    </w:p>
    <w:p w:rsidR="00AB2E72" w:rsidRPr="002862DB" w:rsidRDefault="00AB2E72" w:rsidP="00E6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сроках и ходе 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телекоммуникационных сетях общего пользования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т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ом числе в сети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«Интернет»), средствах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массовой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портала;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информационн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AB2E72" w:rsidRPr="000C311B" w:rsidRDefault="00AB2E72" w:rsidP="00E663B9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320" w:lineRule="exact"/>
        <w:ind w:left="0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Основными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показателями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качества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 xml:space="preserve"> </w:t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0C31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соответствии со стандартом ее предоставления,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установленным настоящим Административным регламентом;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 некорректное (невнимательное) отношение к заявителям;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tabs>
          <w:tab w:val="left" w:pos="4464"/>
          <w:tab w:val="left" w:pos="6781"/>
          <w:tab w:val="left" w:pos="7898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(совершенных)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(частичном удовлетворении) требований заявителей.</w:t>
      </w:r>
    </w:p>
    <w:p w:rsidR="00AB2E72" w:rsidRPr="002862DB" w:rsidRDefault="00AB2E72" w:rsidP="00AB2E72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2E72" w:rsidRPr="002862DB" w:rsidRDefault="00AB2E72" w:rsidP="00AB2E72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left="962"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особенности</w:t>
      </w:r>
      <w:r w:rsidRPr="002862D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выполнения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процедур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в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электронной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форме</w:t>
      </w:r>
    </w:p>
    <w:p w:rsidR="00AB2E72" w:rsidRPr="002862DB" w:rsidRDefault="00AB2E72" w:rsidP="00AB2E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B2E72" w:rsidRPr="00E663B9" w:rsidRDefault="00AB2E72" w:rsidP="00E663B9">
      <w:pPr>
        <w:widowControl w:val="0"/>
        <w:numPr>
          <w:ilvl w:val="1"/>
          <w:numId w:val="5"/>
        </w:numPr>
        <w:tabs>
          <w:tab w:val="left" w:pos="1466"/>
        </w:tabs>
        <w:autoSpaceDE w:val="0"/>
        <w:autoSpaceDN w:val="0"/>
        <w:spacing w:after="0" w:line="240" w:lineRule="auto"/>
        <w:ind w:hanging="522"/>
        <w:rPr>
          <w:rFonts w:ascii="Times New Roman" w:eastAsia="Times New Roman" w:hAnsi="Times New Roman" w:cs="Times New Roman"/>
          <w:sz w:val="28"/>
        </w:rPr>
        <w:sectPr w:rsidR="00AB2E72" w:rsidRPr="00E663B9">
          <w:pgSz w:w="11900" w:h="16840"/>
          <w:pgMar w:top="1080" w:right="460" w:bottom="280" w:left="1040" w:header="720" w:footer="720" w:gutter="0"/>
          <w:cols w:space="720"/>
        </w:sect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Предоставление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включает </w:t>
      </w:r>
      <w:r w:rsidR="00E663B9">
        <w:rPr>
          <w:rFonts w:ascii="Times New Roman" w:eastAsia="Times New Roman" w:hAnsi="Times New Roman" w:cs="Times New Roman"/>
          <w:spacing w:val="-10"/>
          <w:sz w:val="28"/>
        </w:rPr>
        <w:t xml:space="preserve">  в </w:t>
      </w:r>
      <w:r w:rsidR="00E663B9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себя</w:t>
      </w:r>
      <w:r w:rsidR="00E663B9"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663B9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следующие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административные процедуры: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прием,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использованием Федеральной государственной информационной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2862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электронного взаимодействия» (далее – СМЭВ);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9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сведений; принятие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522"/>
        </w:tabs>
        <w:autoSpaceDE w:val="0"/>
        <w:autoSpaceDN w:val="0"/>
        <w:spacing w:after="0" w:line="240" w:lineRule="auto"/>
        <w:ind w:left="235" w:right="925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электронной форме заявителю обеспечиваются:</w:t>
      </w:r>
    </w:p>
    <w:p w:rsidR="00AB2E72" w:rsidRPr="002862DB" w:rsidRDefault="00AB2E72" w:rsidP="000C311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 необходимых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 государственной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0C311B">
      <w:pPr>
        <w:widowControl w:val="0"/>
        <w:autoSpaceDE w:val="0"/>
        <w:autoSpaceDN w:val="0"/>
        <w:spacing w:after="0" w:line="240" w:lineRule="auto"/>
        <w:ind w:right="1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 осуществление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досудебное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(внесудебное)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обжалование решений и 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 органа либо действия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должностных лиц Уполномоченного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2862D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служащего.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320" w:lineRule="exact"/>
        <w:ind w:left="1433" w:hanging="49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</w:rPr>
        <w:t>Формирование</w:t>
      </w:r>
      <w:r w:rsidRPr="002862D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заявления.</w:t>
      </w:r>
    </w:p>
    <w:p w:rsidR="00AB2E72" w:rsidRPr="002862DB" w:rsidRDefault="00AB2E72" w:rsidP="00AB2E72">
      <w:pPr>
        <w:widowControl w:val="0"/>
        <w:tabs>
          <w:tab w:val="left" w:pos="5309"/>
          <w:tab w:val="left" w:pos="8266"/>
        </w:tabs>
        <w:autoSpaceDE w:val="0"/>
        <w:autoSpaceDN w:val="0"/>
        <w:spacing w:after="0" w:line="240" w:lineRule="auto"/>
        <w:ind w:right="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региональном портале,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без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осуществляется после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обеспечивается: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указанных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регламенте,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 сохранение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введенных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любой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пользователя, 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ошибок ввода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сведений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с использованием сведений,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размещенных в ЕСИА,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сведений, опубликованных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портале,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части, касающейся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сведений, отсутствующих в ЕСИА;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2862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формы заявления без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е) возможность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ранее поданным им заявления в течение не менее одного года,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к частично сформированным уведомлениям – в течение не менее 3 месяцев.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направляются в Уполномоченный орган посредством ЕПГУ, регионального портала.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438"/>
          <w:tab w:val="left" w:pos="4412"/>
        </w:tabs>
        <w:autoSpaceDE w:val="0"/>
        <w:autoSpaceDN w:val="0"/>
        <w:spacing w:after="0" w:line="240" w:lineRule="auto"/>
        <w:ind w:left="235" w:right="23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обеспечивает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срок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позднее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1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рабочего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дня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 момента подачи заявления на ЕПГУ,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региональный портал,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в случае его поступления в нерабочий или праздничный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день,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– в следующий за ним первый рабочий день прием документов,</w:t>
      </w:r>
      <w:r w:rsidR="000C311B">
        <w:rPr>
          <w:rFonts w:ascii="Times New Roman" w:eastAsia="Times New Roman" w:hAnsi="Times New Roman" w:cs="Times New Roman"/>
          <w:sz w:val="28"/>
        </w:rPr>
        <w:tab/>
        <w:t>необходимых для предоставления 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 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направление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электронного сообщения о поступлении заявления.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460"/>
          <w:tab w:val="left" w:pos="1475"/>
        </w:tabs>
        <w:autoSpaceDE w:val="0"/>
        <w:autoSpaceDN w:val="0"/>
        <w:spacing w:after="0" w:line="240" w:lineRule="auto"/>
        <w:ind w:left="235" w:right="46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Электронное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становится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доступным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ответственного за прием и регистрацию заявление (далее – ответственное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должностное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лицо), 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информационной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системе,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используемой Уполномоченным органом для предоставления </w:t>
      </w:r>
      <w:r w:rsidR="000C311B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 (далее – ГИС).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Ответственное</w:t>
      </w:r>
      <w:r w:rsidRPr="002862D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должностное</w:t>
      </w:r>
      <w:r w:rsidRPr="002862D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лицо: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 регионального портала, с периодом не реже 2 раз в день;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рассматривает поступившие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 приложенные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образы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(документы);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B2E72" w:rsidRPr="000C311B" w:rsidRDefault="00AB2E72" w:rsidP="000C311B">
      <w:pPr>
        <w:widowControl w:val="0"/>
        <w:numPr>
          <w:ilvl w:val="1"/>
          <w:numId w:val="5"/>
        </w:numPr>
        <w:tabs>
          <w:tab w:val="left" w:pos="1508"/>
        </w:tabs>
        <w:autoSpaceDE w:val="0"/>
        <w:autoSpaceDN w:val="0"/>
        <w:spacing w:after="0" w:line="321" w:lineRule="exact"/>
        <w:ind w:left="1507" w:hanging="564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качестве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результата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документа: в форме электронного документа,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ab/>
        <w:t>подписанного усиленной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 Уполномоченного органа, направленного заявителю в личный кабинет на ЕПГУ, региональном портале;</w:t>
      </w:r>
    </w:p>
    <w:p w:rsidR="00AB2E72" w:rsidRPr="002862DB" w:rsidRDefault="00AB2E72" w:rsidP="00AB2E72">
      <w:pPr>
        <w:widowControl w:val="0"/>
        <w:tabs>
          <w:tab w:val="left" w:pos="1785"/>
        </w:tabs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2862D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который заявитель получает при личном обращении в многофункциональном центре.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456"/>
        </w:tabs>
        <w:autoSpaceDE w:val="0"/>
        <w:autoSpaceDN w:val="0"/>
        <w:spacing w:after="0" w:line="240" w:lineRule="auto"/>
        <w:ind w:left="235" w:right="278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заявления и о результате 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производится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личном кабинете на ЕПГУ, региональном портале,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 условии авторизации.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Заявитель имеет возможность просматривать статус электронного 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AB2E72" w:rsidRPr="001F335F" w:rsidRDefault="00AB2E72" w:rsidP="001F335F">
      <w:pPr>
        <w:widowControl w:val="0"/>
        <w:tabs>
          <w:tab w:val="left" w:pos="5720"/>
          <w:tab w:val="left" w:pos="8025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1F335F">
          <w:pgSz w:w="11900" w:h="16840"/>
          <w:pgMar w:top="108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предоставлении </w:t>
      </w:r>
      <w:r w:rsidR="006B5A5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="001F335F">
        <w:rPr>
          <w:rFonts w:ascii="Times New Roman" w:eastAsia="Times New Roman" w:hAnsi="Times New Roman" w:cs="Times New Roman"/>
          <w:sz w:val="28"/>
          <w:szCs w:val="28"/>
        </w:rPr>
        <w:tab/>
        <w:t xml:space="preserve">услуги </w:t>
      </w:r>
      <w:proofErr w:type="gramStart"/>
      <w:r w:rsidR="001F335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F3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электронной форме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заявителю направляется: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начале процедуры предоставления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дате и времени окончания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либо мотивированный отказ в приеме документов,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AB2E72" w:rsidRPr="002862DB" w:rsidRDefault="00AB2E72" w:rsidP="00AB2E72">
      <w:pPr>
        <w:widowControl w:val="0"/>
        <w:tabs>
          <w:tab w:val="left" w:pos="3849"/>
        </w:tabs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 уведомление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содержащее сведения о принятии положительного решения 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предоставлении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либо мотивировать отказ в предоставлении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319" w:lineRule="exact"/>
        <w:ind w:left="1433" w:hanging="49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Оценка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качества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услуги.</w:t>
      </w:r>
    </w:p>
    <w:p w:rsidR="00AB2E72" w:rsidRPr="002862DB" w:rsidRDefault="00AB2E72" w:rsidP="00AB2E72">
      <w:pPr>
        <w:widowControl w:val="0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Правилами</w:t>
      </w: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(их структурных подразделений)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учетом качества предоставления ими государственных услуг,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применения результатов указанной оценки как основания для принятия решений о досрочном прекращении исполнения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обязанностей, утвержденными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12 декабря 2012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года № 1284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(их структурных подразделений)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и территориальных органов государственных внебюджетных фондов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(их региональных отделений)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учетом качества предоставления государственных услуг,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руководителей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применении результатов указанной оценки как основания для принятия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обязанностей».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526"/>
        </w:tabs>
        <w:autoSpaceDE w:val="0"/>
        <w:autoSpaceDN w:val="0"/>
        <w:spacing w:after="0" w:line="240" w:lineRule="auto"/>
        <w:ind w:left="235" w:right="301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Заявителю обеспечивается возможность направления жалобы на решения, действия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бездействие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органа, должностного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 Уполномоченного органа либо муниципального служащего в соответствии со статьей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11.2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Федерального закона №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210-ФЗ и в порядке,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установленном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ноября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2012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года</w:t>
      </w:r>
    </w:p>
    <w:p w:rsidR="00AB2E72" w:rsidRPr="002862DB" w:rsidRDefault="00AB2E72" w:rsidP="00AB2E72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 1198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 обеспечивающей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досудебного,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2862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совершенных при предоставлении государственных и муниципальных услуг.</w:t>
      </w:r>
    </w:p>
    <w:p w:rsidR="00AB2E72" w:rsidRPr="002862DB" w:rsidRDefault="00AB2E72" w:rsidP="00AB2E7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2E72" w:rsidRPr="002862DB" w:rsidRDefault="00AB2E72" w:rsidP="00AB2E72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4.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Формы</w:t>
      </w:r>
      <w:r w:rsidRPr="002862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контроля</w:t>
      </w:r>
      <w:r w:rsidRPr="002862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</w:t>
      </w:r>
      <w:proofErr w:type="gramEnd"/>
      <w:r w:rsidRPr="002862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исполнением</w:t>
      </w:r>
      <w:r w:rsidRPr="002862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регламента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numPr>
          <w:ilvl w:val="1"/>
          <w:numId w:val="4"/>
        </w:numPr>
        <w:tabs>
          <w:tab w:val="left" w:pos="1368"/>
          <w:tab w:val="left" w:pos="4382"/>
        </w:tabs>
        <w:autoSpaceDE w:val="0"/>
        <w:autoSpaceDN w:val="0"/>
        <w:spacing w:before="69" w:after="0" w:line="240" w:lineRule="auto"/>
        <w:ind w:right="762" w:firstLine="539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 xml:space="preserve">Текущий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соблюдением и исполнением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постоянной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основе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должностными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лицами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Администрации (Уполномоченного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уполномоченными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осуществление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контроля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 предоставлением муниципальной 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Текущий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 путем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 проверок: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предоставлении)</w:t>
      </w:r>
      <w:r w:rsidR="006B5A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5A57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принятия решений и подготовки ответов на обращения граждан, содержащие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решения, действия (бездействие) должностных 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лиц.</w:t>
      </w:r>
    </w:p>
    <w:p w:rsidR="00AB2E72" w:rsidRPr="002862DB" w:rsidRDefault="00AB2E72" w:rsidP="00AB2E72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664" w:firstLine="53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</w:t>
      </w:r>
      <w:r w:rsidR="006B5A5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включает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себя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проведение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плановых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внеплановых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проверок.</w:t>
      </w:r>
    </w:p>
    <w:p w:rsidR="00AB2E72" w:rsidRPr="002862DB" w:rsidRDefault="00AB2E72" w:rsidP="00AB2E72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52" w:firstLine="539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Плановые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проверки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осуществляются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годовых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планов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работы 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органа,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утверждаемых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руководителем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органа. При плановой проверке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полноты и качества предоставления государственной (муниципальной) услуги контролю подлежат:</w:t>
      </w:r>
    </w:p>
    <w:p w:rsidR="00AB2E72" w:rsidRPr="002862DB" w:rsidRDefault="00AB2E72" w:rsidP="006B5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услуги; соблюдение положений настоящего Административного регламента; правильность и обоснованност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 xml:space="preserve">ь принятого решения об отказе в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Основанием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внеплановых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проверок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AB2E72" w:rsidRPr="00E663B9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получение от государственных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нормативных правовых актов </w:t>
      </w:r>
      <w:r w:rsidRPr="001A79D5">
        <w:rPr>
          <w:rFonts w:ascii="Times New Roman" w:eastAsia="Times New Roman" w:hAnsi="Times New Roman" w:cs="Times New Roman"/>
          <w:sz w:val="28"/>
        </w:rPr>
        <w:t>Кировской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нормативных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правовых актов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C63FAD">
        <w:rPr>
          <w:rFonts w:ascii="Times New Roman" w:eastAsia="Times New Roman" w:hAnsi="Times New Roman" w:cs="Times New Roman"/>
          <w:sz w:val="28"/>
        </w:rPr>
        <w:t>Старотушкинского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Малмыжского района Кировской области</w:t>
      </w:r>
      <w:r w:rsidR="00E663B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том числе на качество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AB2E72" w:rsidRPr="002862DB" w:rsidRDefault="00AB2E72" w:rsidP="00AB2E72">
      <w:pPr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after="0" w:line="240" w:lineRule="auto"/>
        <w:ind w:right="3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нормативных правовых актов </w:t>
      </w:r>
      <w:r w:rsidRPr="001A79D5">
        <w:rPr>
          <w:rFonts w:ascii="Times New Roman" w:eastAsia="Times New Roman" w:hAnsi="Times New Roman" w:cs="Times New Roman"/>
          <w:sz w:val="28"/>
        </w:rPr>
        <w:t>Кировской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Pr="002862DB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и нормативных правовых актов органов местного самоуправления </w:t>
      </w:r>
      <w:r w:rsidRPr="001A79D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C63FAD">
        <w:rPr>
          <w:rFonts w:ascii="Times New Roman" w:eastAsia="Times New Roman" w:hAnsi="Times New Roman" w:cs="Times New Roman"/>
          <w:sz w:val="28"/>
        </w:rPr>
        <w:t>Старотушкинского</w:t>
      </w:r>
      <w:r w:rsidRPr="001A79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1A79D5">
        <w:rPr>
          <w:rFonts w:ascii="Times New Roman" w:eastAsia="Times New Roman" w:hAnsi="Times New Roman" w:cs="Times New Roman"/>
          <w:sz w:val="28"/>
        </w:rPr>
        <w:t>Малмыжского района Кировской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AB2E72" w:rsidRPr="002862DB" w:rsidRDefault="00AB2E72" w:rsidP="00AB2E72">
      <w:pPr>
        <w:widowControl w:val="0"/>
        <w:tabs>
          <w:tab w:val="left" w:pos="6953"/>
        </w:tabs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(об отказе в предоставлении)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 должностных регламентах в соответствии с требованиями законодательства.</w:t>
      </w:r>
    </w:p>
    <w:p w:rsidR="00AB2E72" w:rsidRPr="002862DB" w:rsidRDefault="00AB2E72" w:rsidP="00AB2E72">
      <w:pPr>
        <w:widowControl w:val="0"/>
        <w:numPr>
          <w:ilvl w:val="1"/>
          <w:numId w:val="3"/>
        </w:numPr>
        <w:tabs>
          <w:tab w:val="left" w:pos="1308"/>
        </w:tabs>
        <w:autoSpaceDE w:val="0"/>
        <w:autoSpaceDN w:val="0"/>
        <w:spacing w:after="0" w:line="240" w:lineRule="auto"/>
        <w:ind w:right="299" w:firstLine="539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Граждане,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их объединения и организации имеют право осуществлять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предоставлением </w:t>
      </w:r>
      <w:r w:rsidR="006B5A5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путем получения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ходе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A5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том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числе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сроках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завершения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процедур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(действий).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право: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качества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B2E72" w:rsidRPr="002862DB" w:rsidRDefault="00AB2E72" w:rsidP="00E663B9">
      <w:pPr>
        <w:widowControl w:val="0"/>
        <w:numPr>
          <w:ilvl w:val="1"/>
          <w:numId w:val="3"/>
        </w:numPr>
        <w:tabs>
          <w:tab w:val="left" w:pos="1354"/>
        </w:tabs>
        <w:autoSpaceDE w:val="0"/>
        <w:autoSpaceDN w:val="0"/>
        <w:spacing w:after="0" w:line="240" w:lineRule="auto"/>
        <w:ind w:right="1297" w:firstLine="539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Должностные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принимают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меры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</w:rPr>
        <w:t xml:space="preserve">к </w:t>
      </w:r>
      <w:r w:rsidRPr="002862DB">
        <w:rPr>
          <w:rFonts w:ascii="Times New Roman" w:eastAsia="Times New Roman" w:hAnsi="Times New Roman" w:cs="Times New Roman"/>
          <w:sz w:val="28"/>
        </w:rPr>
        <w:t>прекращению допущенных нарушений,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устраняют причины и условия, способствующие совершению нарушений.</w:t>
      </w:r>
    </w:p>
    <w:p w:rsidR="00AB2E72" w:rsidRPr="002862DB" w:rsidRDefault="00AB2E72" w:rsidP="00E663B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граждан, их объединений и организаций доводится до сведения лиц,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направивших эти замечания и предложения.</w:t>
      </w:r>
    </w:p>
    <w:p w:rsidR="00AB2E72" w:rsidRPr="002862DB" w:rsidRDefault="00AB2E72" w:rsidP="00E663B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AB2E72" w:rsidRPr="002862DB" w:rsidRDefault="00AB2E72" w:rsidP="00AB2E72">
      <w:pPr>
        <w:widowControl w:val="0"/>
        <w:tabs>
          <w:tab w:val="left" w:pos="1301"/>
        </w:tabs>
        <w:autoSpaceDE w:val="0"/>
        <w:autoSpaceDN w:val="0"/>
        <w:spacing w:after="0" w:line="322" w:lineRule="exact"/>
        <w:ind w:left="13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</w:t>
      </w:r>
      <w:r w:rsidRPr="002862D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(внесудебный)</w:t>
      </w:r>
      <w:r w:rsidRPr="002862D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2862D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2862D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  <w:r w:rsidRPr="002862D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862DB">
        <w:rPr>
          <w:rFonts w:ascii="Times New Roman" w:eastAsia="Times New Roman" w:hAnsi="Times New Roman" w:cs="Times New Roman"/>
          <w:b/>
          <w:sz w:val="28"/>
        </w:rPr>
        <w:t>(бездействия)</w:t>
      </w:r>
      <w:r w:rsidRPr="002862DB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8"/>
        </w:rPr>
        <w:t>органа,</w:t>
      </w:r>
      <w:r w:rsidRPr="002862DB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8"/>
        </w:rPr>
        <w:t>предоставляющего</w:t>
      </w:r>
      <w:r w:rsidRPr="002862DB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="00AD0547">
        <w:rPr>
          <w:rFonts w:ascii="Times New Roman" w:eastAsia="Times New Roman" w:hAnsi="Times New Roman" w:cs="Times New Roman"/>
          <w:b/>
          <w:sz w:val="28"/>
        </w:rPr>
        <w:t>муниципальную</w:t>
      </w:r>
      <w:r w:rsidRPr="002862DB">
        <w:rPr>
          <w:rFonts w:ascii="Times New Roman" w:eastAsia="Times New Roman" w:hAnsi="Times New Roman" w:cs="Times New Roman"/>
          <w:b/>
          <w:sz w:val="28"/>
        </w:rPr>
        <w:t xml:space="preserve"> услугу, а также их должностных лиц, </w:t>
      </w:r>
      <w:r w:rsidR="00AD0547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2862D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служащих</w:t>
      </w:r>
    </w:p>
    <w:p w:rsidR="00AB2E72" w:rsidRPr="002862DB" w:rsidRDefault="00AB2E72" w:rsidP="00AB2E72">
      <w:pPr>
        <w:widowControl w:val="0"/>
        <w:numPr>
          <w:ilvl w:val="1"/>
          <w:numId w:val="2"/>
        </w:numPr>
        <w:tabs>
          <w:tab w:val="left" w:pos="1488"/>
          <w:tab w:val="left" w:pos="5584"/>
        </w:tabs>
        <w:autoSpaceDE w:val="0"/>
        <w:autoSpaceDN w:val="0"/>
        <w:spacing w:after="0" w:line="240" w:lineRule="auto"/>
        <w:ind w:right="285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Заявитель имеет право на обжалование решения и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(или)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действий (бездействия)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должностных лиц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AD0547">
        <w:rPr>
          <w:rFonts w:ascii="Times New Roman" w:eastAsia="Times New Roman" w:hAnsi="Times New Roman" w:cs="Times New Roman"/>
          <w:sz w:val="28"/>
        </w:rPr>
        <w:t>муниципальных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служащих,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многофункционального центра,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а также работника многофункционального центра при предоставлении </w:t>
      </w:r>
      <w:r w:rsidR="00AD054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z w:val="28"/>
        </w:rPr>
        <w:tab/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досудебном</w:t>
      </w:r>
      <w:r w:rsidRPr="002862DB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(внесудебном)</w:t>
      </w:r>
      <w:r w:rsidRPr="002862D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порядке (далее – жалоба).</w:t>
      </w:r>
      <w:proofErr w:type="gramEnd"/>
    </w:p>
    <w:p w:rsidR="00AB2E72" w:rsidRPr="002862DB" w:rsidRDefault="00AB2E72" w:rsidP="00AB2E72">
      <w:pPr>
        <w:widowControl w:val="0"/>
        <w:numPr>
          <w:ilvl w:val="1"/>
          <w:numId w:val="2"/>
        </w:numPr>
        <w:tabs>
          <w:tab w:val="left" w:pos="1452"/>
        </w:tabs>
        <w:autoSpaceDE w:val="0"/>
        <w:autoSpaceDN w:val="0"/>
        <w:spacing w:after="0" w:line="240" w:lineRule="auto"/>
        <w:ind w:right="301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досудебном (внесудебном) порядке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решение 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 должностного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лица, руководителя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решение и действия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руководителя Уполномоченного органа;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 должностного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лица, руководителя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2C48D3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работника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центра;</w:t>
      </w:r>
    </w:p>
    <w:p w:rsidR="002C48D3" w:rsidRPr="002862DB" w:rsidRDefault="002C48D3" w:rsidP="002C48D3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2C48D3" w:rsidRPr="002862DB" w:rsidRDefault="002C48D3" w:rsidP="002C48D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центра.</w:t>
      </w:r>
    </w:p>
    <w:p w:rsidR="002C48D3" w:rsidRDefault="002C48D3" w:rsidP="002C4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 учредителя многофункционального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рассмотрение жалоб должностные лица.</w:t>
      </w:r>
    </w:p>
    <w:p w:rsidR="002C48D3" w:rsidRPr="002862DB" w:rsidRDefault="002C48D3" w:rsidP="002C4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D3" w:rsidRPr="002C48D3" w:rsidRDefault="002C48D3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C48D3" w:rsidRPr="002C48D3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2C48D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right="31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Порядок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досудебного (внесудебного) обжалования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решений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действий (бездействия)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предоставляющего государственную (муниципальную) услугу, а также его должностных лиц регулируется: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 xml:space="preserve"> от 27.07.2010 210-ФЗ</w:t>
      </w:r>
      <w:r w:rsidRPr="002862DB">
        <w:rPr>
          <w:rFonts w:ascii="Times New Roman" w:eastAsia="Times New Roman" w:hAnsi="Times New Roman" w:cs="Times New Roman"/>
          <w:color w:val="0000FF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услуг»;</w:t>
      </w:r>
    </w:p>
    <w:p w:rsidR="00AB2E72" w:rsidRPr="002862DB" w:rsidRDefault="00AB2E72" w:rsidP="00AB2E72">
      <w:pPr>
        <w:widowControl w:val="0"/>
        <w:tabs>
          <w:tab w:val="left" w:pos="2049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постановлением</w:t>
      </w:r>
      <w:r w:rsidRPr="002862DB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862D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2862D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2012 года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 обеспечивающей процесс досудебного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обжалования решений и 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совершенных при предоставлении государственных и муниципальных услуг».</w:t>
      </w:r>
    </w:p>
    <w:p w:rsidR="00AB2E72" w:rsidRPr="002862DB" w:rsidRDefault="00AB2E72" w:rsidP="00AB2E72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2E72" w:rsidRPr="002862DB" w:rsidRDefault="00AB2E72" w:rsidP="00AD0547">
      <w:pPr>
        <w:widowControl w:val="0"/>
        <w:tabs>
          <w:tab w:val="left" w:pos="1125"/>
        </w:tabs>
        <w:autoSpaceDE w:val="0"/>
        <w:autoSpaceDN w:val="0"/>
        <w:spacing w:after="0" w:line="240" w:lineRule="auto"/>
        <w:ind w:left="924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</w:t>
      </w:r>
    </w:p>
    <w:p w:rsidR="00AB2E72" w:rsidRPr="002862DB" w:rsidRDefault="00AB2E72" w:rsidP="00AD0547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62DB">
        <w:rPr>
          <w:rFonts w:ascii="Times New Roman" w:eastAsia="Times New Roman" w:hAnsi="Times New Roman" w:cs="Times New Roman"/>
          <w:b/>
          <w:w w:val="95"/>
          <w:sz w:val="28"/>
        </w:rPr>
        <w:t>муниципальных</w:t>
      </w:r>
      <w:r w:rsidRPr="002862DB">
        <w:rPr>
          <w:rFonts w:ascii="Times New Roman" w:eastAsia="Times New Roman" w:hAnsi="Times New Roman" w:cs="Times New Roman"/>
          <w:b/>
          <w:spacing w:val="7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услуг</w:t>
      </w:r>
    </w:p>
    <w:p w:rsidR="00AB2E72" w:rsidRPr="002862DB" w:rsidRDefault="00AB2E72" w:rsidP="00AB2E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B2E72" w:rsidRPr="002862DB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осуществляет:</w:t>
      </w:r>
    </w:p>
    <w:p w:rsidR="00AB2E72" w:rsidRPr="002862DB" w:rsidRDefault="00AB2E72" w:rsidP="00AB2E72">
      <w:pPr>
        <w:widowControl w:val="0"/>
        <w:tabs>
          <w:tab w:val="left" w:pos="2729"/>
        </w:tabs>
        <w:autoSpaceDE w:val="0"/>
        <w:autoSpaceDN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в многофункциональном центре,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 иным вопросам, связанным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консультирование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заявителей о порядке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бумажном носителе,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подтверждающих содержание электронных документов,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в многофункциональный центр по результатам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включая составление на бумажном носителе и заверение выписок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210-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ФЗ.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частью 1.1 статьи 16 Федерального закона № 210-ФЗ для реализации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организации.</w:t>
      </w:r>
    </w:p>
    <w:p w:rsidR="00AB2E72" w:rsidRPr="002862DB" w:rsidRDefault="00AB2E72" w:rsidP="00AB2E72">
      <w:pPr>
        <w:widowControl w:val="0"/>
        <w:numPr>
          <w:ilvl w:val="1"/>
          <w:numId w:val="1"/>
        </w:numPr>
        <w:tabs>
          <w:tab w:val="left" w:pos="1593"/>
          <w:tab w:val="left" w:pos="1594"/>
        </w:tabs>
        <w:autoSpaceDE w:val="0"/>
        <w:autoSpaceDN w:val="0"/>
        <w:spacing w:after="0" w:line="240" w:lineRule="auto"/>
        <w:ind w:right="124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центрами осуществляется следующими способами: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 посредством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информации, 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 телефону, посредством почтовых отправлений, либо по электронной почте.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 может превышать 15 минут.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отчестве и должности работника многофункционального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центра, принявшего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 заявителю: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 (ответ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соответствии со способом, указанным в обращении);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консультаций.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в письменной форме по почтовому адресу, указанному в обращении,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поступившем в многофункциональный центр в письменной форме.</w:t>
      </w:r>
      <w:proofErr w:type="gramEnd"/>
    </w:p>
    <w:p w:rsidR="00AB2E72" w:rsidRPr="002862DB" w:rsidRDefault="00AB2E72" w:rsidP="00AB2E72">
      <w:pPr>
        <w:widowControl w:val="0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autoSpaceDE w:val="0"/>
        <w:autoSpaceDN w:val="0"/>
        <w:spacing w:after="0" w:line="240" w:lineRule="auto"/>
        <w:ind w:right="495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передает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 последующей выдачи заявителю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(представителю)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способом,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согласно </w:t>
      </w:r>
      <w:r w:rsidRPr="002862DB">
        <w:rPr>
          <w:rFonts w:ascii="Times New Roman" w:eastAsia="Times New Roman" w:hAnsi="Times New Roman" w:cs="Times New Roman"/>
          <w:sz w:val="28"/>
        </w:rPr>
        <w:t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27 сентября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2011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г.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№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797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"О взаимодействии между многофункциональными центрами предоставления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и федеральными органами исполнительной власти,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органами государственных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внебюджетных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2862D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 Федерации, органами местного самоуправления".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установленном постановлением Правительства Российской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 27 сентября 2011 г. № 797</w:t>
      </w:r>
      <w:r w:rsidRPr="002862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субъектов Российской Федерации, органами местного самоуправления".</w:t>
      </w:r>
      <w:proofErr w:type="gramEnd"/>
    </w:p>
    <w:p w:rsidR="00AB2E72" w:rsidRPr="002862DB" w:rsidRDefault="00AB2E72" w:rsidP="00AB2E72">
      <w:pPr>
        <w:widowControl w:val="0"/>
        <w:numPr>
          <w:ilvl w:val="1"/>
          <w:numId w:val="1"/>
        </w:numPr>
        <w:tabs>
          <w:tab w:val="left" w:pos="1478"/>
        </w:tabs>
        <w:autoSpaceDE w:val="0"/>
        <w:autoSpaceDN w:val="0"/>
        <w:spacing w:after="0" w:line="240" w:lineRule="auto"/>
        <w:ind w:right="35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Прием заявителей для выдачи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являющихся результатом мун</w:t>
      </w:r>
      <w:r w:rsidR="00AD0547">
        <w:rPr>
          <w:rFonts w:ascii="Times New Roman" w:eastAsia="Times New Roman" w:hAnsi="Times New Roman" w:cs="Times New Roman"/>
          <w:sz w:val="28"/>
        </w:rPr>
        <w:t xml:space="preserve">иципальной </w:t>
      </w:r>
      <w:r w:rsidRPr="002862DB">
        <w:rPr>
          <w:rFonts w:ascii="Times New Roman" w:eastAsia="Times New Roman" w:hAnsi="Times New Roman" w:cs="Times New Roman"/>
          <w:sz w:val="28"/>
        </w:rPr>
        <w:t>услуги, 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порядке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очередности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получении номерного талона из терминала электронной очереди,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соответствующего цели обращения, либо по предварительной записи.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действия: устанавливает личность заявителя на основании документа,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proofErr w:type="gramEnd"/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обращения представителя заявителя);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 услуги в ГИС;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предусмотренных нормативными правовыми актами Российской Федерации случаях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Федерации);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предусмотренных нормативными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изображением Государственного герба Российской Федерации);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заявителю, при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 подписи за каждый выданный документ;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качества предоставленных услуг многофункциональным центром.</w:t>
      </w:r>
    </w:p>
    <w:p w:rsidR="002862DB" w:rsidRPr="002862DB" w:rsidRDefault="002862DB" w:rsidP="004A1A11">
      <w:pPr>
        <w:widowControl w:val="0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autoSpaceDE w:val="0"/>
        <w:autoSpaceDN w:val="0"/>
        <w:spacing w:after="0" w:line="240" w:lineRule="auto"/>
        <w:ind w:right="357" w:firstLine="708"/>
        <w:rPr>
          <w:rFonts w:ascii="Times New Roman" w:eastAsia="Times New Roman" w:hAnsi="Times New Roman" w:cs="Times New Roman"/>
        </w:rPr>
        <w:sectPr w:rsidR="002862DB" w:rsidRPr="002862DB" w:rsidSect="002862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Default="00F5706E" w:rsidP="00F5706E">
      <w:pPr>
        <w:widowControl w:val="0"/>
        <w:autoSpaceDE w:val="0"/>
        <w:autoSpaceDN w:val="0"/>
        <w:spacing w:before="69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F5706E" w:rsidRDefault="00F5706E" w:rsidP="00F5706E">
      <w:pPr>
        <w:widowControl w:val="0"/>
        <w:autoSpaceDE w:val="0"/>
        <w:autoSpaceDN w:val="0"/>
        <w:spacing w:before="69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06E" w:rsidRPr="00F5706E" w:rsidRDefault="00F5706E" w:rsidP="00F5706E">
      <w:pPr>
        <w:widowControl w:val="0"/>
        <w:autoSpaceDE w:val="0"/>
        <w:autoSpaceDN w:val="0"/>
        <w:spacing w:before="69"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06E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8FE1B5" wp14:editId="02D2A06B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10795" t="8890" r="13335" b="889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226.6pt;margin-top:13.2pt;width:245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>&lt;*&gt;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Прошу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признать:</w:t>
      </w:r>
    </w:p>
    <w:p w:rsidR="002862DB" w:rsidRPr="002862DB" w:rsidRDefault="002862DB" w:rsidP="002862DB">
      <w:pPr>
        <w:widowControl w:val="0"/>
        <w:tabs>
          <w:tab w:val="left" w:pos="8901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дом,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расположенный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адресу: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7663"/>
          <w:tab w:val="left" w:pos="8947"/>
        </w:tabs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домом; жилой дом, расположенный по адресу: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7423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 xml:space="preserve">садовым </w:t>
      </w:r>
      <w:r w:rsidRPr="002862DB">
        <w:rPr>
          <w:rFonts w:ascii="Times New Roman" w:eastAsia="Times New Roman" w:hAnsi="Times New Roman" w:cs="Times New Roman"/>
          <w:sz w:val="24"/>
        </w:rPr>
        <w:t>домом;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Положением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помещения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помещением,</w:t>
      </w:r>
      <w:r w:rsidRPr="002862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жилого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помещения непригодным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для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 w:rsidRPr="002862D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домом,</w:t>
      </w:r>
      <w:r w:rsidRPr="002862D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утвержденным постановлением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Российской Федерации от 28.01.2006 N 47.</w:t>
      </w:r>
    </w:p>
    <w:p w:rsidR="002862DB" w:rsidRPr="002862DB" w:rsidRDefault="002862DB" w:rsidP="002862DB">
      <w:pPr>
        <w:widowControl w:val="0"/>
        <w:tabs>
          <w:tab w:val="left" w:pos="8806"/>
        </w:tabs>
        <w:autoSpaceDE w:val="0"/>
        <w:autoSpaceDN w:val="0"/>
        <w:spacing w:after="0" w:line="240" w:lineRule="auto"/>
        <w:ind w:right="1591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Оцениваемое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(жилой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дом,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дом)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находится у меня в пользовании (собственности) на основании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60DD2B" wp14:editId="5011B295">
                <wp:simplePos x="0" y="0"/>
                <wp:positionH relativeFrom="page">
                  <wp:posOffset>810260</wp:posOffset>
                </wp:positionH>
                <wp:positionV relativeFrom="paragraph">
                  <wp:posOffset>170815</wp:posOffset>
                </wp:positionV>
                <wp:extent cx="5705475" cy="1270"/>
                <wp:effectExtent l="10160" t="10795" r="8890" b="6985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63.8pt;margin-top:13.45pt;width:449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Даю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свое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согласие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проверку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указанных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заявлении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сведений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запрос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документов, необходимых для рассмотрения заявления.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Предупрежден о том, что в случае выявления сведений, не соответствующих указанным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 заявлении,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представление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недостоверной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информации,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заведомо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ложных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сведений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мне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(нам) будет отказано в предоставлении муниципальной услуги.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2261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Место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получения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услуги: лично в органе, предоставляющем муниципальную услугу;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МФЦ;</w:t>
      </w:r>
    </w:p>
    <w:p w:rsidR="002862DB" w:rsidRPr="002862DB" w:rsidRDefault="002862DB" w:rsidP="002862DB">
      <w:pPr>
        <w:widowControl w:val="0"/>
        <w:tabs>
          <w:tab w:val="left" w:pos="8386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почтовой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связи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адрес:</w:t>
      </w:r>
      <w:r w:rsidRPr="002862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К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заявлению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прилагаются:</w: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FCE78D" wp14:editId="6E4BFBDD">
                <wp:simplePos x="0" y="0"/>
                <wp:positionH relativeFrom="page">
                  <wp:posOffset>810260</wp:posOffset>
                </wp:positionH>
                <wp:positionV relativeFrom="paragraph">
                  <wp:posOffset>172085</wp:posOffset>
                </wp:positionV>
                <wp:extent cx="5705475" cy="1270"/>
                <wp:effectExtent l="10160" t="13335" r="8890" b="444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63.8pt;margin-top:13.55pt;width:449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0A3FD9" wp14:editId="48405DB2">
                <wp:simplePos x="0" y="0"/>
                <wp:positionH relativeFrom="page">
                  <wp:posOffset>810260</wp:posOffset>
                </wp:positionH>
                <wp:positionV relativeFrom="paragraph">
                  <wp:posOffset>346710</wp:posOffset>
                </wp:positionV>
                <wp:extent cx="5705475" cy="1270"/>
                <wp:effectExtent l="10160" t="6985" r="8890" b="1079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63.8pt;margin-top:27.3pt;width:449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eIGg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96"/>
        <w:gridCol w:w="1236"/>
        <w:gridCol w:w="96"/>
        <w:gridCol w:w="3005"/>
      </w:tblGrid>
      <w:tr w:rsidR="002862DB" w:rsidRPr="002862DB" w:rsidTr="00CB5C60">
        <w:trPr>
          <w:trHeight w:val="270"/>
        </w:trPr>
        <w:tc>
          <w:tcPr>
            <w:tcW w:w="465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3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2862DB" w:rsidRPr="002862DB" w:rsidRDefault="002862DB" w:rsidP="002862DB">
            <w:pPr>
              <w:tabs>
                <w:tab w:val="left" w:pos="458"/>
                <w:tab w:val="left" w:pos="1754"/>
                <w:tab w:val="left" w:pos="2293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  <w:r w:rsidRPr="002862D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  <w:r w:rsidRPr="002862D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r w:rsidRPr="002862D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2862DB" w:rsidRPr="002862DB" w:rsidTr="00CB5C60">
        <w:trPr>
          <w:trHeight w:val="546"/>
        </w:trPr>
        <w:tc>
          <w:tcPr>
            <w:tcW w:w="4652" w:type="dxa"/>
          </w:tcPr>
          <w:p w:rsidR="002862DB" w:rsidRPr="002862DB" w:rsidRDefault="002862DB" w:rsidP="002862DB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(фамилия,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отчество</w:t>
            </w:r>
            <w:proofErr w:type="gramEnd"/>
          </w:p>
          <w:p w:rsidR="002862DB" w:rsidRPr="002862DB" w:rsidRDefault="002862DB" w:rsidP="002862D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(последнее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заявителя)</w:t>
            </w: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</w:tcPr>
          <w:p w:rsidR="002862DB" w:rsidRPr="002862DB" w:rsidRDefault="002862DB" w:rsidP="002862DB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&lt;*&gt;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Юридические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оформляют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официальном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бланке.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40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F570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2862DB" w:rsidRPr="002862DB" w:rsidRDefault="002862DB" w:rsidP="009E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6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Е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Ш</w:t>
      </w:r>
      <w:r w:rsidRPr="002862D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Е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Н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И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6"/>
        </w:rPr>
        <w:t>Е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2862DB" w:rsidRPr="002862DB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2862DB" w:rsidRPr="002862DB" w:rsidRDefault="009E2D6E" w:rsidP="009E2D6E">
      <w:pPr>
        <w:widowControl w:val="0"/>
        <w:autoSpaceDE w:val="0"/>
        <w:autoSpaceDN w:val="0"/>
        <w:spacing w:before="60" w:after="0" w:line="240" w:lineRule="auto"/>
        <w:ind w:right="2655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                    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о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признании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садового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дома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жилым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 xml:space="preserve">домом и жилого 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дома садовым домом</w:t>
      </w:r>
    </w:p>
    <w:p w:rsidR="002862DB" w:rsidRPr="002862DB" w:rsidRDefault="002862DB" w:rsidP="002862DB">
      <w:pPr>
        <w:widowControl w:val="0"/>
        <w:autoSpaceDE w:val="0"/>
        <w:autoSpaceDN w:val="0"/>
        <w:spacing w:before="237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Дата,</w:t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2862DB" w:rsidRPr="002862DB" w:rsidRDefault="002862DB" w:rsidP="002862DB">
      <w:pPr>
        <w:widowControl w:val="0"/>
        <w:tabs>
          <w:tab w:val="left" w:pos="10157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 связи с обращением</w:t>
      </w:r>
      <w:r w:rsidRPr="002862DB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10220"/>
        </w:tabs>
        <w:autoSpaceDE w:val="0"/>
        <w:autoSpaceDN w:val="0"/>
        <w:spacing w:before="29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744DC" wp14:editId="76F9ABE5">
                <wp:simplePos x="0" y="0"/>
                <wp:positionH relativeFrom="page">
                  <wp:posOffset>2708275</wp:posOffset>
                </wp:positionH>
                <wp:positionV relativeFrom="paragraph">
                  <wp:posOffset>349885</wp:posOffset>
                </wp:positionV>
                <wp:extent cx="4442460" cy="0"/>
                <wp:effectExtent l="12700" t="6985" r="12065" b="1206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2460" cy="0"/>
                        </a:xfrm>
                        <a:prstGeom prst="line">
                          <a:avLst/>
                        </a:prstGeom>
                        <a:noFill/>
                        <a:ln w="8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5pt,27.55pt" to="56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" strokeweight=".24653mm">
                <w10:wrap anchorx="page"/>
              </v:line>
            </w:pict>
          </mc:Fallback>
        </mc:AlternateContent>
      </w:r>
      <w:r w:rsidRPr="002862DB">
        <w:rPr>
          <w:rFonts w:ascii="Times New Roman" w:eastAsia="Times New Roman" w:hAnsi="Times New Roman" w:cs="Times New Roman"/>
          <w:sz w:val="24"/>
        </w:rPr>
        <w:t>(Ф.И.О.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физического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лица,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наименование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-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заявителя) 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намерении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признать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домом/жилой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(ненужное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зачеркнуть)</w:t>
      </w:r>
    </w:p>
    <w:p w:rsidR="002862DB" w:rsidRPr="002862DB" w:rsidRDefault="002862DB" w:rsidP="002862DB">
      <w:pPr>
        <w:widowControl w:val="0"/>
        <w:tabs>
          <w:tab w:val="left" w:pos="10278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4"/>
        </w:rPr>
        <w:t>расположенный</w:t>
      </w:r>
      <w:proofErr w:type="gramEnd"/>
      <w:r w:rsidRPr="002862DB">
        <w:rPr>
          <w:rFonts w:ascii="Times New Roman" w:eastAsia="Times New Roman" w:hAnsi="Times New Roman" w:cs="Times New Roman"/>
          <w:spacing w:val="-2"/>
          <w:sz w:val="24"/>
        </w:rPr>
        <w:t xml:space="preserve"> по адресу:</w:t>
      </w:r>
      <w:r w:rsidRPr="002862D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53" w:after="4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,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34479AF" wp14:editId="54FD1467">
                <wp:extent cx="6306820" cy="6350"/>
                <wp:effectExtent l="8255" t="1905" r="9525" b="1079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7" name="Line 17"/>
                        <wps:cNvCnPr/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6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">
                <v:line id="Line 17" o:spid="_x0000_s1027" style="position:absolute;visibility:visible;mso-wrap-style:squar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HCIcEAAADbAAAADwAAAGRycy9kb3ducmV2LnhtbESPQWsCMRSE7wX/Q3gFbzVpwSpboyyC&#10;6MFL1R/w2Dx3g5uXbZKu6783guBxmJlvmMVqcK3oKUTrWcPnRIEgrryxXGs4HTcfcxAxIRtsPZOG&#10;G0VYLUdvCyyMv/Iv9YdUiwzhWKCGJqWukDJWDTmME98RZ+/sg8OUZailCXjNcNfKL6W+pUPLeaHB&#10;jtYNVZfDv9OwOau6LPvb9o96smG/U2puL1qP34fyB0SiIb3Cz/bOaJjO4P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8cIhwQAAANsAAAAPAAAAAAAAAAAAAAAA&#10;AKECAABkcnMvZG93bnJldi54bWxQSwUGAAAAAAQABAD5AAAAjwMAAAAA&#10;" strokeweight=".17608mm"/>
                <w10:anchorlock/>
              </v:group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кадастровый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номер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земельного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участка,</w:t>
      </w:r>
      <w:r w:rsidRPr="002862DB">
        <w:rPr>
          <w:rFonts w:ascii="Times New Roman" w:eastAsia="Times New Roman" w:hAnsi="Times New Roman" w:cs="Times New Roman"/>
          <w:spacing w:val="62"/>
          <w:w w:val="15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пределах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которого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расположен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дом:</w:t>
      </w:r>
    </w:p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04877E" wp14:editId="24CE989C">
                <wp:simplePos x="0" y="0"/>
                <wp:positionH relativeFrom="page">
                  <wp:posOffset>808990</wp:posOffset>
                </wp:positionH>
                <wp:positionV relativeFrom="paragraph">
                  <wp:posOffset>177800</wp:posOffset>
                </wp:positionV>
                <wp:extent cx="6379210" cy="1270"/>
                <wp:effectExtent l="8890" t="12700" r="12700" b="508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21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10046"/>
                            <a:gd name="T2" fmla="+- 0 11319 1274"/>
                            <a:gd name="T3" fmla="*/ T2 w 10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6">
                              <a:moveTo>
                                <a:pt x="0" y="0"/>
                              </a:moveTo>
                              <a:lnTo>
                                <a:pt x="1004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63.7pt;margin-top:14pt;width:502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" path="m,l10045,e" filled="f" strokeweight=".17608mm">
                <v:path arrowok="t" o:connecttype="custom" o:connectlocs="0,0;63785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44" w:after="4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,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4C1561D" wp14:editId="28116E47">
                <wp:extent cx="6306820" cy="6350"/>
                <wp:effectExtent l="8255" t="10795" r="9525" b="190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4" name="Line 15"/>
                        <wps:cNvCnPr/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">
                <v:line id="Line 15" o:spid="_x0000_s1027" style="position:absolute;visibility:visible;mso-wrap-style:squar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NcVsEAAADbAAAADwAAAGRycy9kb3ducmV2LnhtbESPQWsCMRSE7wX/Q3gFbzVpsSJboyyC&#10;6MFL1R/w2Dx3g5uXbZKu6783guBxmJlvmMVqcK3oKUTrWcPnRIEgrryxXGs4HTcfcxAxIRtsPZOG&#10;G0VYLUdvCyyMv/Iv9YdUiwzhWKCGJqWukDJWDTmME98RZ+/sg8OUZailCXjNcNfKL6Vm0qHlvNBg&#10;R+uGqsvh32nYnFVdlv1t+0c92bDfKTW3F63H70P5AyLRkF7hZ3tnNHxP4f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1xWwQAAANsAAAAPAAAAAAAAAAAAAAAA&#10;AKECAABkcnMvZG93bnJldi54bWxQSwUGAAAAAAQABAD5AAAAjwMAAAAA&#10;" strokeweight=".17608mm"/>
                <w10:anchorlock/>
              </v:group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1027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на основании</w:t>
      </w:r>
      <w:r w:rsidRPr="002862DB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(наименование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реквизиты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правоустанавливающего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документа)</w:t>
      </w:r>
    </w:p>
    <w:p w:rsidR="002862DB" w:rsidRPr="002862DB" w:rsidRDefault="002862DB" w:rsidP="002862DB">
      <w:pPr>
        <w:widowControl w:val="0"/>
        <w:autoSpaceDE w:val="0"/>
        <w:autoSpaceDN w:val="0"/>
        <w:spacing w:after="4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,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FC0682B" wp14:editId="5369134F">
                <wp:extent cx="6306820" cy="6350"/>
                <wp:effectExtent l="8255" t="6985" r="9525" b="571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2" name="Line 13"/>
                        <wps:cNvCnPr/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">
                <v:line id="Line 13" o:spid="_x0000_s1027" style="position:absolute;visibility:visible;mso-wrap-style:squar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hucAAAADbAAAADwAAAGRycy9kb3ducmV2LnhtbESPQYvCMBSE7wv+h/AEb2ui4CLVKEWQ&#10;9eBFd3/Ao3m2wealJrHWf78RhD0OM/MNs94OrhU9hWg9a5hNFQjiyhvLtYbfn/3nEkRMyAZbz6Th&#10;SRG2m9HHGgvjH3yi/pxqkSEcC9TQpNQVUsaqIYdx6jvi7F18cJiyDLU0AR8Z7lo5V+pLOrScFxrs&#10;aNdQdT3fnYb9RdVl2T+/b9STDceDUkt71XoyHsoViERD+g+/2wejYTGH15f8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GYbnAAAAA2wAAAA8AAAAAAAAAAAAAAAAA&#10;oQIAAGRycy9kb3ducmV2LnhtbFBLBQYAAAAABAAEAPkAAACOAwAAAAA=&#10;" strokeweight=".17608mm"/>
                <w10:anchorlock/>
              </v:group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представленных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принято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решение:</w:t>
      </w:r>
    </w:p>
    <w:p w:rsidR="002862DB" w:rsidRPr="002862DB" w:rsidRDefault="002862DB" w:rsidP="002862DB">
      <w:pPr>
        <w:widowControl w:val="0"/>
        <w:tabs>
          <w:tab w:val="left" w:pos="10278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Признать</w:t>
      </w:r>
      <w:r w:rsidRPr="002862D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(садовый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домом/жилой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-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нужное</w:t>
      </w:r>
      <w:proofErr w:type="gramEnd"/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указать)</w:t>
      </w:r>
    </w:p>
    <w:p w:rsidR="002862DB" w:rsidRPr="002862DB" w:rsidRDefault="002862DB" w:rsidP="002862DB">
      <w:pPr>
        <w:widowControl w:val="0"/>
        <w:autoSpaceDE w:val="0"/>
        <w:autoSpaceDN w:val="0"/>
        <w:spacing w:after="4" w:line="240" w:lineRule="auto"/>
        <w:ind w:right="254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116A7CD" wp14:editId="5D301EBD">
                <wp:extent cx="6306820" cy="6350"/>
                <wp:effectExtent l="8255" t="7620" r="9525" b="508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6350"/>
                          <a:chOff x="0" y="0"/>
                          <a:chExt cx="9932" cy="10"/>
                        </a:xfrm>
                      </wpg:grpSpPr>
                      <wps:wsp>
                        <wps:cNvPr id="50" name="Line 11"/>
                        <wps:cNvCnPr/>
                        <wps:spPr bwMode="auto">
                          <a:xfrm>
                            <a:off x="0" y="5"/>
                            <a:ext cx="9931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496.6pt;height:.5pt;mso-position-horizontal-relative:char;mso-position-vertical-relative:line" coordsize="9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">
                <v:line id="Line 11" o:spid="_x0000_s1027" style="position:absolute;visibility:visible;mso-wrap-style:squar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haVb0AAADbAAAADwAAAGRycy9kb3ducmV2LnhtbERPzYrCMBC+C75DGMGbJi4oUo1SBFkP&#10;XtR9gKEZ22AzqUms9e03h4U9fnz/2/3gWtFTiNazhsVcgSCuvLFca/i5HWdrEDEhG2w9k4YPRdjv&#10;xqMtFsa/+UL9NdUih3AsUEOTUldIGauGHMa574gzd/fBYcow1NIEfOdw18ovpVbSoeXc0GBHh4aq&#10;x/XlNBzvqi7L/vP9pJ5sOJ+UWtuH1tPJUG5AJBrSv/jPfTIalnl9/pJ/gNz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UYWlW9AAAA2wAAAA8AAAAAAAAAAAAAAAAAoQIA&#10;AGRycy9kb3ducmV2LnhtbFBLBQYAAAAABAAEAPkAAACLAwAAAAA=&#10;" strokeweight=".17608mm"/>
                <w10:anchorlock/>
              </v:group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182C81" wp14:editId="2C7008C3">
                <wp:simplePos x="0" y="0"/>
                <wp:positionH relativeFrom="page">
                  <wp:posOffset>808990</wp:posOffset>
                </wp:positionH>
                <wp:positionV relativeFrom="paragraph">
                  <wp:posOffset>187325</wp:posOffset>
                </wp:positionV>
                <wp:extent cx="2774315" cy="1270"/>
                <wp:effectExtent l="8890" t="6985" r="7620" b="1079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31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4369"/>
                            <a:gd name="T2" fmla="+- 0 5643 1274"/>
                            <a:gd name="T3" fmla="*/ T2 w 4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9">
                              <a:moveTo>
                                <a:pt x="0" y="0"/>
                              </a:moveTo>
                              <a:lnTo>
                                <a:pt x="436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63.7pt;margin-top:14.75pt;width:218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" path="m,l4369,e" filled="f" strokeweight=".17608mm">
                <v:path arrowok="t" o:connecttype="custom" o:connectlocs="0,0;277431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(должность)</w:t>
      </w:r>
    </w:p>
    <w:p w:rsidR="002862DB" w:rsidRPr="002862DB" w:rsidRDefault="002862DB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tabs>
          <w:tab w:val="left" w:pos="5868"/>
        </w:tabs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10CE7A5" wp14:editId="471F97BB">
                <wp:extent cx="2696845" cy="6350"/>
                <wp:effectExtent l="9525" t="4445" r="8255" b="825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845" cy="6350"/>
                          <a:chOff x="0" y="0"/>
                          <a:chExt cx="4247" cy="10"/>
                        </a:xfrm>
                      </wpg:grpSpPr>
                      <wps:wsp>
                        <wps:cNvPr id="47" name="Line 9"/>
                        <wps:cNvCnPr/>
                        <wps:spPr bwMode="auto">
                          <a:xfrm>
                            <a:off x="0" y="5"/>
                            <a:ext cx="4247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" o:spid="_x0000_s1026" style="width:212.35pt;height:.5pt;mso-position-horizontal-relative:char;mso-position-vertical-relative:line" coordsize="42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">
                <v:line id="Line 9" o:spid="_x0000_s1027" style="position:absolute;visibility:visible;mso-wrap-style:square" from="0,5" to="42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U/MEAAADbAAAADwAAAGRycy9kb3ducmV2LnhtbESPQWsCMRSE7wX/Q3gFbzVpkSpboyyC&#10;6MFL1R/w2Dx3g5uXbZKu6783guBxmJlvmMVqcK3oKUTrWcPnRIEgrryxXGs4HTcfcxAxIRtsPZOG&#10;G0VYLUdvCyyMv/Iv9YdUiwzhWKCGJqWukDJWDTmME98RZ+/sg8OUZailCXjNcNfKL6W+pUPLeaHB&#10;jtYNVZfDv9OwOau6LPvb9o96smG/U2puL1qP34fyB0SiIb3Cz/bOaJjO4P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KFT8wQAAANsAAAAPAAAAAAAAAAAAAAAA&#10;AKECAABkcnMvZG93bnJldi54bWxQSwUGAAAAAAQABAD5AAAAjwMAAAAA&#10;" strokeweight=".17608mm"/>
                <w10:anchorlock/>
              </v:group>
            </w:pict>
          </mc:Fallback>
        </mc:AlternateContent>
      </w:r>
      <w:r w:rsidRPr="002862DB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20CC544" wp14:editId="5EF87D7F">
                <wp:extent cx="2695575" cy="6350"/>
                <wp:effectExtent l="5080" t="4445" r="13970" b="8255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6350"/>
                          <a:chOff x="0" y="0"/>
                          <a:chExt cx="4245" cy="10"/>
                        </a:xfrm>
                      </wpg:grpSpPr>
                      <wps:wsp>
                        <wps:cNvPr id="45" name="Line 7"/>
                        <wps:cNvCnPr/>
                        <wps:spPr bwMode="auto">
                          <a:xfrm>
                            <a:off x="0" y="5"/>
                            <a:ext cx="4245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26" style="width:212.25pt;height:.5pt;mso-position-horizontal-relative:char;mso-position-vertical-relative:line" coordsize="4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">
                <v:line id="Line 7" o:spid="_x0000_s1027" style="position:absolute;visibility:visible;mso-wrap-style:square" from="0,5" to="42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vEMEAAADbAAAADwAAAGRycy9kb3ducmV2LnhtbESPQWsCMRSE7wX/Q3gFbzVpsSJboyyC&#10;6MFL1R/w2Dx3g5uXbZKu6783guBxmJlvmMVqcK3oKUTrWcPnRIEgrryxXGs4HTcfcxAxIRtsPZOG&#10;G0VYLUdvCyyMv/Iv9YdUiwzhWKCGJqWukDJWDTmME98RZ+/sg8OUZailCXjNcNfKL6Vm0qHlvNBg&#10;R+uGqsvh32nYnFVdlv1t+0c92bDfKTW3F63H70P5AyLRkF7hZ3tnNEy/4f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tm8QwQAAANsAAAAPAAAAAAAAAAAAAAAA&#10;AKECAABkcnMvZG93bnJldi54bWxQSwUGAAAAAAQABAD5AAAAjwMAAAAA&#10;" strokeweight=".17608mm"/>
                <w10:anchorlock/>
              </v:group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59" w:lineRule="exact"/>
        <w:ind w:right="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4"/>
        </w:rPr>
        <w:lastRenderedPageBreak/>
        <w:t>(Ф.И.О.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должностного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органа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местного самоуправления муниципального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образования,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 границах которого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расположен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или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жилой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дом)</w:t>
      </w:r>
    </w:p>
    <w:p w:rsidR="002862DB" w:rsidRPr="002862DB" w:rsidRDefault="002862DB" w:rsidP="00F5706E">
      <w:pPr>
        <w:widowControl w:val="0"/>
        <w:autoSpaceDE w:val="0"/>
        <w:autoSpaceDN w:val="0"/>
        <w:spacing w:after="0" w:line="259" w:lineRule="exact"/>
        <w:ind w:right="537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  <w:r w:rsidRPr="002862DB">
        <w:rPr>
          <w:rFonts w:ascii="Times New Roman" w:eastAsia="Times New Roman" w:hAnsi="Times New Roman" w:cs="Times New Roman"/>
        </w:rPr>
        <w:br w:type="column"/>
      </w:r>
    </w:p>
    <w:p w:rsidR="002862DB" w:rsidRPr="002862DB" w:rsidRDefault="002862DB" w:rsidP="002862DB">
      <w:pPr>
        <w:widowControl w:val="0"/>
        <w:autoSpaceDE w:val="0"/>
        <w:autoSpaceDN w:val="0"/>
        <w:spacing w:before="117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lastRenderedPageBreak/>
        <w:t>М.П.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F5706E">
      <w:pPr>
        <w:widowControl w:val="0"/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Получил:</w:t>
      </w:r>
      <w:r w:rsidRPr="002862DB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«</w:t>
      </w:r>
      <w:r w:rsidRPr="002862DB"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>»</w:t>
      </w:r>
      <w:r w:rsidRPr="002862D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20</w:t>
      </w:r>
      <w:r w:rsidR="00F5706E">
        <w:rPr>
          <w:rFonts w:ascii="Times New Roman" w:eastAsia="Times New Roman" w:hAnsi="Times New Roman" w:cs="Times New Roman"/>
          <w:sz w:val="24"/>
        </w:rPr>
        <w:t xml:space="preserve">   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>г.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(подпись</w:t>
      </w:r>
      <w:r w:rsidRPr="002862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autoSpaceDE w:val="0"/>
        <w:autoSpaceDN w:val="0"/>
        <w:spacing w:before="67" w:after="0" w:line="247" w:lineRule="auto"/>
        <w:ind w:right="135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sz w:val="24"/>
        </w:rPr>
        <w:lastRenderedPageBreak/>
        <w:t>Решение направлено в адрес заявителя«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>20</w:t>
      </w:r>
      <w:r w:rsidR="00F5706E">
        <w:rPr>
          <w:rFonts w:ascii="Times New Roman" w:eastAsia="Times New Roman" w:hAnsi="Times New Roman" w:cs="Times New Roman"/>
          <w:sz w:val="24"/>
        </w:rPr>
        <w:t xml:space="preserve">    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>г.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(заполняется в случае направления решения по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почте)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DF34906" wp14:editId="79456DDA">
                <wp:simplePos x="0" y="0"/>
                <wp:positionH relativeFrom="page">
                  <wp:posOffset>4224655</wp:posOffset>
                </wp:positionH>
                <wp:positionV relativeFrom="paragraph">
                  <wp:posOffset>107315</wp:posOffset>
                </wp:positionV>
                <wp:extent cx="2963545" cy="1270"/>
                <wp:effectExtent l="5080" t="8255" r="12700" b="952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>
                            <a:gd name="T0" fmla="+- 0 6653 6653"/>
                            <a:gd name="T1" fmla="*/ T0 w 4667"/>
                            <a:gd name="T2" fmla="+- 0 11319 6653"/>
                            <a:gd name="T3" fmla="*/ T2 w 4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7">
                              <a:moveTo>
                                <a:pt x="0" y="0"/>
                              </a:moveTo>
                              <a:lnTo>
                                <a:pt x="4666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332.65pt;margin-top:8.45pt;width:233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" path="m,l4666,e" filled="f" strokeweight=".17608mm">
                <v:path arrowok="t" o:connecttype="custom" o:connectlocs="0,0;296291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(Ф.И.О., подпись должностного лица, направившего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решение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F5706E" w:rsidRDefault="00F5706E" w:rsidP="00F5706E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9E2D6E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E2D6E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E2D6E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2D6E"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E2D6E"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before="22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7943C01" wp14:editId="0CCEDD4A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10795" t="8255" r="13335" b="952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226.6pt;margin-top:13.2pt;width:24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9E2D6E">
      <w:pPr>
        <w:widowControl w:val="0"/>
        <w:autoSpaceDE w:val="0"/>
        <w:autoSpaceDN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9E2D6E">
      <w:pPr>
        <w:widowControl w:val="0"/>
        <w:autoSpaceDE w:val="0"/>
        <w:autoSpaceDN w:val="0"/>
        <w:spacing w:before="119"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приеме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документов</w:t>
      </w:r>
    </w:p>
    <w:p w:rsidR="002862DB" w:rsidRPr="002862DB" w:rsidRDefault="002862DB" w:rsidP="009E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0C1B26" wp14:editId="267A74A5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5705475" cy="1270"/>
                <wp:effectExtent l="10160" t="12700" r="8890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63.8pt;margin-top:15.85pt;width:449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приеме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документов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услуги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"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Признание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 и жилого дома садовым домом" Вам отказано по следующим основаниям: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9"/>
        <w:gridCol w:w="3802"/>
      </w:tblGrid>
      <w:tr w:rsidR="002862DB" w:rsidRPr="002862DB" w:rsidTr="00CB5C60">
        <w:trPr>
          <w:trHeight w:val="826"/>
        </w:trPr>
        <w:tc>
          <w:tcPr>
            <w:tcW w:w="1955" w:type="dxa"/>
          </w:tcPr>
          <w:p w:rsidR="002862DB" w:rsidRPr="002862DB" w:rsidRDefault="002862DB" w:rsidP="002862DB">
            <w:pPr>
              <w:spacing w:line="276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136"/>
              <w:ind w:right="4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 приеме документов</w:t>
            </w:r>
          </w:p>
        </w:tc>
      </w:tr>
      <w:tr w:rsidR="002862DB" w:rsidRPr="002862DB" w:rsidTr="00CB5C60">
        <w:trPr>
          <w:trHeight w:val="1220"/>
        </w:trPr>
        <w:tc>
          <w:tcPr>
            <w:tcW w:w="1955" w:type="dxa"/>
          </w:tcPr>
          <w:p w:rsidR="002862DB" w:rsidRPr="002862DB" w:rsidRDefault="002862DB" w:rsidP="002862DB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"а"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документов,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2.8 настоящего Административного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регламента;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какое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ведомство предоставляет услугу, информация о его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местонахождении</w:t>
            </w:r>
          </w:p>
        </w:tc>
      </w:tr>
      <w:tr w:rsidR="002862DB" w:rsidRPr="002862DB" w:rsidTr="00CB5C60">
        <w:trPr>
          <w:trHeight w:val="2204"/>
        </w:trPr>
        <w:tc>
          <w:tcPr>
            <w:tcW w:w="1955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"б"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местного самоуправления сведений, содержащихся в Едином государственном реестре недвижимости,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зарегистрированном праве собственности на садовый дом или жилой дом лица, не являющегося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2475"/>
        </w:trPr>
        <w:tc>
          <w:tcPr>
            <w:tcW w:w="1955" w:type="dxa"/>
          </w:tcPr>
          <w:p w:rsidR="002862DB" w:rsidRPr="002862DB" w:rsidRDefault="002862DB" w:rsidP="002862DB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"в"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поступление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уполномоченный орган местного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жилой дом, если</w:t>
            </w:r>
          </w:p>
          <w:p w:rsidR="002862DB" w:rsidRPr="002862DB" w:rsidRDefault="002862DB" w:rsidP="002862DB">
            <w:pPr>
              <w:spacing w:line="276" w:lineRule="exac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правоустанавливающий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предусмотренный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2.9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793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89"/>
        <w:gridCol w:w="3802"/>
      </w:tblGrid>
      <w:tr w:rsidR="002862DB" w:rsidRPr="002862DB" w:rsidTr="00CB5C60">
        <w:trPr>
          <w:trHeight w:val="826"/>
        </w:trPr>
        <w:tc>
          <w:tcPr>
            <w:tcW w:w="1955" w:type="dxa"/>
          </w:tcPr>
          <w:p w:rsidR="002862DB" w:rsidRPr="002862DB" w:rsidRDefault="002862DB" w:rsidP="002862DB">
            <w:pPr>
              <w:spacing w:line="276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Административ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136"/>
              <w:ind w:right="4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 приеме документов</w:t>
            </w:r>
          </w:p>
        </w:tc>
      </w:tr>
      <w:tr w:rsidR="002862DB" w:rsidRPr="002862DB" w:rsidTr="00CB5C60">
        <w:trPr>
          <w:trHeight w:val="7989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настоящего Административного регламента, или нотариально заверенная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были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заявителем.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жилой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</w:t>
            </w:r>
            <w:proofErr w:type="gramEnd"/>
          </w:p>
          <w:p w:rsidR="002862DB" w:rsidRPr="002862DB" w:rsidRDefault="002862DB" w:rsidP="002862D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2.9 настоящего Административного регламента, или нотариально заверенную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не получил от заявителя такой документ или такую копию в течение 15 календарных дней со дня направления уведомления 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представлении</w:t>
            </w:r>
          </w:p>
          <w:p w:rsidR="002862DB" w:rsidRPr="002862DB" w:rsidRDefault="002862DB" w:rsidP="002862DB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w w:val="95"/>
                <w:sz w:val="24"/>
              </w:rPr>
              <w:t>правоустанавливающего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653"/>
        </w:trPr>
        <w:tc>
          <w:tcPr>
            <w:tcW w:w="1955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"г"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документа, предусмотренного подпунктом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"5"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2.8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925"/>
        </w:trPr>
        <w:tc>
          <w:tcPr>
            <w:tcW w:w="1955" w:type="dxa"/>
          </w:tcPr>
          <w:p w:rsidR="002862DB" w:rsidRPr="002862DB" w:rsidRDefault="002862DB" w:rsidP="002862DB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"д"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садового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 дома на земельном участке, виды разрешенного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которого, установленные в соответствии с законодательством Российской Федерации, не предусматривают</w:t>
            </w:r>
          </w:p>
          <w:p w:rsidR="002862DB" w:rsidRPr="002862DB" w:rsidRDefault="002862DB" w:rsidP="002862DB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размещения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377"/>
        </w:trPr>
        <w:tc>
          <w:tcPr>
            <w:tcW w:w="1955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"е"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жилого дома заявителем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иным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2862DB" w:rsidRPr="002862DB" w:rsidRDefault="002862DB" w:rsidP="002862DB">
      <w:pPr>
        <w:widowControl w:val="0"/>
        <w:tabs>
          <w:tab w:val="left" w:pos="9286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5"/>
          <w:sz w:val="24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информируем:</w:t>
      </w:r>
      <w:r w:rsidRPr="002862D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tabs>
          <w:tab w:val="left" w:pos="9232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lastRenderedPageBreak/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ind w:right="156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оснований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приеме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документов,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tabs>
          <w:tab w:val="left" w:pos="9292"/>
        </w:tabs>
        <w:autoSpaceDE w:val="0"/>
        <w:autoSpaceDN w:val="0"/>
        <w:spacing w:before="111"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9232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ind w:right="153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w w:val="95"/>
          <w:sz w:val="20"/>
        </w:rPr>
        <w:t>(прилагаются</w:t>
      </w:r>
      <w:r w:rsidRPr="002862DB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0"/>
        </w:rPr>
        <w:t>документы,</w:t>
      </w:r>
      <w:r w:rsidRPr="002862DB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0"/>
        </w:rPr>
        <w:t>представленные</w:t>
      </w:r>
      <w:r w:rsidRPr="002862DB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0"/>
        </w:rPr>
        <w:t>заявителем)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2D9B0BD" wp14:editId="345E117C">
                <wp:simplePos x="0" y="0"/>
                <wp:positionH relativeFrom="page">
                  <wp:posOffset>791210</wp:posOffset>
                </wp:positionH>
                <wp:positionV relativeFrom="paragraph">
                  <wp:posOffset>209550</wp:posOffset>
                </wp:positionV>
                <wp:extent cx="1978025" cy="1270"/>
                <wp:effectExtent l="10160" t="10160" r="12065" b="762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62.3pt;margin-top:16.5pt;width:155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iM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D19F2F" wp14:editId="5FD49F72">
                <wp:simplePos x="0" y="0"/>
                <wp:positionH relativeFrom="page">
                  <wp:posOffset>3145790</wp:posOffset>
                </wp:positionH>
                <wp:positionV relativeFrom="paragraph">
                  <wp:posOffset>209550</wp:posOffset>
                </wp:positionV>
                <wp:extent cx="1241425" cy="1270"/>
                <wp:effectExtent l="12065" t="10160" r="13335" b="762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1425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955"/>
                            <a:gd name="T2" fmla="+- 0 6908 4954"/>
                            <a:gd name="T3" fmla="*/ T2 w 1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5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247.7pt;margin-top:16.5pt;width:97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" path="m,l1954,e" filled="f" strokeweight=".17608mm">
                <v:path arrowok="t" o:connecttype="custom" o:connectlocs="0,0;124079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AF5BC4A" wp14:editId="404567F5">
                <wp:simplePos x="0" y="0"/>
                <wp:positionH relativeFrom="page">
                  <wp:posOffset>4763135</wp:posOffset>
                </wp:positionH>
                <wp:positionV relativeFrom="paragraph">
                  <wp:posOffset>209550</wp:posOffset>
                </wp:positionV>
                <wp:extent cx="2031365" cy="1270"/>
                <wp:effectExtent l="10160" t="10160" r="6350" b="762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136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3199"/>
                            <a:gd name="T2" fmla="+- 0 10700 7501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75.05pt;margin-top:16.5pt;width:159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" path="m,l3199,e" filled="f" strokeweight=".17608mm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3234"/>
          <w:tab w:val="left" w:pos="5775"/>
        </w:tabs>
        <w:autoSpaceDE w:val="0"/>
        <w:autoSpaceDN w:val="0"/>
        <w:spacing w:before="8"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t>Дата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z w:val="24"/>
        </w:rPr>
        <w:t>*Сведения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отношении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иностранного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F5706E">
        <w:rPr>
          <w:rFonts w:ascii="Times New Roman" w:eastAsia="Times New Roman" w:hAnsi="Times New Roman" w:cs="Times New Roman"/>
          <w:spacing w:val="-2"/>
          <w:sz w:val="24"/>
        </w:rPr>
        <w:t>указываются</w:t>
      </w: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9E2D6E">
      <w:pPr>
        <w:widowControl w:val="0"/>
        <w:autoSpaceDE w:val="0"/>
        <w:autoSpaceDN w:val="0"/>
        <w:spacing w:before="228"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А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Я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Л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9E2D6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исправлении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допущенных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опечаток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ошибок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решении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уполномоченного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органа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 признании садового дома жилым домом и жилого дома садовым домом</w:t>
      </w:r>
    </w:p>
    <w:p w:rsidR="002862DB" w:rsidRPr="002862DB" w:rsidRDefault="002862DB" w:rsidP="009E2D6E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2862DB" w:rsidRPr="002862DB" w:rsidRDefault="002862DB" w:rsidP="002862DB">
      <w:pPr>
        <w:widowControl w:val="0"/>
        <w:tabs>
          <w:tab w:val="left" w:pos="576"/>
          <w:tab w:val="left" w:pos="1932"/>
          <w:tab w:val="left" w:pos="259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"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20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1B1EC42" wp14:editId="61C17A0A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5752465" cy="1270"/>
                <wp:effectExtent l="8890" t="12700" r="10795" b="50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63.7pt;margin-top:15.8pt;width:452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xXGg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73B835" wp14:editId="306EBCA5">
                <wp:simplePos x="0" y="0"/>
                <wp:positionH relativeFrom="page">
                  <wp:posOffset>808990</wp:posOffset>
                </wp:positionH>
                <wp:positionV relativeFrom="paragraph">
                  <wp:posOffset>375920</wp:posOffset>
                </wp:positionV>
                <wp:extent cx="5752465" cy="1270"/>
                <wp:effectExtent l="8890" t="6985" r="1079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63.7pt;margin-top:29.6pt;width:452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2KGw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Прошу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исправить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допущенную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опечатку/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ошибку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решении.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numPr>
          <w:ilvl w:val="2"/>
          <w:numId w:val="1"/>
        </w:numPr>
        <w:tabs>
          <w:tab w:val="left" w:pos="4278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Сведения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заявителе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301"/>
        <w:gridCol w:w="3648"/>
      </w:tblGrid>
      <w:tr w:rsidR="002862DB" w:rsidRPr="002862DB" w:rsidTr="00CB5C60">
        <w:trPr>
          <w:trHeight w:val="630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заявителем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55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Фам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182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заявитель</w:t>
            </w:r>
            <w:r w:rsidR="002862DB" w:rsidRPr="00286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является 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181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Осн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овной государственный регистрационный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 индивидуального предпринимателя (в 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30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="002862DB"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</w:t>
            </w:r>
            <w:r w:rsidR="002862DB" w:rsidRPr="00286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является юридическое лицо):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55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1.2.1.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30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Осн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102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Иде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налогоплательщика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юридического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354D50" w:rsidRDefault="002862DB" w:rsidP="00354D50">
      <w:pPr>
        <w:widowControl w:val="0"/>
        <w:numPr>
          <w:ilvl w:val="2"/>
          <w:numId w:val="1"/>
        </w:numPr>
        <w:tabs>
          <w:tab w:val="left" w:pos="1931"/>
        </w:tabs>
        <w:autoSpaceDE w:val="0"/>
        <w:autoSpaceDN w:val="0"/>
        <w:spacing w:after="0" w:line="240" w:lineRule="auto"/>
        <w:ind w:left="19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Сведения</w:t>
      </w:r>
      <w:r w:rsidRPr="00354D5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о</w:t>
      </w:r>
      <w:r w:rsidRPr="00354D5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выданном</w:t>
      </w:r>
      <w:r w:rsidRPr="00354D5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уведомлении,</w:t>
      </w:r>
      <w:r w:rsidRPr="00354D5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содержащем</w:t>
      </w:r>
      <w:r w:rsidRPr="00354D5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опечатку/ошибку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147"/>
        <w:gridCol w:w="1745"/>
        <w:gridCol w:w="2056"/>
      </w:tblGrid>
      <w:tr w:rsidR="002862DB" w:rsidRPr="002862DB" w:rsidTr="00CB5C60">
        <w:trPr>
          <w:trHeight w:val="551"/>
        </w:trPr>
        <w:tc>
          <w:tcPr>
            <w:tcW w:w="1096" w:type="dxa"/>
          </w:tcPr>
          <w:p w:rsidR="002862DB" w:rsidRPr="002862DB" w:rsidRDefault="002862DB" w:rsidP="002862DB">
            <w:pPr>
              <w:spacing w:before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2862DB" w:rsidRPr="002862DB" w:rsidRDefault="002862DB" w:rsidP="002862DB">
            <w:pPr>
              <w:spacing w:before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выдавший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уведомление</w:t>
            </w:r>
            <w:proofErr w:type="spellEnd"/>
          </w:p>
        </w:tc>
        <w:tc>
          <w:tcPr>
            <w:tcW w:w="1745" w:type="dxa"/>
          </w:tcPr>
          <w:p w:rsidR="002862DB" w:rsidRPr="002862DB" w:rsidRDefault="002862DB" w:rsidP="002862DB">
            <w:pPr>
              <w:spacing w:line="276" w:lineRule="exact"/>
              <w:ind w:right="3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056" w:type="dxa"/>
          </w:tcPr>
          <w:p w:rsidR="002862DB" w:rsidRPr="002862DB" w:rsidRDefault="002862DB" w:rsidP="002862DB">
            <w:pPr>
              <w:spacing w:before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1214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5147"/>
        <w:gridCol w:w="1745"/>
        <w:gridCol w:w="2056"/>
      </w:tblGrid>
      <w:tr w:rsidR="002862DB" w:rsidRPr="002862DB" w:rsidTr="00CB5C60">
        <w:trPr>
          <w:trHeight w:val="275"/>
        </w:trPr>
        <w:tc>
          <w:tcPr>
            <w:tcW w:w="10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7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4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3"/>
          <w:szCs w:val="28"/>
        </w:rPr>
      </w:pPr>
    </w:p>
    <w:p w:rsidR="002862DB" w:rsidRPr="00354D50" w:rsidRDefault="002862DB" w:rsidP="00354D50">
      <w:pPr>
        <w:widowControl w:val="0"/>
        <w:numPr>
          <w:ilvl w:val="2"/>
          <w:numId w:val="1"/>
        </w:numPr>
        <w:tabs>
          <w:tab w:val="left" w:pos="2762"/>
        </w:tabs>
        <w:autoSpaceDE w:val="0"/>
        <w:autoSpaceDN w:val="0"/>
        <w:spacing w:before="89" w:after="0" w:line="240" w:lineRule="auto"/>
        <w:ind w:left="2761"/>
        <w:jc w:val="left"/>
        <w:rPr>
          <w:rFonts w:ascii="Times New Roman" w:eastAsia="Times New Roman" w:hAnsi="Times New Roman" w:cs="Times New Roman"/>
          <w:b/>
          <w:sz w:val="24"/>
        </w:rPr>
      </w:pPr>
      <w:r w:rsidRPr="00354D50">
        <w:rPr>
          <w:rFonts w:ascii="Times New Roman" w:eastAsia="Times New Roman" w:hAnsi="Times New Roman" w:cs="Times New Roman"/>
          <w:b/>
          <w:sz w:val="24"/>
        </w:rPr>
        <w:t>Обоснование</w:t>
      </w:r>
      <w:r w:rsidRPr="00354D5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для</w:t>
      </w:r>
      <w:r w:rsidRPr="00354D50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внесения</w:t>
      </w:r>
      <w:r w:rsidRPr="00354D50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исправлений</w:t>
      </w:r>
      <w:r w:rsidRPr="00354D5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в</w:t>
      </w:r>
      <w:r w:rsidRPr="00354D50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решение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603"/>
        <w:gridCol w:w="2603"/>
        <w:gridCol w:w="3801"/>
      </w:tblGrid>
      <w:tr w:rsidR="002862DB" w:rsidRPr="002862DB" w:rsidTr="00CB5C60">
        <w:trPr>
          <w:trHeight w:val="1377"/>
        </w:trPr>
        <w:tc>
          <w:tcPr>
            <w:tcW w:w="103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(сведения),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решении</w:t>
            </w:r>
          </w:p>
        </w:tc>
        <w:tc>
          <w:tcPr>
            <w:tcW w:w="2603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2862DB" w:rsidRPr="002862DB" w:rsidRDefault="002862DB" w:rsidP="002862DB">
            <w:pPr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 которые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указать в решении</w:t>
            </w:r>
          </w:p>
        </w:tc>
        <w:tc>
          <w:tcPr>
            <w:tcW w:w="3801" w:type="dxa"/>
          </w:tcPr>
          <w:p w:rsidR="002862DB" w:rsidRPr="002862DB" w:rsidRDefault="002862DB" w:rsidP="002862DB">
            <w:pPr>
              <w:spacing w:line="276" w:lineRule="exact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 с указанием реквизита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(-</w:t>
            </w:r>
            <w:proofErr w:type="spellStart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) документа (-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), документации, на основании которых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принималось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выдаче решения</w:t>
            </w:r>
          </w:p>
        </w:tc>
      </w:tr>
      <w:tr w:rsidR="002862DB" w:rsidRPr="002862DB" w:rsidTr="00CB5C60">
        <w:trPr>
          <w:trHeight w:val="273"/>
        </w:trPr>
        <w:tc>
          <w:tcPr>
            <w:tcW w:w="103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tabs>
          <w:tab w:val="left" w:pos="9290"/>
        </w:tabs>
        <w:autoSpaceDE w:val="0"/>
        <w:autoSpaceDN w:val="0"/>
        <w:spacing w:before="216" w:after="0" w:line="240" w:lineRule="auto"/>
        <w:ind w:right="1107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Номер телефона и адрес электронной почты для связи: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Исправленное уведомление о соответствии/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уведомление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о несоответствии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Результат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настоящего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5"/>
        <w:gridCol w:w="891"/>
      </w:tblGrid>
      <w:tr w:rsidR="002862DB" w:rsidRPr="002862DB" w:rsidTr="00CB5C60">
        <w:trPr>
          <w:trHeight w:val="1221"/>
        </w:trPr>
        <w:tc>
          <w:tcPr>
            <w:tcW w:w="9155" w:type="dxa"/>
          </w:tcPr>
          <w:p w:rsidR="002862DB" w:rsidRPr="002862DB" w:rsidRDefault="002862DB" w:rsidP="002862DB">
            <w:pPr>
              <w:ind w:right="6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(функций)»/ в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</w:t>
            </w:r>
          </w:p>
        </w:tc>
        <w:tc>
          <w:tcPr>
            <w:tcW w:w="8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9155" w:type="dxa"/>
          </w:tcPr>
          <w:p w:rsidR="002862DB" w:rsidRPr="002862DB" w:rsidRDefault="002862DB" w:rsidP="002862DB">
            <w:pPr>
              <w:tabs>
                <w:tab w:val="left" w:pos="7713"/>
              </w:tabs>
              <w:ind w:right="6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услуг, расположенном по адресу: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8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9155" w:type="dxa"/>
          </w:tcPr>
          <w:p w:rsidR="002862DB" w:rsidRPr="002862DB" w:rsidRDefault="002862DB" w:rsidP="002862DB">
            <w:pPr>
              <w:tabs>
                <w:tab w:val="left" w:pos="4510"/>
              </w:tabs>
              <w:ind w:right="42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почтовый адрес: 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8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239"/>
        </w:trPr>
        <w:tc>
          <w:tcPr>
            <w:tcW w:w="10046" w:type="dxa"/>
            <w:gridSpan w:val="2"/>
          </w:tcPr>
          <w:p w:rsidR="002862DB" w:rsidRPr="002862DB" w:rsidRDefault="002862DB" w:rsidP="002862DB">
            <w:pPr>
              <w:spacing w:before="8" w:line="212" w:lineRule="exact"/>
              <w:ind w:right="303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один</w:t>
            </w:r>
            <w:r w:rsidRPr="002862DB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из</w:t>
            </w:r>
            <w:r w:rsidRPr="002862DB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перечисленных</w:t>
            </w:r>
            <w:r w:rsidRPr="002862DB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347D54B" wp14:editId="15CE5F70">
                <wp:simplePos x="0" y="0"/>
                <wp:positionH relativeFrom="page">
                  <wp:posOffset>2965450</wp:posOffset>
                </wp:positionH>
                <wp:positionV relativeFrom="paragraph">
                  <wp:posOffset>208915</wp:posOffset>
                </wp:positionV>
                <wp:extent cx="1284605" cy="1270"/>
                <wp:effectExtent l="12700" t="5715" r="7620" b="1206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4605" cy="1270"/>
                        </a:xfrm>
                        <a:custGeom>
                          <a:avLst/>
                          <a:gdLst>
                            <a:gd name="T0" fmla="+- 0 4670 4670"/>
                            <a:gd name="T1" fmla="*/ T0 w 2023"/>
                            <a:gd name="T2" fmla="+- 0 6693 4670"/>
                            <a:gd name="T3" fmla="*/ T2 w 2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3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33.5pt;margin-top:16.45pt;width:101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" path="m,l2023,e" filled="f" strokeweight=".17608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9300037" wp14:editId="3184FE1F">
                <wp:simplePos x="0" y="0"/>
                <wp:positionH relativeFrom="page">
                  <wp:posOffset>4583430</wp:posOffset>
                </wp:positionH>
                <wp:positionV relativeFrom="paragraph">
                  <wp:posOffset>208915</wp:posOffset>
                </wp:positionV>
                <wp:extent cx="1994535" cy="1270"/>
                <wp:effectExtent l="11430" t="5715" r="13335" b="1206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535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141"/>
                            <a:gd name="T2" fmla="+- 0 10359 7218"/>
                            <a:gd name="T3" fmla="*/ T2 w 3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60.9pt;margin-top:16.45pt;width:157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" path="m,l3141,e" filled="f" strokeweight=".17608mm">
                <v:path arrowok="t" o:connecttype="custom" o:connectlocs="0,0;199453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6680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F5706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*Нужное подчеркнуть.</w:t>
      </w: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ind w:right="214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615B152" wp14:editId="19406A43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10795" t="8255" r="13335" b="952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226.6pt;margin-top:13.2pt;width:245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m6Gw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застройщика)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354D50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22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 отказе во внесении исправлений в решение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26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** (далее – решение)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7394D27" wp14:editId="4C51AF94">
                <wp:simplePos x="0" y="0"/>
                <wp:positionH relativeFrom="page">
                  <wp:posOffset>810260</wp:posOffset>
                </wp:positionH>
                <wp:positionV relativeFrom="paragraph">
                  <wp:posOffset>199390</wp:posOffset>
                </wp:positionV>
                <wp:extent cx="5705475" cy="1270"/>
                <wp:effectExtent l="10160" t="13335" r="8890" b="444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63.8pt;margin-top:15.7pt;width:449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допущенных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опечаток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ошибок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pacing w:val="-10"/>
          <w:sz w:val="24"/>
        </w:rPr>
        <w:t>в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tabs>
          <w:tab w:val="left" w:pos="2796"/>
          <w:tab w:val="left" w:pos="458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решении 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номер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регистрации)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принято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решение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внесении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исправлений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уведомление.</w:t>
      </w:r>
    </w:p>
    <w:p w:rsidR="002862DB" w:rsidRPr="002862DB" w:rsidRDefault="002862DB" w:rsidP="002862DB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</w:rPr>
        <w:br w:type="column"/>
      </w:r>
      <w:proofErr w:type="gramStart"/>
      <w:r w:rsidRPr="002862DB">
        <w:rPr>
          <w:rFonts w:ascii="Times New Roman" w:eastAsia="Times New Roman" w:hAnsi="Times New Roman" w:cs="Times New Roman"/>
          <w:sz w:val="20"/>
        </w:rPr>
        <w:lastRenderedPageBreak/>
        <w:t>(дата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>и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02"/>
        </w:trPr>
        <w:tc>
          <w:tcPr>
            <w:tcW w:w="1801" w:type="dxa"/>
          </w:tcPr>
          <w:p w:rsidR="002862DB" w:rsidRPr="002862DB" w:rsidRDefault="002862DB" w:rsidP="002862DB">
            <w:pPr>
              <w:spacing w:line="276" w:lineRule="exact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6" w:lineRule="exact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внесении исправлений в решение 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  <w:proofErr w:type="gramEnd"/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во внесении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</w:p>
        </w:tc>
      </w:tr>
      <w:tr w:rsidR="002862DB" w:rsidRPr="002862DB" w:rsidTr="00CB5C60">
        <w:trPr>
          <w:trHeight w:val="1008"/>
        </w:trPr>
        <w:tc>
          <w:tcPr>
            <w:tcW w:w="1801" w:type="dxa"/>
          </w:tcPr>
          <w:p w:rsidR="002862DB" w:rsidRPr="002862DB" w:rsidRDefault="002862DB" w:rsidP="002862DB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"а"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67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"б"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опечатки или ошибки в решении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 опечаток и ошибок в решении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3266"/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806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во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внесении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исправлений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2862DB">
        <w:rPr>
          <w:rFonts w:ascii="Times New Roman" w:eastAsia="Times New Roman" w:hAnsi="Times New Roman" w:cs="Times New Roman"/>
          <w:sz w:val="20"/>
        </w:rPr>
        <w:t>решенеие</w:t>
      </w:r>
      <w:proofErr w:type="spellEnd"/>
      <w:r w:rsidRPr="002862DB">
        <w:rPr>
          <w:rFonts w:ascii="Times New Roman" w:eastAsia="Times New Roman" w:hAnsi="Times New Roman" w:cs="Times New Roman"/>
          <w:sz w:val="20"/>
        </w:rPr>
        <w:t>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t>Дата</w:t>
      </w:r>
    </w:p>
    <w:p w:rsidR="002862DB" w:rsidRPr="002862DB" w:rsidRDefault="002862DB" w:rsidP="002862DB">
      <w:pPr>
        <w:widowControl w:val="0"/>
        <w:autoSpaceDE w:val="0"/>
        <w:autoSpaceDN w:val="0"/>
        <w:spacing w:after="24" w:line="240" w:lineRule="auto"/>
        <w:jc w:val="both"/>
        <w:rPr>
          <w:rFonts w:ascii="Times New Roman" w:eastAsia="Times New Roman" w:hAnsi="Times New Roman" w:cs="Times New Roman"/>
          <w:sz w:val="7"/>
        </w:rPr>
      </w:pPr>
      <w:r w:rsidRPr="002862DB">
        <w:rPr>
          <w:rFonts w:ascii="Times New Roman" w:eastAsia="Times New Roman" w:hAnsi="Times New Roman" w:cs="Times New Roman"/>
        </w:rPr>
        <w:br w:type="column"/>
      </w:r>
    </w:p>
    <w:p w:rsidR="002862DB" w:rsidRPr="002862DB" w:rsidRDefault="002862DB" w:rsidP="002862DB">
      <w:pPr>
        <w:widowControl w:val="0"/>
        <w:tabs>
          <w:tab w:val="left" w:pos="5313"/>
        </w:tabs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C99582" wp14:editId="747986C6">
                <wp:extent cx="1079500" cy="6350"/>
                <wp:effectExtent l="12065" t="6350" r="13335" b="635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6350"/>
                          <a:chOff x="0" y="0"/>
                          <a:chExt cx="1700" cy="10"/>
                        </a:xfrm>
                      </wpg:grpSpPr>
                      <wps:wsp>
                        <wps:cNvPr id="31" name="Line 5"/>
                        <wps:cNvCnPr/>
                        <wps:spPr bwMode="auto">
                          <a:xfrm>
                            <a:off x="0" y="5"/>
                            <a:ext cx="1699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" o:spid="_x0000_s1026" style="width:85pt;height:.5pt;mso-position-horizontal-relative:char;mso-position-vertical-relative:line" coordsize="17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">
                <v:line id="Line 5" o:spid="_x0000_s1027" style="position:absolute;visibility:visible;mso-wrap-style:square" from="0,5" to="16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sabsAAAADbAAAADwAAAGRycy9kb3ducmV2LnhtbESPQYvCMBSE74L/ITzBmyausEg1SlkQ&#10;PXhZ9Qc8mmcbbF66Saz132+EhT0OM/MNs9kNrhU9hWg9a1jMFQjiyhvLtYbrZT9bgYgJ2WDrmTS8&#10;KMJuOx5tsDD+yd/Un1MtMoRjgRqalLpCylg15DDOfUecvZsPDlOWoZYm4DPDXSs/lPqUDi3nhQY7&#10;+mqoup8fTsP+puqy7F+HH+rJhtNRqZW9az2dDOUaRKIh/Yf/2kejYbmA95f8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LGm7AAAAA2wAAAA8AAAAAAAAAAAAAAAAA&#10;oQIAAGRycy9kb3ducmV2LnhtbFBLBQYAAAAABAAEAPkAAACOAwAAAAA=&#10;" strokeweight=".17608mm"/>
                <w10:anchorlock/>
              </v:group>
            </w:pict>
          </mc:Fallback>
        </mc:AlternateContent>
      </w:r>
      <w:r w:rsidRPr="002862DB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343F01" wp14:editId="70620AE9">
                <wp:extent cx="2121535" cy="6350"/>
                <wp:effectExtent l="6350" t="6350" r="5715" b="635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6350"/>
                          <a:chOff x="0" y="0"/>
                          <a:chExt cx="3341" cy="10"/>
                        </a:xfrm>
                      </wpg:grpSpPr>
                      <wps:wsp>
                        <wps:cNvPr id="29" name="Line 3"/>
                        <wps:cNvCnPr/>
                        <wps:spPr bwMode="auto">
                          <a:xfrm>
                            <a:off x="0" y="5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63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167.05pt;height:.5pt;mso-position-horizontal-relative:char;mso-position-vertical-relative:line" coordsize="33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">
                <v:line id="Line 3" o:spid="_x0000_s1027" style="position:absolute;visibility:visible;mso-wrap-style:square" from="0,5" to="33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SAtcEAAADbAAAADwAAAGRycy9kb3ducmV2LnhtbESPQYvCMBSE7wv+h/AEb2uiB3GrUYog&#10;68GL7v6AR/Nsg81LTWKt/34jCHscZuYbZr0dXCt6CtF61jCbKhDElTeWaw2/P/vPJYiYkA22nknD&#10;kyJsN6OPNRbGP/hE/TnVIkM4FqihSakrpIxVQw7j1HfE2bv44DBlGWppAj4y3LVyrtRCOrScFxrs&#10;aNdQdT3fnYb9RdVl2T+/b9STDceDUkt71XoyHsoViERD+g+/2wejYf4Fry/5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IC1wQAAANsAAAAPAAAAAAAAAAAAAAAA&#10;AKECAABkcnMvZG93bnJldi54bWxQSwUGAAAAAAQABAD5AAAAjwMAAAAA&#10;" strokeweight=".17608mm"/>
                <w10:anchorlock/>
              </v:group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3342"/>
          <w:tab w:val="left" w:pos="59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8F17" wp14:editId="2D036EB3">
                <wp:simplePos x="0" y="0"/>
                <wp:positionH relativeFrom="page">
                  <wp:posOffset>791210</wp:posOffset>
                </wp:positionH>
                <wp:positionV relativeFrom="paragraph">
                  <wp:posOffset>-8255</wp:posOffset>
                </wp:positionV>
                <wp:extent cx="1978025" cy="0"/>
                <wp:effectExtent l="10160" t="10160" r="12065" b="88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pt,-.65pt" to="218.0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" strokeweight=".17608mm">
                <w10:wrap anchorx="page"/>
              </v:line>
            </w:pict>
          </mc:Fallback>
        </mc:AlternateContent>
      </w: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0"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*Сведения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отношении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иностранного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указываются.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**Нужное</w:t>
      </w:r>
      <w:r w:rsidRPr="002862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подчеркнуть.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А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Я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Л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354D50">
      <w:pPr>
        <w:widowControl w:val="0"/>
        <w:autoSpaceDE w:val="0"/>
        <w:autoSpaceDN w:val="0"/>
        <w:spacing w:before="120" w:after="0" w:line="276" w:lineRule="exact"/>
        <w:ind w:right="1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выдаче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дубликата</w:t>
      </w:r>
      <w:r w:rsidRPr="002862DB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решения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28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 и жилого дома садовым домом *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75" w:lineRule="exact"/>
        <w:ind w:right="1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(далее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-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решение)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576"/>
          <w:tab w:val="left" w:pos="1932"/>
          <w:tab w:val="left" w:pos="2590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"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20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BAA0EA" wp14:editId="4DBC33AF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5752465" cy="1270"/>
                <wp:effectExtent l="8890" t="10160" r="10795" b="762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63.7pt;margin-top:15.8pt;width:452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gHGw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8179205" wp14:editId="4B49B4AA">
                <wp:simplePos x="0" y="0"/>
                <wp:positionH relativeFrom="page">
                  <wp:posOffset>808990</wp:posOffset>
                </wp:positionH>
                <wp:positionV relativeFrom="paragraph">
                  <wp:posOffset>375920</wp:posOffset>
                </wp:positionV>
                <wp:extent cx="5752465" cy="1270"/>
                <wp:effectExtent l="8890" t="13970" r="10795" b="381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63.7pt;margin-top:29.6pt;width:452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u6Gg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</w:rPr>
      </w:pPr>
    </w:p>
    <w:p w:rsidR="002862DB" w:rsidRPr="002862DB" w:rsidRDefault="002862DB" w:rsidP="002862DB">
      <w:pPr>
        <w:widowControl w:val="0"/>
        <w:numPr>
          <w:ilvl w:val="3"/>
          <w:numId w:val="1"/>
        </w:numPr>
        <w:tabs>
          <w:tab w:val="left" w:pos="4116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Сведения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застройщике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заявитель является 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государственный регистрационный 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 является юридическое</w:t>
            </w:r>
            <w:r w:rsidR="002862DB"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лицо):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1.2.1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лное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354D50" w:rsidRDefault="002862DB" w:rsidP="00354D50">
      <w:pPr>
        <w:widowControl w:val="0"/>
        <w:numPr>
          <w:ilvl w:val="3"/>
          <w:numId w:val="1"/>
        </w:numPr>
        <w:tabs>
          <w:tab w:val="left" w:pos="3776"/>
        </w:tabs>
        <w:autoSpaceDE w:val="0"/>
        <w:autoSpaceDN w:val="0"/>
        <w:spacing w:after="0" w:line="240" w:lineRule="auto"/>
        <w:ind w:left="3775"/>
        <w:jc w:val="left"/>
        <w:rPr>
          <w:rFonts w:ascii="Times New Roman" w:eastAsia="Times New Roman" w:hAnsi="Times New Roman" w:cs="Times New Roman"/>
          <w:b/>
          <w:sz w:val="24"/>
        </w:rPr>
      </w:pPr>
      <w:r w:rsidRPr="00354D50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354D50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о</w:t>
      </w:r>
      <w:r w:rsidRPr="00354D50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выданном</w:t>
      </w:r>
      <w:r w:rsidRPr="00354D50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решении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862"/>
        <w:gridCol w:w="2039"/>
        <w:gridCol w:w="2051"/>
      </w:tblGrid>
      <w:tr w:rsidR="002862DB" w:rsidRPr="002862DB" w:rsidTr="00CB5C60">
        <w:trPr>
          <w:trHeight w:val="275"/>
        </w:trPr>
        <w:tc>
          <w:tcPr>
            <w:tcW w:w="1094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proofErr w:type="spellEnd"/>
          </w:p>
        </w:tc>
        <w:tc>
          <w:tcPr>
            <w:tcW w:w="2039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051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1027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862"/>
        <w:gridCol w:w="2039"/>
        <w:gridCol w:w="2051"/>
      </w:tblGrid>
      <w:tr w:rsidR="002862DB" w:rsidRPr="002862DB" w:rsidTr="00CB5C60">
        <w:trPr>
          <w:trHeight w:val="275"/>
        </w:trPr>
        <w:tc>
          <w:tcPr>
            <w:tcW w:w="10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9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2DB" w:rsidRPr="002862DB" w:rsidTr="00CB5C60">
        <w:trPr>
          <w:trHeight w:val="918"/>
        </w:trPr>
        <w:tc>
          <w:tcPr>
            <w:tcW w:w="10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Прошу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выдать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дубликат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решения.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tabs>
          <w:tab w:val="left" w:pos="9290"/>
        </w:tabs>
        <w:autoSpaceDE w:val="0"/>
        <w:autoSpaceDN w:val="0"/>
        <w:spacing w:after="0" w:line="240" w:lineRule="auto"/>
        <w:ind w:right="1105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Номер телефона и адрес электронной почты для связи: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Результат рассмотрения настоящего заявления прошу: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1504"/>
      </w:tblGrid>
      <w:tr w:rsidR="002862DB" w:rsidRPr="002862DB" w:rsidTr="00CB5C60">
        <w:trPr>
          <w:trHeight w:val="1221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497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862DB" w:rsidRPr="002862DB" w:rsidRDefault="002862DB" w:rsidP="002862DB">
            <w:pPr>
              <w:tabs>
                <w:tab w:val="left" w:pos="588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адресу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8542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2862D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адрес: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27"/>
        </w:trPr>
        <w:tc>
          <w:tcPr>
            <w:tcW w:w="10046" w:type="dxa"/>
            <w:gridSpan w:val="2"/>
          </w:tcPr>
          <w:p w:rsidR="002862DB" w:rsidRPr="002862DB" w:rsidRDefault="002862DB" w:rsidP="002862DB">
            <w:pPr>
              <w:spacing w:before="8"/>
              <w:ind w:right="30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перечисленных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5A4B858" wp14:editId="7B40F8F5">
                <wp:simplePos x="0" y="0"/>
                <wp:positionH relativeFrom="page">
                  <wp:posOffset>3195320</wp:posOffset>
                </wp:positionH>
                <wp:positionV relativeFrom="paragraph">
                  <wp:posOffset>91440</wp:posOffset>
                </wp:positionV>
                <wp:extent cx="1055370" cy="1270"/>
                <wp:effectExtent l="13970" t="12700" r="6985" b="50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5032 5032"/>
                            <a:gd name="T1" fmla="*/ T0 w 1662"/>
                            <a:gd name="T2" fmla="+- 0 6693 5032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251.6pt;margin-top:7.2pt;width:83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" path="m,l1661,e" filled="f" strokeweight=".176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9BCBEA" wp14:editId="21EA7BB1">
                <wp:simplePos x="0" y="0"/>
                <wp:positionH relativeFrom="page">
                  <wp:posOffset>4583430</wp:posOffset>
                </wp:positionH>
                <wp:positionV relativeFrom="paragraph">
                  <wp:posOffset>91440</wp:posOffset>
                </wp:positionV>
                <wp:extent cx="1994535" cy="1270"/>
                <wp:effectExtent l="11430" t="12700" r="13335" b="50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535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141"/>
                            <a:gd name="T2" fmla="+- 0 10359 7218"/>
                            <a:gd name="T3" fmla="*/ T2 w 3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60.9pt;margin-top:7.2pt;width:157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7y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" path="m,l3141,e" filled="f" strokeweight=".17608mm">
                <v:path arrowok="t" o:connecttype="custom" o:connectlocs="0,0;199453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6706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980B2B" wp14:editId="52F1509A">
                <wp:simplePos x="0" y="0"/>
                <wp:positionH relativeFrom="page">
                  <wp:posOffset>807720</wp:posOffset>
                </wp:positionH>
                <wp:positionV relativeFrom="paragraph">
                  <wp:posOffset>-982980</wp:posOffset>
                </wp:positionV>
                <wp:extent cx="1901825" cy="0"/>
                <wp:effectExtent l="7620" t="10795" r="508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-77.4pt" to="213.35pt,-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" strokeweight=".16906mm">
                <w10:wrap anchorx="page"/>
              </v:line>
            </w:pict>
          </mc:Fallback>
        </mc:AlternateContent>
      </w: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*Нужное подчеркнуть.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EAE17F0" wp14:editId="47D90C8E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10795" t="8255" r="13335" b="952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226.6pt;margin-top:13.2pt;width:245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IFGw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62DB" w:rsidRPr="002862DB" w:rsidRDefault="002862DB" w:rsidP="00AE3514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AE3514">
      <w:pPr>
        <w:widowControl w:val="0"/>
        <w:autoSpaceDE w:val="0"/>
        <w:autoSpaceDN w:val="0"/>
        <w:spacing w:after="0" w:line="240" w:lineRule="auto"/>
        <w:ind w:right="287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 отказе в выдаче дубликата решения</w:t>
      </w:r>
      <w:r w:rsidRPr="002862DB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</w:p>
    <w:p w:rsidR="002862DB" w:rsidRPr="002862DB" w:rsidRDefault="002862DB" w:rsidP="00AE3514">
      <w:pPr>
        <w:widowControl w:val="0"/>
        <w:autoSpaceDE w:val="0"/>
        <w:autoSpaceDN w:val="0"/>
        <w:spacing w:after="0" w:line="240" w:lineRule="auto"/>
        <w:ind w:right="22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** (далее – решение)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CC39087" wp14:editId="258C8F4B">
                <wp:simplePos x="0" y="0"/>
                <wp:positionH relativeFrom="page">
                  <wp:posOffset>810260</wp:posOffset>
                </wp:positionH>
                <wp:positionV relativeFrom="paragraph">
                  <wp:posOffset>200025</wp:posOffset>
                </wp:positionV>
                <wp:extent cx="5705475" cy="1270"/>
                <wp:effectExtent l="10160" t="9525" r="8890" b="825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63.8pt;margin-top:15.75pt;width:449.2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выдаче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дубликата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решения</w:t>
      </w:r>
    </w:p>
    <w:p w:rsidR="002862DB" w:rsidRPr="002862DB" w:rsidRDefault="002862DB" w:rsidP="002862DB">
      <w:pPr>
        <w:widowControl w:val="0"/>
        <w:tabs>
          <w:tab w:val="left" w:pos="1837"/>
          <w:tab w:val="left" w:pos="3623"/>
          <w:tab w:val="left" w:pos="8264"/>
        </w:tabs>
        <w:autoSpaceDE w:val="0"/>
        <w:autoSpaceDN w:val="0"/>
        <w:spacing w:after="0" w:line="240" w:lineRule="auto"/>
        <w:ind w:right="974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принято 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решение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об отказе в выдаче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0"/>
        </w:rPr>
        <w:t>(дата</w:t>
      </w:r>
      <w:r w:rsidRPr="002862D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номер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регистрации)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дубликата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решения.</w:t>
      </w:r>
    </w:p>
    <w:p w:rsidR="002862DB" w:rsidRPr="002862DB" w:rsidRDefault="002862DB" w:rsidP="002862DB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4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24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выдаче дубликата решения 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DA79DF">
            <w:pPr>
              <w:spacing w:line="275" w:lineRule="exact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2.28</w:t>
            </w:r>
          </w:p>
        </w:tc>
        <w:tc>
          <w:tcPr>
            <w:tcW w:w="4443" w:type="dxa"/>
          </w:tcPr>
          <w:p w:rsidR="002862DB" w:rsidRPr="002862DB" w:rsidRDefault="00DA79DF" w:rsidP="002862DB">
            <w:pPr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ответствие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="002862DB"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лиц, указанных в пункте 2.2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3266"/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8062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выдаче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дубликата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решения,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C61FAA7" wp14:editId="75D99A4D">
                <wp:simplePos x="0" y="0"/>
                <wp:positionH relativeFrom="page">
                  <wp:posOffset>791210</wp:posOffset>
                </wp:positionH>
                <wp:positionV relativeFrom="paragraph">
                  <wp:posOffset>207645</wp:posOffset>
                </wp:positionV>
                <wp:extent cx="1978025" cy="1270"/>
                <wp:effectExtent l="10160" t="11430" r="1206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62.3pt;margin-top:16.35pt;width:155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If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80180AC" wp14:editId="2CB21456">
                <wp:simplePos x="0" y="0"/>
                <wp:positionH relativeFrom="page">
                  <wp:posOffset>3145790</wp:posOffset>
                </wp:positionH>
                <wp:positionV relativeFrom="paragraph">
                  <wp:posOffset>207645</wp:posOffset>
                </wp:positionV>
                <wp:extent cx="1079500" cy="1270"/>
                <wp:effectExtent l="12065" t="11430" r="13335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700"/>
                            <a:gd name="T2" fmla="+- 0 6653 495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247.7pt;margin-top:16.35pt;width:8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" path="m,l1699,e" filled="f" strokeweight=".17608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6C2F684" wp14:editId="40780689">
                <wp:simplePos x="0" y="0"/>
                <wp:positionH relativeFrom="page">
                  <wp:posOffset>4673600</wp:posOffset>
                </wp:positionH>
                <wp:positionV relativeFrom="paragraph">
                  <wp:posOffset>207645</wp:posOffset>
                </wp:positionV>
                <wp:extent cx="2121535" cy="1270"/>
                <wp:effectExtent l="6350" t="11430" r="5715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341"/>
                            <a:gd name="T2" fmla="+- 0 10700 7360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68pt;margin-top:16.35pt;width:167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" path="m,l3340,e" filled="f" strokeweight=".17608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3106"/>
          <w:tab w:val="left" w:pos="5706"/>
        </w:tabs>
        <w:autoSpaceDE w:val="0"/>
        <w:autoSpaceDN w:val="0"/>
        <w:spacing w:before="8" w:after="0" w:line="240" w:lineRule="auto"/>
        <w:ind w:right="1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lastRenderedPageBreak/>
        <w:t>Дата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*Сведения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отношении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иностранного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указываются.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**Нужное</w:t>
      </w:r>
      <w:r w:rsidRPr="002862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подчеркнуть.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F5706E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862DB" w:rsidRPr="002862DB" w:rsidRDefault="002862DB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79F94C7" wp14:editId="201B7C6C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10795" t="8255" r="13335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26.6pt;margin-top:13.2pt;width:245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vCGQ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62DB" w:rsidRPr="002862DB" w:rsidRDefault="002862DB" w:rsidP="00DA79DF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DA79DF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предоставлении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государственной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(муниципальной)</w:t>
      </w:r>
      <w:r w:rsidRPr="002862DB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услуги</w:t>
      </w:r>
    </w:p>
    <w:p w:rsidR="002862DB" w:rsidRPr="002862DB" w:rsidRDefault="002862DB" w:rsidP="00DA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8104D0" wp14:editId="45A287A3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5705475" cy="1270"/>
                <wp:effectExtent l="10160" t="8255" r="8890" b="952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3.8pt;margin-top:15.8pt;width:449.2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услуге</w:t>
      </w:r>
      <w:r w:rsidRPr="002862D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«Признание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дома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домом»</w:t>
      </w:r>
    </w:p>
    <w:p w:rsidR="002862DB" w:rsidRPr="002862DB" w:rsidRDefault="002862DB" w:rsidP="002862DB">
      <w:pPr>
        <w:widowControl w:val="0"/>
        <w:tabs>
          <w:tab w:val="left" w:pos="1837"/>
          <w:tab w:val="left" w:pos="3623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от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приложенных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к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нему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документов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принято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решение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отказе в предоставлении услуги по следующим основаниям.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395"/>
        </w:trPr>
        <w:tc>
          <w:tcPr>
            <w:tcW w:w="10046" w:type="dxa"/>
            <w:gridSpan w:val="3"/>
          </w:tcPr>
          <w:p w:rsidR="002862DB" w:rsidRPr="002862DB" w:rsidRDefault="002862DB" w:rsidP="002862DB">
            <w:pPr>
              <w:spacing w:line="275" w:lineRule="exact"/>
              <w:ind w:right="20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подуслуги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«Признание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садового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жилым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домом»</w:t>
            </w:r>
          </w:p>
        </w:tc>
      </w:tr>
      <w:tr w:rsidR="002862DB" w:rsidRPr="002862DB" w:rsidTr="00CB5C60">
        <w:trPr>
          <w:trHeight w:val="4252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2009 года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384-ФЗ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«Технический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регламент о безопасности зданий и сооружений»,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выданное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индивидуальным предпринимателем или юридическим лицом, которые являются членами саморегулируемой организации в области инженерных изысканий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37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6" w:lineRule="exact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садовый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395"/>
        </w:trPr>
        <w:tc>
          <w:tcPr>
            <w:tcW w:w="1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w w:val="95"/>
                <w:sz w:val="24"/>
              </w:rPr>
              <w:t>являющегося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заявителем</w:t>
            </w:r>
            <w:proofErr w:type="spellEnd"/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2875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правоустанавливающего документа на объект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недвижимости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нотариально заверенной копии такого документа в течени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15 календарных дней после поступления в уполномоченный орган местного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отсутствии в ЕГРН сведений о зарегистрированных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садовый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нотариально удостоверенного согласия третьих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садовый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 обременен правами указанных лиц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773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земельном участке, виды разрешенного использования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которого,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7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(сведений), предусмотренных нормативными правовыми актами Российской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395"/>
        </w:trPr>
        <w:tc>
          <w:tcPr>
            <w:tcW w:w="10046" w:type="dxa"/>
            <w:gridSpan w:val="3"/>
          </w:tcPr>
          <w:p w:rsidR="002862DB" w:rsidRPr="002862DB" w:rsidRDefault="002862DB" w:rsidP="002862DB">
            <w:pPr>
              <w:spacing w:line="275" w:lineRule="exact"/>
              <w:ind w:right="20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подуслуги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«Признание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садовым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домом»</w:t>
            </w:r>
          </w:p>
        </w:tc>
      </w:tr>
      <w:tr w:rsidR="002862DB" w:rsidRPr="002862DB" w:rsidTr="00CB5C60">
        <w:trPr>
          <w:trHeight w:val="149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2479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6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правоустанавливающего документа на объект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недвижимости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нотариально заверенной копии такого документа в течени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15 календарных дней после поступления в уполномоченный орган местного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77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395"/>
        </w:trPr>
        <w:tc>
          <w:tcPr>
            <w:tcW w:w="1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дом</w:t>
            </w:r>
            <w:proofErr w:type="spellEnd"/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нотариально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удостоверенного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773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7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(сведений), предусмотренных нормативными правовыми актами Российской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8" w:after="0" w:line="240" w:lineRule="auto"/>
        <w:ind w:right="7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806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73A5D86" wp14:editId="652280F8">
                <wp:simplePos x="0" y="0"/>
                <wp:positionH relativeFrom="page">
                  <wp:posOffset>791210</wp:posOffset>
                </wp:positionH>
                <wp:positionV relativeFrom="paragraph">
                  <wp:posOffset>207010</wp:posOffset>
                </wp:positionV>
                <wp:extent cx="1978025" cy="1270"/>
                <wp:effectExtent l="10160" t="8890" r="12065" b="889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2.3pt;margin-top:16.3pt;width:155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lU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7BA9922" wp14:editId="4C91B4E5">
                <wp:simplePos x="0" y="0"/>
                <wp:positionH relativeFrom="page">
                  <wp:posOffset>3145790</wp:posOffset>
                </wp:positionH>
                <wp:positionV relativeFrom="paragraph">
                  <wp:posOffset>207010</wp:posOffset>
                </wp:positionV>
                <wp:extent cx="1079500" cy="1270"/>
                <wp:effectExtent l="12065" t="8890" r="13335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700"/>
                            <a:gd name="T2" fmla="+- 0 6653 495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47.7pt;margin-top:16.3pt;width:8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" path="m,l1699,e" filled="f" strokeweight=".17608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CD5A5AA" wp14:editId="7B411085">
                <wp:simplePos x="0" y="0"/>
                <wp:positionH relativeFrom="page">
                  <wp:posOffset>4673600</wp:posOffset>
                </wp:positionH>
                <wp:positionV relativeFrom="paragraph">
                  <wp:posOffset>207010</wp:posOffset>
                </wp:positionV>
                <wp:extent cx="2121535" cy="1270"/>
                <wp:effectExtent l="6350" t="8890" r="571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341"/>
                            <a:gd name="T2" fmla="+- 0 10700 7360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68pt;margin-top:16.3pt;width:167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" path="m,l3340,e" filled="f" strokeweight=".17608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3106"/>
          <w:tab w:val="left" w:pos="5706"/>
        </w:tabs>
        <w:autoSpaceDE w:val="0"/>
        <w:autoSpaceDN w:val="0"/>
        <w:spacing w:before="8" w:after="0" w:line="240" w:lineRule="auto"/>
        <w:ind w:right="1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DA79DF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А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Я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Л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Default="002862DB" w:rsidP="00DA79DF">
      <w:pPr>
        <w:widowControl w:val="0"/>
        <w:autoSpaceDE w:val="0"/>
        <w:autoSpaceDN w:val="0"/>
        <w:spacing w:before="120" w:after="0" w:line="276" w:lineRule="exact"/>
        <w:jc w:val="center"/>
        <w:rPr>
          <w:rFonts w:ascii="Times New Roman" w:eastAsia="Times New Roman" w:hAnsi="Times New Roman" w:cs="Times New Roman"/>
          <w:b/>
          <w:spacing w:val="-2"/>
          <w:w w:val="95"/>
          <w:sz w:val="24"/>
        </w:rPr>
      </w:pP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предоставлении</w:t>
      </w:r>
      <w:r w:rsidRPr="002862DB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государственной</w:t>
      </w:r>
      <w:r w:rsidRPr="002862DB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(муниципальной)</w:t>
      </w:r>
      <w:r w:rsidRPr="002862DB">
        <w:rPr>
          <w:rFonts w:ascii="Times New Roman" w:eastAsia="Times New Roman" w:hAnsi="Times New Roman" w:cs="Times New Roman"/>
          <w:b/>
          <w:spacing w:val="5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w w:val="95"/>
          <w:sz w:val="24"/>
        </w:rPr>
        <w:t>услуги</w:t>
      </w:r>
    </w:p>
    <w:p w:rsidR="00DA79DF" w:rsidRPr="002862DB" w:rsidRDefault="00DA79DF" w:rsidP="00DA79DF">
      <w:pPr>
        <w:widowControl w:val="0"/>
        <w:autoSpaceDE w:val="0"/>
        <w:autoSpaceDN w:val="0"/>
        <w:spacing w:before="120"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62DB" w:rsidRPr="002862DB" w:rsidRDefault="002862DB" w:rsidP="00DA79DF">
      <w:pPr>
        <w:widowControl w:val="0"/>
        <w:tabs>
          <w:tab w:val="left" w:pos="7932"/>
          <w:tab w:val="left" w:pos="9288"/>
          <w:tab w:val="left" w:pos="9947"/>
        </w:tabs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"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20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A23AD24" wp14:editId="15B5E412">
                <wp:simplePos x="0" y="0"/>
                <wp:positionH relativeFrom="page">
                  <wp:posOffset>808990</wp:posOffset>
                </wp:positionH>
                <wp:positionV relativeFrom="paragraph">
                  <wp:posOffset>200660</wp:posOffset>
                </wp:positionV>
                <wp:extent cx="5752465" cy="1270"/>
                <wp:effectExtent l="8890" t="12065" r="10795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3.7pt;margin-top:15.8pt;width:452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E2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DFB3D88" wp14:editId="2A74970C">
                <wp:simplePos x="0" y="0"/>
                <wp:positionH relativeFrom="page">
                  <wp:posOffset>808990</wp:posOffset>
                </wp:positionH>
                <wp:positionV relativeFrom="paragraph">
                  <wp:posOffset>375920</wp:posOffset>
                </wp:positionV>
                <wp:extent cx="5752465" cy="1270"/>
                <wp:effectExtent l="8890" t="6350" r="10795" b="1143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059"/>
                            <a:gd name="T2" fmla="+- 0 10333 1274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3.7pt;margin-top:29.6pt;width:452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DrGg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" path="m,l9059,e" filled="f" strokeweight=".16906mm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2862DB" w:rsidRPr="002862DB" w:rsidRDefault="002862DB" w:rsidP="002862DB">
      <w:pPr>
        <w:widowControl w:val="0"/>
        <w:numPr>
          <w:ilvl w:val="4"/>
          <w:numId w:val="1"/>
        </w:numPr>
        <w:tabs>
          <w:tab w:val="left" w:pos="4278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Сведения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заявителе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заявитель является 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государственный регистрационный 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 является юридическое</w:t>
            </w:r>
            <w:r w:rsidR="002862DB"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лицо):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лное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946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1.3.1.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866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1.3.2.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18" w:line="276" w:lineRule="exact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заявитель является индивидуальным</w:t>
            </w:r>
            <w:proofErr w:type="gram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1145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5363"/>
        <w:gridCol w:w="3648"/>
      </w:tblGrid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63" w:type="dxa"/>
          </w:tcPr>
          <w:p w:rsidR="002862DB" w:rsidRPr="002862DB" w:rsidRDefault="002862DB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предпринимателем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1.3.3.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государственный регистрационный 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946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лное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1.4.4.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Юр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идический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2862DB" w:rsidRPr="002862DB" w:rsidRDefault="002862DB" w:rsidP="002862DB">
      <w:pPr>
        <w:widowControl w:val="0"/>
        <w:tabs>
          <w:tab w:val="left" w:pos="9292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w w:val="95"/>
          <w:sz w:val="20"/>
        </w:rPr>
        <w:t>(указываются</w:t>
      </w:r>
      <w:r w:rsidRPr="002862DB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0"/>
        </w:rPr>
        <w:t>предоставляемые</w:t>
      </w:r>
      <w:r w:rsidRPr="002862DB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0"/>
        </w:rPr>
        <w:t>документы)</w:t>
      </w:r>
    </w:p>
    <w:p w:rsidR="002862DB" w:rsidRPr="002862DB" w:rsidRDefault="002862DB" w:rsidP="002862DB">
      <w:pPr>
        <w:widowControl w:val="0"/>
        <w:tabs>
          <w:tab w:val="left" w:pos="929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Номер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телефона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почты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связи: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Результат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настоящего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прошу:</w:t>
      </w:r>
    </w:p>
    <w:p w:rsidR="002862DB" w:rsidRPr="002862DB" w:rsidRDefault="002862DB" w:rsidP="002862DB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1504"/>
      </w:tblGrid>
      <w:tr w:rsidR="002862DB" w:rsidRPr="002862DB" w:rsidTr="00CB5C60">
        <w:trPr>
          <w:trHeight w:val="1221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497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862DB" w:rsidRPr="002862DB" w:rsidRDefault="002862DB" w:rsidP="002862DB">
            <w:pPr>
              <w:tabs>
                <w:tab w:val="left" w:pos="588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адресу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8542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2862D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адрес: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25"/>
        </w:trPr>
        <w:tc>
          <w:tcPr>
            <w:tcW w:w="10046" w:type="dxa"/>
            <w:gridSpan w:val="2"/>
          </w:tcPr>
          <w:p w:rsidR="002862DB" w:rsidRPr="002862DB" w:rsidRDefault="002862DB" w:rsidP="002862DB">
            <w:pPr>
              <w:spacing w:before="8"/>
              <w:ind w:right="30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перечисленных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5D37EF3" wp14:editId="2DBA1715">
                <wp:simplePos x="0" y="0"/>
                <wp:positionH relativeFrom="page">
                  <wp:posOffset>3195320</wp:posOffset>
                </wp:positionH>
                <wp:positionV relativeFrom="paragraph">
                  <wp:posOffset>149860</wp:posOffset>
                </wp:positionV>
                <wp:extent cx="1055370" cy="1270"/>
                <wp:effectExtent l="13970" t="5715" r="6985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5032 5032"/>
                            <a:gd name="T1" fmla="*/ T0 w 1662"/>
                            <a:gd name="T2" fmla="+- 0 6693 5032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51.6pt;margin-top:11.8pt;width:83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gSGQMAAK4GAAAOAAAAZHJzL2Uyb0RvYy54bWysVWuO0zAQ/o/EHSz/BHXzaJr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" path="m,l1661,e" filled="f" strokeweight=".176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7143C32" wp14:editId="3E563383">
                <wp:simplePos x="0" y="0"/>
                <wp:positionH relativeFrom="page">
                  <wp:posOffset>4583430</wp:posOffset>
                </wp:positionH>
                <wp:positionV relativeFrom="paragraph">
                  <wp:posOffset>149860</wp:posOffset>
                </wp:positionV>
                <wp:extent cx="1994535" cy="1270"/>
                <wp:effectExtent l="11430" t="5715" r="13335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4535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141"/>
                            <a:gd name="T2" fmla="+- 0 10359 7218"/>
                            <a:gd name="T3" fmla="*/ T2 w 3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1">
                              <a:moveTo>
                                <a:pt x="0" y="0"/>
                              </a:moveTo>
                              <a:lnTo>
                                <a:pt x="3141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60.9pt;margin-top:11.8pt;width:157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/oWGg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" path="m,l3141,e" filled="f" strokeweight=".17608mm">
                <v:path arrowok="t" o:connecttype="custom" o:connectlocs="0,0;199453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6706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031145" wp14:editId="6CBA2E06">
                <wp:simplePos x="0" y="0"/>
                <wp:positionH relativeFrom="page">
                  <wp:posOffset>807720</wp:posOffset>
                </wp:positionH>
                <wp:positionV relativeFrom="paragraph">
                  <wp:posOffset>-1040130</wp:posOffset>
                </wp:positionV>
                <wp:extent cx="1901825" cy="0"/>
                <wp:effectExtent l="7620" t="13335" r="5080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-81.9pt" to="213.35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" strokeweight=".16906mm">
                <w10:wrap anchorx="page"/>
              </v:line>
            </w:pict>
          </mc:Fallback>
        </mc:AlternateContent>
      </w: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</w:p>
    <w:p w:rsid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F5706E" w:rsidRPr="002862DB" w:rsidRDefault="00F5706E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D849198" wp14:editId="21D23FF9">
                <wp:simplePos x="0" y="0"/>
                <wp:positionH relativeFrom="page">
                  <wp:posOffset>2877820</wp:posOffset>
                </wp:positionH>
                <wp:positionV relativeFrom="paragraph">
                  <wp:posOffset>167640</wp:posOffset>
                </wp:positionV>
                <wp:extent cx="3119120" cy="1270"/>
                <wp:effectExtent l="10795" t="8255" r="1333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912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4912"/>
                            <a:gd name="T2" fmla="+- 0 9444 4532"/>
                            <a:gd name="T3" fmla="*/ T2 w 4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2">
                              <a:moveTo>
                                <a:pt x="0" y="0"/>
                              </a:moveTo>
                              <a:lnTo>
                                <a:pt x="4912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26.6pt;margin-top:13.2pt;width:245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MkGAMAAK4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" path="m,l4912,e" filled="f" strokeweight=".16906mm">
                <v:path arrowok="t" o:connecttype="custom" o:connectlocs="0,0;311912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62DB" w:rsidRPr="002862DB" w:rsidRDefault="002862DB" w:rsidP="00D93AB3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D93AB3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приеме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документов,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необходимых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для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предоставления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услуги</w:t>
      </w:r>
    </w:p>
    <w:p w:rsidR="002862DB" w:rsidRPr="002862DB" w:rsidRDefault="002862DB" w:rsidP="00D93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9ECFF70" wp14:editId="34102635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5705475" cy="1270"/>
                <wp:effectExtent l="10160" t="8255" r="8890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8985"/>
                            <a:gd name="T2" fmla="+- 0 10261 127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.8pt;margin-top:15.8pt;width:449.2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" path="m,l8985,e" filled="f" strokeweight=".16906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tabs>
          <w:tab w:val="left" w:pos="5065"/>
          <w:tab w:val="left" w:pos="6851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услуге «Признание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 жилого дома садовым домом»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от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149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предоставлении услуги подано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 орган местного самоуправления или организацию,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входит предоставление услуг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2324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«б»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предоставлением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указанным лицом)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49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Указываются исчерпывающий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содержащих противоречия</w:t>
            </w:r>
          </w:p>
        </w:tc>
      </w:tr>
      <w:tr w:rsidR="002862DB" w:rsidRPr="002862DB" w:rsidTr="00CB5C60">
        <w:trPr>
          <w:trHeight w:val="149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«в»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предоставленные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Указываются исчерпывающий перечень документов, содержащих противоречия, указываются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такого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2862DB" w:rsidRPr="002862DB" w:rsidTr="00CB5C60">
        <w:trPr>
          <w:trHeight w:val="67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«г»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подтверждения, наличие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proofErr w:type="gramEnd"/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49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исчерпывающий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документов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946"/>
        </w:trPr>
        <w:tc>
          <w:tcPr>
            <w:tcW w:w="1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использовать информацию и сведения,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содержащиеся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 для предоставления услуги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противоречия, указываются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такого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«д»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 заполнение полей в форме заявления,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интерактивной форме заявления на ЕПГУ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«е»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«ж»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предоставление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неполного комплекта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 предоставления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«з»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лицом,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имеющим полномочий представлять интересы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8" w:after="0" w:line="240" w:lineRule="auto"/>
        <w:ind w:right="7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A9693C5" wp14:editId="2DAFE893">
                <wp:simplePos x="0" y="0"/>
                <wp:positionH relativeFrom="page">
                  <wp:posOffset>810260</wp:posOffset>
                </wp:positionH>
                <wp:positionV relativeFrom="paragraph">
                  <wp:posOffset>199390</wp:posOffset>
                </wp:positionV>
                <wp:extent cx="4438015" cy="1270"/>
                <wp:effectExtent l="10160" t="12065" r="952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01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6989"/>
                            <a:gd name="T2" fmla="+- 0 8264 1276"/>
                            <a:gd name="T3" fmla="*/ T2 w 6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89">
                              <a:moveTo>
                                <a:pt x="0" y="0"/>
                              </a:moveTo>
                              <a:lnTo>
                                <a:pt x="6988" y="0"/>
                              </a:lnTo>
                            </a:path>
                          </a:pathLst>
                        </a:custGeom>
                        <a:noFill/>
                        <a:ln w="7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pt;margin-top:15.7pt;width:349.4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" path="m,l6988,e" filled="f" strokeweight=".19722mm">
                <v:path arrowok="t" o:connecttype="custom" o:connectlocs="0,0;443738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07A1A7B" wp14:editId="7756BAAB">
                <wp:simplePos x="0" y="0"/>
                <wp:positionH relativeFrom="page">
                  <wp:posOffset>791210</wp:posOffset>
                </wp:positionH>
                <wp:positionV relativeFrom="paragraph">
                  <wp:posOffset>208280</wp:posOffset>
                </wp:positionV>
                <wp:extent cx="1978025" cy="1270"/>
                <wp:effectExtent l="10160" t="12065" r="1206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115"/>
                            <a:gd name="T2" fmla="+- 0 4361 1246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2.3pt;margin-top:16.4pt;width:155.7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5MGwMAAK4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" path="m,l3115,e" filled="f" strokeweight=".17608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5443818" wp14:editId="3528C1DE">
                <wp:simplePos x="0" y="0"/>
                <wp:positionH relativeFrom="page">
                  <wp:posOffset>3145790</wp:posOffset>
                </wp:positionH>
                <wp:positionV relativeFrom="paragraph">
                  <wp:posOffset>208280</wp:posOffset>
                </wp:positionV>
                <wp:extent cx="1079500" cy="1270"/>
                <wp:effectExtent l="12065" t="12065" r="1333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1700"/>
                            <a:gd name="T2" fmla="+- 0 6653 4954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7.7pt;margin-top:16.4pt;width:8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" path="m,l1699,e" filled="f" strokeweight=".17608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7A2309F" wp14:editId="24302ED6">
                <wp:simplePos x="0" y="0"/>
                <wp:positionH relativeFrom="page">
                  <wp:posOffset>4673600</wp:posOffset>
                </wp:positionH>
                <wp:positionV relativeFrom="paragraph">
                  <wp:posOffset>208280</wp:posOffset>
                </wp:positionV>
                <wp:extent cx="2121535" cy="1270"/>
                <wp:effectExtent l="6350" t="12065" r="5715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7360 7360"/>
                            <a:gd name="T1" fmla="*/ T0 w 3341"/>
                            <a:gd name="T2" fmla="+- 0 10700 7360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0" y="0"/>
                              </a:lnTo>
                            </a:path>
                          </a:pathLst>
                        </a:custGeom>
                        <a:noFill/>
                        <a:ln w="63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68pt;margin-top:16.4pt;width:167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" path="m,l3340,e" filled="f" strokeweight=".17608mm">
                <v:path arrowok="t" o:connecttype="custom" o:connectlocs="0,0;2120900,0" o:connectangles="0,0"/>
                <w10:wrap type="topAndBottom" anchorx="page"/>
              </v:shape>
            </w:pict>
          </mc:Fallback>
        </mc:AlternateContent>
      </w:r>
    </w:p>
    <w:p w:rsidR="002862DB" w:rsidRPr="002862DB" w:rsidRDefault="002862DB" w:rsidP="002862DB">
      <w:pPr>
        <w:widowControl w:val="0"/>
        <w:tabs>
          <w:tab w:val="left" w:pos="3106"/>
          <w:tab w:val="left" w:pos="5706"/>
        </w:tabs>
        <w:autoSpaceDE w:val="0"/>
        <w:autoSpaceDN w:val="0"/>
        <w:spacing w:before="8" w:after="0" w:line="240" w:lineRule="auto"/>
        <w:ind w:right="1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1F014E" w:rsidP="001F014E">
      <w:pPr>
        <w:widowControl w:val="0"/>
        <w:autoSpaceDE w:val="0"/>
        <w:autoSpaceDN w:val="0"/>
        <w:spacing w:before="175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1F014E" w:rsidRDefault="002862DB" w:rsidP="00CB5C60">
      <w:pPr>
        <w:widowControl w:val="0"/>
        <w:autoSpaceDE w:val="0"/>
        <w:autoSpaceDN w:val="0"/>
        <w:spacing w:after="0" w:line="252" w:lineRule="exact"/>
        <w:ind w:right="3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Состав,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последовательность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сроки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выполнения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административных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процедур</w:t>
      </w:r>
      <w:r w:rsidRPr="001F014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(действий)</w:t>
      </w:r>
      <w:r w:rsidRPr="001F014E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предоставлении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государственной</w:t>
      </w:r>
      <w:proofErr w:type="gramEnd"/>
    </w:p>
    <w:p w:rsidR="002862DB" w:rsidRPr="001F014E" w:rsidRDefault="002862DB" w:rsidP="00CB5C60">
      <w:pPr>
        <w:widowControl w:val="0"/>
        <w:autoSpaceDE w:val="0"/>
        <w:autoSpaceDN w:val="0"/>
        <w:spacing w:after="0" w:line="252" w:lineRule="exact"/>
        <w:ind w:right="2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14E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(муниципальной)</w:t>
      </w:r>
      <w:r w:rsidRPr="001F014E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услуги</w:t>
      </w:r>
    </w:p>
    <w:p w:rsidR="002862DB" w:rsidRPr="001F014E" w:rsidRDefault="002862DB" w:rsidP="00CB5C60">
      <w:pPr>
        <w:widowControl w:val="0"/>
        <w:autoSpaceDE w:val="0"/>
        <w:autoSpaceDN w:val="0"/>
        <w:spacing w:before="1" w:after="0" w:line="240" w:lineRule="auto"/>
        <w:ind w:right="2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14E">
        <w:rPr>
          <w:rFonts w:ascii="Times New Roman" w:eastAsia="Times New Roman" w:hAnsi="Times New Roman" w:cs="Times New Roman"/>
          <w:sz w:val="28"/>
          <w:szCs w:val="28"/>
        </w:rPr>
        <w:t>«Признание</w:t>
      </w:r>
      <w:r w:rsidRPr="001F014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</w:t>
      </w:r>
    </w:p>
    <w:p w:rsidR="002862DB" w:rsidRPr="001F014E" w:rsidRDefault="002862DB" w:rsidP="00CB5C60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2DB" w:rsidRPr="002862DB" w:rsidRDefault="002862DB" w:rsidP="00CB5C60">
      <w:pPr>
        <w:widowControl w:val="0"/>
        <w:autoSpaceDE w:val="0"/>
        <w:autoSpaceDN w:val="0"/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Описание административных процедур и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административных действий услуги</w:t>
      </w:r>
      <w:r w:rsidRPr="00286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«Признание садового дома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жилым домом и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жилого дома садовым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домом»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769"/>
        </w:trPr>
        <w:tc>
          <w:tcPr>
            <w:tcW w:w="1955" w:type="dxa"/>
          </w:tcPr>
          <w:p w:rsidR="002862DB" w:rsidRPr="002862DB" w:rsidRDefault="002862DB" w:rsidP="002862DB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начала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процедуры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spacing w:before="1"/>
              <w:ind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административных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2DB" w:rsidRPr="002862DB" w:rsidRDefault="002862DB" w:rsidP="002862DB">
            <w:pPr>
              <w:spacing w:before="1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административных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лицо,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выполнение административно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Место выполнения административно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действия/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используемая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информационная</w:t>
            </w:r>
          </w:p>
          <w:p w:rsidR="002862DB" w:rsidRPr="002862DB" w:rsidRDefault="002862DB" w:rsidP="002862DB">
            <w:pPr>
              <w:spacing w:line="232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 административного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действия, способ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фиксации</w:t>
            </w:r>
          </w:p>
        </w:tc>
      </w:tr>
      <w:tr w:rsidR="002862DB" w:rsidRPr="002862DB" w:rsidTr="00CB5C60">
        <w:trPr>
          <w:trHeight w:val="395"/>
        </w:trPr>
        <w:tc>
          <w:tcPr>
            <w:tcW w:w="1955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862DB" w:rsidRPr="002862DB" w:rsidTr="00CB5C60">
        <w:trPr>
          <w:trHeight w:val="3030"/>
        </w:trPr>
        <w:tc>
          <w:tcPr>
            <w:tcW w:w="1955" w:type="dxa"/>
          </w:tcPr>
          <w:p w:rsidR="002862DB" w:rsidRPr="002862DB" w:rsidRDefault="002862DB" w:rsidP="002862D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Поступление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и документов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и проверка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комплектности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 на наличие/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оснований для отказа</w:t>
            </w:r>
            <w:r w:rsidRPr="002862D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приеме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документов, предусмотренных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пунктом 2.13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ind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регистрация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и документов в ГИС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(присвоение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номера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датирование);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назначение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лица, ответственного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предоставление муниципальной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и передача</w:t>
            </w:r>
          </w:p>
          <w:p w:rsidR="002862DB" w:rsidRPr="002862DB" w:rsidRDefault="002862DB" w:rsidP="002862DB">
            <w:pPr>
              <w:spacing w:line="230" w:lineRule="exact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 оснований для отказа в приеме</w:t>
            </w:r>
          </w:p>
          <w:p w:rsidR="002862DB" w:rsidRPr="002862DB" w:rsidRDefault="002862DB" w:rsidP="002862DB">
            <w:pPr>
              <w:spacing w:line="234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ind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4041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личный кабинет на ЕПГУ уведомления о недостоверности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документов, с указанием на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соответствующий документ, предусмотренный пунктом Административного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либо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выявленных</w:t>
            </w:r>
          </w:p>
          <w:p w:rsidR="002862DB" w:rsidRPr="002862DB" w:rsidRDefault="002862DB" w:rsidP="002862DB">
            <w:pPr>
              <w:spacing w:line="229" w:lineRule="exact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нарушениях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4041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выявления нарушений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предоставленных необходимых документов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(сведений из документов), не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исправления выявленных нарушений,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 в электронной форме 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862DB" w:rsidRPr="002862DB" w:rsidRDefault="002862DB" w:rsidP="002862DB">
            <w:pPr>
              <w:spacing w:line="229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766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отказе в приеме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документов,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2862DB" w:rsidRPr="002862DB" w:rsidRDefault="002862DB" w:rsidP="002862DB">
            <w:pPr>
              <w:spacing w:line="252" w:lineRule="exact"/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указанием причин отказа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62DB" w:rsidRPr="002862DB" w:rsidTr="00CB5C60">
        <w:trPr>
          <w:trHeight w:val="3282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отсутствия оснований для отказа в приеме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документов, предусмотренных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пунктом 2.13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Административного регламента, регистрация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 в электронной базе данных по учету</w:t>
            </w:r>
          </w:p>
          <w:p w:rsidR="002862DB" w:rsidRPr="002862DB" w:rsidRDefault="002862DB" w:rsidP="002862DB">
            <w:pPr>
              <w:spacing w:line="229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13" w:type="dxa"/>
            <w:vMerge w:val="restart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37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214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и документов,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представленных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 получения государственной 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ind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line="250" w:lineRule="exact"/>
              <w:ind w:right="19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ое</w:t>
            </w:r>
            <w:proofErr w:type="spellEnd"/>
          </w:p>
          <w:p w:rsidR="002862DB" w:rsidRPr="002862DB" w:rsidRDefault="002862DB" w:rsidP="002862DB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заявителю электронное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приеме заявления к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рассмотрению</w:t>
            </w:r>
          </w:p>
        </w:tc>
      </w:tr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заявителю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электронного</w:t>
            </w:r>
            <w:proofErr w:type="gramEnd"/>
          </w:p>
          <w:p w:rsidR="002862DB" w:rsidRPr="002862DB" w:rsidRDefault="002862DB" w:rsidP="002862DB">
            <w:pPr>
              <w:spacing w:line="234" w:lineRule="exac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приеме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Наличие/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отсутствие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оснований для отказа в приеме</w:t>
            </w:r>
          </w:p>
          <w:p w:rsidR="002862DB" w:rsidRPr="002862DB" w:rsidRDefault="002862DB" w:rsidP="002862DB">
            <w:pPr>
              <w:spacing w:line="234" w:lineRule="exact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к </w:t>
            </w: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рассмотрению</w:t>
            </w:r>
            <w:r w:rsidRPr="002862D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2862DB" w:rsidRPr="002862DB" w:rsidRDefault="002862DB" w:rsidP="002862DB">
            <w:pPr>
              <w:spacing w:line="254" w:lineRule="exact"/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обоснованием отказа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предусмотренных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2.13</w:t>
            </w:r>
          </w:p>
          <w:p w:rsidR="002862DB" w:rsidRPr="002862DB" w:rsidRDefault="002862DB" w:rsidP="002862DB">
            <w:pPr>
              <w:spacing w:line="254" w:lineRule="exact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Административного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3026"/>
        </w:trPr>
        <w:tc>
          <w:tcPr>
            <w:tcW w:w="1955" w:type="dxa"/>
            <w:vMerge w:val="restart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Пакет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зарегистрированн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документов,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поступивших должностному лицу,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межведомственных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запросов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установленные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органы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47" w:lineRule="exact"/>
              <w:ind w:right="-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47" w:lineRule="exact"/>
              <w:ind w:right="8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ностное</w:t>
            </w:r>
            <w:proofErr w:type="spellEnd"/>
          </w:p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орган/ГИС/СМЭ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Наличие документов, необходимых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для предоставления государственной услуги,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находящихся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межведомственного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запроса в органы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(организации), предоставляющие документы (сведения), предусмотренные Административным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регламентом,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2862DB" w:rsidRPr="002862DB" w:rsidRDefault="002862DB" w:rsidP="002862DB">
            <w:pPr>
              <w:spacing w:line="231" w:lineRule="exac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СМЭВ</w:t>
            </w:r>
          </w:p>
        </w:tc>
      </w:tr>
      <w:tr w:rsidR="002862DB" w:rsidRPr="002862DB" w:rsidTr="00CB5C60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ответов 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межведомственные запросы, формирование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орган/ГИС/СМЭ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Получение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документов (сведений), необходимых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 предоставления государственной услуги</w:t>
            </w:r>
          </w:p>
        </w:tc>
      </w:tr>
      <w:tr w:rsidR="002862DB" w:rsidRPr="002862DB" w:rsidTr="00CB5C60">
        <w:trPr>
          <w:trHeight w:val="2020"/>
        </w:trPr>
        <w:tc>
          <w:tcPr>
            <w:tcW w:w="1955" w:type="dxa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Пакет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зарегестрированн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документов,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поступивших должностному лицу,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2862DB" w:rsidRPr="002862DB" w:rsidRDefault="002862DB" w:rsidP="002862DB">
            <w:pPr>
              <w:spacing w:line="232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Проверка соответствия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документов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сведений требованиям нормативных правовых</w:t>
            </w:r>
            <w:r w:rsidRPr="002862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актов</w:t>
            </w:r>
          </w:p>
          <w:p w:rsidR="002862DB" w:rsidRPr="002862DB" w:rsidRDefault="002862DB" w:rsidP="002862DB">
            <w:pPr>
              <w:spacing w:line="232" w:lineRule="exact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или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отсутствие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оснований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предоставления государственной услуги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проекта результата предоставления государственной услуги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505"/>
        </w:trPr>
        <w:tc>
          <w:tcPr>
            <w:tcW w:w="1955" w:type="dxa"/>
          </w:tcPr>
          <w:p w:rsidR="002862DB" w:rsidRPr="002862DB" w:rsidRDefault="002862DB" w:rsidP="002862DB">
            <w:pPr>
              <w:spacing w:line="250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proofErr w:type="spellEnd"/>
          </w:p>
          <w:p w:rsidR="002862DB" w:rsidRPr="002862DB" w:rsidRDefault="002862DB" w:rsidP="002862DB">
            <w:pPr>
              <w:spacing w:line="23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1" w:type="dxa"/>
          </w:tcPr>
          <w:p w:rsidR="002862DB" w:rsidRPr="002862DB" w:rsidRDefault="002862DB" w:rsidP="002862DB">
            <w:pPr>
              <w:spacing w:line="250" w:lineRule="exact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proofErr w:type="spellEnd"/>
          </w:p>
          <w:p w:rsidR="002862DB" w:rsidRPr="002862DB" w:rsidRDefault="002862DB" w:rsidP="002862DB">
            <w:pPr>
              <w:spacing w:line="234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7577"/>
        </w:trPr>
        <w:tc>
          <w:tcPr>
            <w:tcW w:w="1955" w:type="dxa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предоставления государственной услуги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предоставлении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отказе в предоставлении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рассмотрения документов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сведений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услуги;</w:t>
            </w:r>
          </w:p>
          <w:p w:rsidR="002862DB" w:rsidRPr="002862DB" w:rsidRDefault="002862DB" w:rsidP="002862DB">
            <w:pPr>
              <w:spacing w:before="114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 или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иное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уполномоченное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 лицо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по форме, приведенной в Приложении № к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Административному регламенту,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подписанный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усиленной квалифицированной подписью руководителя 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органа или иного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 лица.</w:t>
            </w:r>
          </w:p>
          <w:p w:rsidR="002862DB" w:rsidRPr="002862DB" w:rsidRDefault="002862DB" w:rsidP="002862DB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об отказе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предоставлении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по форме, приведенной в Приложении № к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Административному регламенту,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подписанный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усиленной квалифицированной подписью</w:t>
            </w:r>
          </w:p>
          <w:p w:rsidR="002862DB" w:rsidRPr="002862DB" w:rsidRDefault="002862DB" w:rsidP="002862DB">
            <w:pPr>
              <w:spacing w:line="229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261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органа или иного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 лица.</w:t>
            </w:r>
          </w:p>
        </w:tc>
      </w:tr>
      <w:tr w:rsidR="002862DB" w:rsidRPr="002862DB" w:rsidTr="00CB5C60">
        <w:trPr>
          <w:trHeight w:val="4294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услуги, в форме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должностного лица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 органа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сроки,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установленные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соглашением 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взаимодействии между Уполномоченным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и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центром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орган/АИС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2862D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заявителем в Запросе способа выдачи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центре, а также подача Запроса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многуфункциональн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заявителю в форме бумажного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документа, подтверждающего содержание электронного документа, заверенного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печатью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центра;</w:t>
            </w:r>
          </w:p>
          <w:p w:rsidR="002862DB" w:rsidRPr="002862DB" w:rsidRDefault="002862DB" w:rsidP="002862DB">
            <w:pPr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внесение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изменений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ГИС о выдаче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государственной</w:t>
            </w:r>
          </w:p>
          <w:p w:rsidR="002862DB" w:rsidRPr="002862DB" w:rsidRDefault="002862DB" w:rsidP="002862DB">
            <w:pPr>
              <w:spacing w:line="233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</w:tr>
      <w:tr w:rsidR="002862DB" w:rsidRPr="002862DB" w:rsidTr="00CB5C60">
        <w:trPr>
          <w:trHeight w:val="214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заявителю результата предоставления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 личный кабинет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регистрации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предоставления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50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 государственной услуги, направленный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ЕПГУ</w:t>
            </w:r>
          </w:p>
        </w:tc>
      </w:tr>
      <w:tr w:rsidR="002862DB" w:rsidRPr="002862DB" w:rsidTr="00CB5C60">
        <w:trPr>
          <w:trHeight w:val="299"/>
        </w:trPr>
        <w:tc>
          <w:tcPr>
            <w:tcW w:w="14553" w:type="dxa"/>
            <w:gridSpan w:val="7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(независимо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заявителя)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2391"/>
        </w:trPr>
        <w:tc>
          <w:tcPr>
            <w:tcW w:w="1955" w:type="dxa"/>
            <w:vMerge w:val="restart"/>
          </w:tcPr>
          <w:p w:rsidR="002862DB" w:rsidRPr="002862DB" w:rsidRDefault="002862DB" w:rsidP="002862DB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регистрация 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форме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электронного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окончания процедуры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 решения (в общий срок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не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Внесение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line="250" w:lineRule="exact"/>
              <w:ind w:right="1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едений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862DB" w:rsidRPr="002862DB" w:rsidRDefault="002862DB" w:rsidP="002862DB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конечном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предоставления государственной (муниципальной) услуги</w:t>
            </w:r>
          </w:p>
        </w:tc>
      </w:tr>
      <w:tr w:rsidR="002862DB" w:rsidRPr="002862DB" w:rsidTr="00CB5C60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в форме в форме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документа, подписанного усиленной квалифицированной электронной подписью 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должностного лица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 органа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сроки,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установленные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соглашением 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взаимодействии между Уполномоченным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и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центром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орган/АИС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2862D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заявителем в Запросе способа выдачи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центре, а также подача Запроса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заявителю в форме бумажного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документа, подтверждающего содержание электронного документа, заверенного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печатью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центра;</w:t>
            </w:r>
          </w:p>
          <w:p w:rsidR="002862DB" w:rsidRPr="002862DB" w:rsidRDefault="002862DB" w:rsidP="002862DB">
            <w:pPr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ГИС о выдаче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государственной (муниципальной)</w:t>
            </w:r>
          </w:p>
          <w:p w:rsidR="002862DB" w:rsidRPr="002862DB" w:rsidRDefault="002862DB" w:rsidP="002862DB">
            <w:pPr>
              <w:spacing w:line="233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C17E4F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Направление заявителю</w:t>
            </w:r>
          </w:p>
          <w:p w:rsidR="002862DB" w:rsidRPr="00C17E4F" w:rsidRDefault="002862DB" w:rsidP="002862DB">
            <w:pPr>
              <w:spacing w:line="25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предоставления</w:t>
            </w:r>
            <w:r w:rsid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 личный кабинет ЕПГУ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регистрации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</w:t>
            </w:r>
          </w:p>
          <w:p w:rsidR="00C17E4F" w:rsidRPr="00AD6628" w:rsidRDefault="002862DB" w:rsidP="00C17E4F">
            <w:pPr>
              <w:spacing w:line="250" w:lineRule="exact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AD66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(муниципальной)</w:t>
            </w:r>
          </w:p>
          <w:p w:rsidR="002862DB" w:rsidRPr="002862DB" w:rsidRDefault="00C17E4F" w:rsidP="00C17E4F">
            <w:pPr>
              <w:spacing w:line="254" w:lineRule="exact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лицо</w:t>
            </w:r>
          </w:p>
          <w:p w:rsidR="002862DB" w:rsidRPr="002862DB" w:rsidRDefault="002862DB" w:rsidP="002862DB">
            <w:pPr>
              <w:spacing w:line="254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</w:t>
            </w:r>
            <w:r w:rsidR="00C17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ответственное за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(муниципальной</w:t>
            </w:r>
            <w:r w:rsidR="00D93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услуги</w:t>
            </w:r>
            <w:r w:rsidR="00D93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50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C17E4F" w:rsidRDefault="002862DB" w:rsidP="002862DB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(муниципальной)</w:t>
            </w:r>
          </w:p>
          <w:p w:rsidR="002862DB" w:rsidRPr="00C17E4F" w:rsidRDefault="002862DB" w:rsidP="002862DB">
            <w:pPr>
              <w:spacing w:line="234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услуги,</w:t>
            </w:r>
            <w:r w:rsid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направленный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="00C17E4F"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17E4F"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на ЕПГУ</w:t>
            </w:r>
            <w:proofErr w:type="gramEnd"/>
          </w:p>
        </w:tc>
      </w:tr>
    </w:tbl>
    <w:p w:rsidR="002862DB" w:rsidRDefault="002862DB" w:rsidP="002862DB">
      <w:pPr>
        <w:widowControl w:val="0"/>
        <w:autoSpaceDE w:val="0"/>
        <w:autoSpaceDN w:val="0"/>
        <w:spacing w:after="0" w:line="2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Default="00C17E4F" w:rsidP="00C17E4F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9A5" w:rsidRPr="00CB5C60" w:rsidRDefault="00E039A5" w:rsidP="00C17E4F">
      <w:pPr>
        <w:jc w:val="center"/>
        <w:rPr>
          <w:sz w:val="24"/>
          <w:szCs w:val="24"/>
        </w:rPr>
      </w:pPr>
    </w:p>
    <w:sectPr w:rsidR="00E039A5" w:rsidRPr="00CB5C60" w:rsidSect="00C17E4F"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6" w:rsidRDefault="00C42E66" w:rsidP="00FB1214">
      <w:pPr>
        <w:spacing w:after="0" w:line="240" w:lineRule="auto"/>
      </w:pPr>
      <w:r>
        <w:separator/>
      </w:r>
    </w:p>
  </w:endnote>
  <w:endnote w:type="continuationSeparator" w:id="0">
    <w:p w:rsidR="00C42E66" w:rsidRDefault="00C42E66" w:rsidP="00FB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D" w:rsidRDefault="00C63F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D" w:rsidRDefault="00C63F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D" w:rsidRDefault="00C63F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6" w:rsidRDefault="00C42E66" w:rsidP="00FB1214">
      <w:pPr>
        <w:spacing w:after="0" w:line="240" w:lineRule="auto"/>
      </w:pPr>
      <w:r>
        <w:separator/>
      </w:r>
    </w:p>
  </w:footnote>
  <w:footnote w:type="continuationSeparator" w:id="0">
    <w:p w:rsidR="00C42E66" w:rsidRDefault="00C42E66" w:rsidP="00FB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100"/>
      <w:docPartObj>
        <w:docPartGallery w:val="Page Numbers (Top of Page)"/>
        <w:docPartUnique/>
      </w:docPartObj>
    </w:sdtPr>
    <w:sdtEndPr/>
    <w:sdtContent>
      <w:p w:rsidR="00284FBB" w:rsidRDefault="00284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5F">
          <w:rPr>
            <w:noProof/>
          </w:rPr>
          <w:t>24</w:t>
        </w:r>
        <w:r>
          <w:fldChar w:fldCharType="end"/>
        </w:r>
      </w:p>
    </w:sdtContent>
  </w:sdt>
  <w:p w:rsidR="00284FBB" w:rsidRDefault="00284F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D" w:rsidRDefault="00C63F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16136"/>
      <w:docPartObj>
        <w:docPartGallery w:val="Page Numbers (Top of Page)"/>
        <w:docPartUnique/>
      </w:docPartObj>
    </w:sdtPr>
    <w:sdtEndPr/>
    <w:sdtContent>
      <w:p w:rsidR="00C63FAD" w:rsidRDefault="00C63F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5F">
          <w:rPr>
            <w:noProof/>
          </w:rPr>
          <w:t>56</w:t>
        </w:r>
        <w:r>
          <w:fldChar w:fldCharType="end"/>
        </w:r>
      </w:p>
    </w:sdtContent>
  </w:sdt>
  <w:p w:rsidR="00C63FAD" w:rsidRDefault="00C63FA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D" w:rsidRDefault="00C63F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CAF"/>
    <w:multiLevelType w:val="multilevel"/>
    <w:tmpl w:val="616AB61E"/>
    <w:lvl w:ilvl="0">
      <w:start w:val="4"/>
      <w:numFmt w:val="decimal"/>
      <w:lvlText w:val="%1"/>
      <w:lvlJc w:val="left"/>
      <w:pPr>
        <w:ind w:left="235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1">
    <w:nsid w:val="0C49023F"/>
    <w:multiLevelType w:val="hybridMultilevel"/>
    <w:tmpl w:val="B97ECAA6"/>
    <w:lvl w:ilvl="0" w:tplc="FA9263F6">
      <w:start w:val="1"/>
      <w:numFmt w:val="upperRoman"/>
      <w:lvlText w:val="%1."/>
      <w:lvlJc w:val="left"/>
      <w:pPr>
        <w:ind w:left="1739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2A742896">
      <w:numFmt w:val="bullet"/>
      <w:lvlText w:val="•"/>
      <w:lvlJc w:val="left"/>
      <w:pPr>
        <w:ind w:left="4802" w:hanging="179"/>
      </w:pPr>
      <w:rPr>
        <w:rFonts w:hint="default"/>
        <w:lang w:val="ru-RU" w:eastAsia="en-US" w:bidi="ar-SA"/>
      </w:rPr>
    </w:lvl>
    <w:lvl w:ilvl="2" w:tplc="6896BBE2">
      <w:numFmt w:val="bullet"/>
      <w:lvlText w:val="•"/>
      <w:lvlJc w:val="left"/>
      <w:pPr>
        <w:ind w:left="5424" w:hanging="179"/>
      </w:pPr>
      <w:rPr>
        <w:rFonts w:hint="default"/>
        <w:lang w:val="ru-RU" w:eastAsia="en-US" w:bidi="ar-SA"/>
      </w:rPr>
    </w:lvl>
    <w:lvl w:ilvl="3" w:tplc="54828E68">
      <w:numFmt w:val="bullet"/>
      <w:lvlText w:val="•"/>
      <w:lvlJc w:val="left"/>
      <w:pPr>
        <w:ind w:left="6046" w:hanging="179"/>
      </w:pPr>
      <w:rPr>
        <w:rFonts w:hint="default"/>
        <w:lang w:val="ru-RU" w:eastAsia="en-US" w:bidi="ar-SA"/>
      </w:rPr>
    </w:lvl>
    <w:lvl w:ilvl="4" w:tplc="95B82542">
      <w:numFmt w:val="bullet"/>
      <w:lvlText w:val="•"/>
      <w:lvlJc w:val="left"/>
      <w:pPr>
        <w:ind w:left="6668" w:hanging="179"/>
      </w:pPr>
      <w:rPr>
        <w:rFonts w:hint="default"/>
        <w:lang w:val="ru-RU" w:eastAsia="en-US" w:bidi="ar-SA"/>
      </w:rPr>
    </w:lvl>
    <w:lvl w:ilvl="5" w:tplc="B53E7DAE">
      <w:numFmt w:val="bullet"/>
      <w:lvlText w:val="•"/>
      <w:lvlJc w:val="left"/>
      <w:pPr>
        <w:ind w:left="7290" w:hanging="179"/>
      </w:pPr>
      <w:rPr>
        <w:rFonts w:hint="default"/>
        <w:lang w:val="ru-RU" w:eastAsia="en-US" w:bidi="ar-SA"/>
      </w:rPr>
    </w:lvl>
    <w:lvl w:ilvl="6" w:tplc="0406C3F6">
      <w:numFmt w:val="bullet"/>
      <w:lvlText w:val="•"/>
      <w:lvlJc w:val="left"/>
      <w:pPr>
        <w:ind w:left="7912" w:hanging="179"/>
      </w:pPr>
      <w:rPr>
        <w:rFonts w:hint="default"/>
        <w:lang w:val="ru-RU" w:eastAsia="en-US" w:bidi="ar-SA"/>
      </w:rPr>
    </w:lvl>
    <w:lvl w:ilvl="7" w:tplc="385A4664">
      <w:numFmt w:val="bullet"/>
      <w:lvlText w:val="•"/>
      <w:lvlJc w:val="left"/>
      <w:pPr>
        <w:ind w:left="8534" w:hanging="179"/>
      </w:pPr>
      <w:rPr>
        <w:rFonts w:hint="default"/>
        <w:lang w:val="ru-RU" w:eastAsia="en-US" w:bidi="ar-SA"/>
      </w:rPr>
    </w:lvl>
    <w:lvl w:ilvl="8" w:tplc="C040C73E">
      <w:numFmt w:val="bullet"/>
      <w:lvlText w:val="•"/>
      <w:lvlJc w:val="left"/>
      <w:pPr>
        <w:ind w:left="9156" w:hanging="179"/>
      </w:pPr>
      <w:rPr>
        <w:rFonts w:hint="default"/>
        <w:lang w:val="ru-RU" w:eastAsia="en-US" w:bidi="ar-SA"/>
      </w:rPr>
    </w:lvl>
  </w:abstractNum>
  <w:abstractNum w:abstractNumId="2">
    <w:nsid w:val="1CF80A08"/>
    <w:multiLevelType w:val="multilevel"/>
    <w:tmpl w:val="469E7B10"/>
    <w:lvl w:ilvl="0">
      <w:start w:val="4"/>
      <w:numFmt w:val="decimal"/>
      <w:lvlText w:val="%1"/>
      <w:lvlJc w:val="left"/>
      <w:pPr>
        <w:ind w:left="23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abstractNum w:abstractNumId="3">
    <w:nsid w:val="27D72E68"/>
    <w:multiLevelType w:val="multilevel"/>
    <w:tmpl w:val="9B521C4A"/>
    <w:lvl w:ilvl="0">
      <w:start w:val="1"/>
      <w:numFmt w:val="decimal"/>
      <w:lvlText w:val="%1"/>
      <w:lvlJc w:val="left"/>
      <w:pPr>
        <w:ind w:left="23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4">
    <w:nsid w:val="396E709B"/>
    <w:multiLevelType w:val="multilevel"/>
    <w:tmpl w:val="C9C07C62"/>
    <w:lvl w:ilvl="0">
      <w:start w:val="2"/>
      <w:numFmt w:val="decimal"/>
      <w:lvlText w:val="%1"/>
      <w:lvlJc w:val="left"/>
      <w:pPr>
        <w:ind w:left="235" w:hanging="70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abstractNum w:abstractNumId="5">
    <w:nsid w:val="3AF20AA3"/>
    <w:multiLevelType w:val="multilevel"/>
    <w:tmpl w:val="5AC0EC20"/>
    <w:lvl w:ilvl="0">
      <w:start w:val="3"/>
      <w:numFmt w:val="decimal"/>
      <w:lvlText w:val="%1"/>
      <w:lvlJc w:val="left"/>
      <w:pPr>
        <w:ind w:left="1465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6">
    <w:nsid w:val="486B7135"/>
    <w:multiLevelType w:val="hybridMultilevel"/>
    <w:tmpl w:val="B18861BC"/>
    <w:lvl w:ilvl="0" w:tplc="BE26495C">
      <w:start w:val="1"/>
      <w:numFmt w:val="decimal"/>
      <w:lvlText w:val="%1)"/>
      <w:lvlJc w:val="left"/>
      <w:pPr>
        <w:ind w:left="23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A8E558A">
      <w:numFmt w:val="bullet"/>
      <w:lvlText w:val="•"/>
      <w:lvlJc w:val="left"/>
      <w:pPr>
        <w:ind w:left="1256" w:hanging="318"/>
      </w:pPr>
      <w:rPr>
        <w:rFonts w:hint="default"/>
        <w:lang w:val="ru-RU" w:eastAsia="en-US" w:bidi="ar-SA"/>
      </w:rPr>
    </w:lvl>
    <w:lvl w:ilvl="2" w:tplc="FFE46FA2">
      <w:numFmt w:val="bullet"/>
      <w:lvlText w:val="•"/>
      <w:lvlJc w:val="left"/>
      <w:pPr>
        <w:ind w:left="2272" w:hanging="318"/>
      </w:pPr>
      <w:rPr>
        <w:rFonts w:hint="default"/>
        <w:lang w:val="ru-RU" w:eastAsia="en-US" w:bidi="ar-SA"/>
      </w:rPr>
    </w:lvl>
    <w:lvl w:ilvl="3" w:tplc="0CBA7F10">
      <w:numFmt w:val="bullet"/>
      <w:lvlText w:val="•"/>
      <w:lvlJc w:val="left"/>
      <w:pPr>
        <w:ind w:left="3288" w:hanging="318"/>
      </w:pPr>
      <w:rPr>
        <w:rFonts w:hint="default"/>
        <w:lang w:val="ru-RU" w:eastAsia="en-US" w:bidi="ar-SA"/>
      </w:rPr>
    </w:lvl>
    <w:lvl w:ilvl="4" w:tplc="FBD2515C">
      <w:numFmt w:val="bullet"/>
      <w:lvlText w:val="•"/>
      <w:lvlJc w:val="left"/>
      <w:pPr>
        <w:ind w:left="4304" w:hanging="318"/>
      </w:pPr>
      <w:rPr>
        <w:rFonts w:hint="default"/>
        <w:lang w:val="ru-RU" w:eastAsia="en-US" w:bidi="ar-SA"/>
      </w:rPr>
    </w:lvl>
    <w:lvl w:ilvl="5" w:tplc="B1266FF2">
      <w:numFmt w:val="bullet"/>
      <w:lvlText w:val="•"/>
      <w:lvlJc w:val="left"/>
      <w:pPr>
        <w:ind w:left="5320" w:hanging="318"/>
      </w:pPr>
      <w:rPr>
        <w:rFonts w:hint="default"/>
        <w:lang w:val="ru-RU" w:eastAsia="en-US" w:bidi="ar-SA"/>
      </w:rPr>
    </w:lvl>
    <w:lvl w:ilvl="6" w:tplc="FE4075D2">
      <w:numFmt w:val="bullet"/>
      <w:lvlText w:val="•"/>
      <w:lvlJc w:val="left"/>
      <w:pPr>
        <w:ind w:left="6336" w:hanging="318"/>
      </w:pPr>
      <w:rPr>
        <w:rFonts w:hint="default"/>
        <w:lang w:val="ru-RU" w:eastAsia="en-US" w:bidi="ar-SA"/>
      </w:rPr>
    </w:lvl>
    <w:lvl w:ilvl="7" w:tplc="9CB8EE6A">
      <w:numFmt w:val="bullet"/>
      <w:lvlText w:val="•"/>
      <w:lvlJc w:val="left"/>
      <w:pPr>
        <w:ind w:left="7352" w:hanging="318"/>
      </w:pPr>
      <w:rPr>
        <w:rFonts w:hint="default"/>
        <w:lang w:val="ru-RU" w:eastAsia="en-US" w:bidi="ar-SA"/>
      </w:rPr>
    </w:lvl>
    <w:lvl w:ilvl="8" w:tplc="F27AC5B6">
      <w:numFmt w:val="bullet"/>
      <w:lvlText w:val="•"/>
      <w:lvlJc w:val="left"/>
      <w:pPr>
        <w:ind w:left="8368" w:hanging="318"/>
      </w:pPr>
      <w:rPr>
        <w:rFonts w:hint="default"/>
        <w:lang w:val="ru-RU" w:eastAsia="en-US" w:bidi="ar-SA"/>
      </w:rPr>
    </w:lvl>
  </w:abstractNum>
  <w:abstractNum w:abstractNumId="7">
    <w:nsid w:val="4DD368DA"/>
    <w:multiLevelType w:val="multilevel"/>
    <w:tmpl w:val="126ACCBA"/>
    <w:lvl w:ilvl="0">
      <w:start w:val="2"/>
      <w:numFmt w:val="decimal"/>
      <w:lvlText w:val="%1"/>
      <w:lvlJc w:val="left"/>
      <w:pPr>
        <w:ind w:left="2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8">
    <w:nsid w:val="4FCE552B"/>
    <w:multiLevelType w:val="multilevel"/>
    <w:tmpl w:val="91A618CA"/>
    <w:lvl w:ilvl="0">
      <w:start w:val="5"/>
      <w:numFmt w:val="decimal"/>
      <w:lvlText w:val="%1"/>
      <w:lvlJc w:val="left"/>
      <w:pPr>
        <w:ind w:left="23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9">
    <w:nsid w:val="512F3133"/>
    <w:multiLevelType w:val="hybridMultilevel"/>
    <w:tmpl w:val="559E0302"/>
    <w:lvl w:ilvl="0" w:tplc="B4FA6282">
      <w:start w:val="1"/>
      <w:numFmt w:val="decimal"/>
      <w:lvlText w:val="%1)"/>
      <w:lvlJc w:val="left"/>
      <w:pPr>
        <w:ind w:left="23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B07E6C96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0DE201A0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C4440028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43A80F16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2DB048CA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D22EDDE0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82D0E9B4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4AB2FD44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10">
    <w:nsid w:val="514209F1"/>
    <w:multiLevelType w:val="multilevel"/>
    <w:tmpl w:val="7D7C712A"/>
    <w:lvl w:ilvl="0">
      <w:start w:val="6"/>
      <w:numFmt w:val="decimal"/>
      <w:lvlText w:val="%1"/>
      <w:lvlJc w:val="left"/>
      <w:pPr>
        <w:ind w:left="235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11">
    <w:nsid w:val="5DE5668D"/>
    <w:multiLevelType w:val="hybridMultilevel"/>
    <w:tmpl w:val="D2D83C5C"/>
    <w:lvl w:ilvl="0" w:tplc="E1DEAD9C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EE478C0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FE6AD7D2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2DE2C62E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4C9C7DBA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ADCC090E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C9BCC5A4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9F68D2CA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427CFAD0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12">
    <w:nsid w:val="7F56521C"/>
    <w:multiLevelType w:val="hybridMultilevel"/>
    <w:tmpl w:val="93A8FD42"/>
    <w:lvl w:ilvl="0" w:tplc="511272B2">
      <w:start w:val="1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E4"/>
    <w:rsid w:val="000C311B"/>
    <w:rsid w:val="001A79D5"/>
    <w:rsid w:val="001F014E"/>
    <w:rsid w:val="001F335F"/>
    <w:rsid w:val="00284FBB"/>
    <w:rsid w:val="002862DB"/>
    <w:rsid w:val="002C48D3"/>
    <w:rsid w:val="00354D50"/>
    <w:rsid w:val="004659DD"/>
    <w:rsid w:val="004A1A11"/>
    <w:rsid w:val="00551FDB"/>
    <w:rsid w:val="005F1610"/>
    <w:rsid w:val="006105B1"/>
    <w:rsid w:val="00630A5D"/>
    <w:rsid w:val="006B5A57"/>
    <w:rsid w:val="006F2597"/>
    <w:rsid w:val="008400F9"/>
    <w:rsid w:val="008506D0"/>
    <w:rsid w:val="008577C5"/>
    <w:rsid w:val="008A7EBC"/>
    <w:rsid w:val="008E2271"/>
    <w:rsid w:val="0096603E"/>
    <w:rsid w:val="00982A77"/>
    <w:rsid w:val="009B41E4"/>
    <w:rsid w:val="009E2D6E"/>
    <w:rsid w:val="009E68A8"/>
    <w:rsid w:val="00A96CEF"/>
    <w:rsid w:val="00AA31E8"/>
    <w:rsid w:val="00AB2E72"/>
    <w:rsid w:val="00AD0547"/>
    <w:rsid w:val="00AD569F"/>
    <w:rsid w:val="00AD6628"/>
    <w:rsid w:val="00AE3514"/>
    <w:rsid w:val="00B11DBB"/>
    <w:rsid w:val="00B87A0B"/>
    <w:rsid w:val="00BB1084"/>
    <w:rsid w:val="00C17E4F"/>
    <w:rsid w:val="00C305E3"/>
    <w:rsid w:val="00C42E66"/>
    <w:rsid w:val="00C57826"/>
    <w:rsid w:val="00C63FAD"/>
    <w:rsid w:val="00C837EE"/>
    <w:rsid w:val="00CB5C60"/>
    <w:rsid w:val="00D12CDF"/>
    <w:rsid w:val="00D354A6"/>
    <w:rsid w:val="00D42691"/>
    <w:rsid w:val="00D93AB3"/>
    <w:rsid w:val="00DA79DF"/>
    <w:rsid w:val="00E039A5"/>
    <w:rsid w:val="00E5440F"/>
    <w:rsid w:val="00E56C42"/>
    <w:rsid w:val="00E663B9"/>
    <w:rsid w:val="00E96011"/>
    <w:rsid w:val="00F03D98"/>
    <w:rsid w:val="00F5706E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62DB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2D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62DB"/>
  </w:style>
  <w:style w:type="table" w:customStyle="1" w:styleId="TableNormal">
    <w:name w:val="Table Normal"/>
    <w:uiPriority w:val="2"/>
    <w:semiHidden/>
    <w:unhideWhenUsed/>
    <w:qFormat/>
    <w:rsid w:val="00286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2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214"/>
  </w:style>
  <w:style w:type="paragraph" w:styleId="a8">
    <w:name w:val="footer"/>
    <w:basedOn w:val="a"/>
    <w:link w:val="a9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214"/>
  </w:style>
  <w:style w:type="paragraph" w:styleId="aa">
    <w:name w:val="Balloon Text"/>
    <w:basedOn w:val="a"/>
    <w:link w:val="ab"/>
    <w:uiPriority w:val="99"/>
    <w:semiHidden/>
    <w:unhideWhenUsed/>
    <w:rsid w:val="00AB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62DB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2D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62DB"/>
  </w:style>
  <w:style w:type="table" w:customStyle="1" w:styleId="TableNormal">
    <w:name w:val="Table Normal"/>
    <w:uiPriority w:val="2"/>
    <w:semiHidden/>
    <w:unhideWhenUsed/>
    <w:qFormat/>
    <w:rsid w:val="00286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2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214"/>
  </w:style>
  <w:style w:type="paragraph" w:styleId="a8">
    <w:name w:val="footer"/>
    <w:basedOn w:val="a"/>
    <w:link w:val="a9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214"/>
  </w:style>
  <w:style w:type="paragraph" w:styleId="aa">
    <w:name w:val="Balloon Text"/>
    <w:basedOn w:val="a"/>
    <w:link w:val="ab"/>
    <w:uiPriority w:val="99"/>
    <w:semiHidden/>
    <w:unhideWhenUsed/>
    <w:rsid w:val="00AB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suslugi.ru/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8CD0-A8B6-4108-AF43-F8354244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14613</Words>
  <Characters>83297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Владелец</cp:lastModifiedBy>
  <cp:revision>15</cp:revision>
  <cp:lastPrinted>2022-07-27T12:08:00Z</cp:lastPrinted>
  <dcterms:created xsi:type="dcterms:W3CDTF">2022-06-07T08:41:00Z</dcterms:created>
  <dcterms:modified xsi:type="dcterms:W3CDTF">2022-07-27T12:10:00Z</dcterms:modified>
</cp:coreProperties>
</file>