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7A" w:rsidRPr="00587F7A" w:rsidRDefault="00587F7A" w:rsidP="00587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 w:rsidRPr="00587F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7F7A" w:rsidRPr="00587F7A" w:rsidRDefault="00E210E6" w:rsidP="00587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СТАРОТУШКИН</w:t>
      </w:r>
      <w:r w:rsidR="00587F7A" w:rsidRPr="00587F7A">
        <w:rPr>
          <w:rFonts w:ascii="Times New Roman" w:hAnsi="Times New Roman" w:cs="Times New Roman"/>
          <w:b/>
          <w:sz w:val="28"/>
          <w:szCs w:val="28"/>
        </w:rPr>
        <w:t>СКОГО  СЕЛЬСКОГО  ПОСЕЛЕНИЯ</w:t>
      </w:r>
    </w:p>
    <w:p w:rsidR="00587F7A" w:rsidRPr="00587F7A" w:rsidRDefault="00587F7A" w:rsidP="00587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7A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587F7A" w:rsidRPr="00587F7A" w:rsidRDefault="00587F7A" w:rsidP="00587F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F7A" w:rsidRPr="00E210E6" w:rsidRDefault="00587F7A" w:rsidP="00E210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F7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7F7A" w:rsidRPr="00587F7A" w:rsidRDefault="00D850A9" w:rsidP="00587F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87F7A" w:rsidRPr="00587F7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587F7A" w:rsidRPr="00587F7A">
        <w:rPr>
          <w:rFonts w:ascii="Times New Roman" w:hAnsi="Times New Roman" w:cs="Times New Roman"/>
          <w:sz w:val="28"/>
          <w:szCs w:val="28"/>
        </w:rPr>
        <w:t>.202</w:t>
      </w:r>
      <w:r w:rsidR="00587F7A">
        <w:rPr>
          <w:rFonts w:ascii="Times New Roman" w:hAnsi="Times New Roman" w:cs="Times New Roman"/>
          <w:sz w:val="28"/>
          <w:szCs w:val="28"/>
        </w:rPr>
        <w:t xml:space="preserve">3                 </w:t>
      </w:r>
      <w:r w:rsidR="00587F7A" w:rsidRPr="00587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 w:rsidR="00E210E6">
        <w:rPr>
          <w:rFonts w:ascii="Times New Roman" w:hAnsi="Times New Roman" w:cs="Times New Roman"/>
          <w:sz w:val="28"/>
          <w:szCs w:val="28"/>
        </w:rPr>
        <w:t>39</w:t>
      </w:r>
    </w:p>
    <w:p w:rsidR="00587F7A" w:rsidRPr="00587F7A" w:rsidRDefault="00E210E6" w:rsidP="00587F7A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Старая Тушка</w:t>
      </w:r>
    </w:p>
    <w:p w:rsidR="00587F7A" w:rsidRDefault="00587F7A" w:rsidP="00587F7A">
      <w:pPr>
        <w:pStyle w:val="af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10E6">
        <w:rPr>
          <w:b/>
          <w:sz w:val="28"/>
          <w:szCs w:val="28"/>
        </w:rPr>
        <w:t>О внесени</w:t>
      </w:r>
      <w:r w:rsidR="00D850A9">
        <w:rPr>
          <w:b/>
          <w:sz w:val="28"/>
          <w:szCs w:val="28"/>
        </w:rPr>
        <w:t>и изменений в постановление</w:t>
      </w:r>
      <w:r w:rsidR="00E210E6">
        <w:rPr>
          <w:b/>
          <w:sz w:val="28"/>
          <w:szCs w:val="28"/>
        </w:rPr>
        <w:t xml:space="preserve"> администрации Старотушкинского сельского поселения от 10</w:t>
      </w:r>
      <w:r w:rsidR="00D850A9">
        <w:rPr>
          <w:b/>
          <w:sz w:val="28"/>
          <w:szCs w:val="28"/>
        </w:rPr>
        <w:t xml:space="preserve">.01.2023 № </w:t>
      </w:r>
      <w:r w:rsidR="00E210E6">
        <w:rPr>
          <w:b/>
          <w:sz w:val="28"/>
          <w:szCs w:val="28"/>
        </w:rPr>
        <w:t>1</w:t>
      </w:r>
    </w:p>
    <w:p w:rsidR="00D850A9" w:rsidRPr="00ED585C" w:rsidRDefault="00D850A9" w:rsidP="00D850A9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597C40">
        <w:rPr>
          <w:rFonts w:ascii="Times New Roman" w:hAnsi="Times New Roman" w:cs="Times New Roman"/>
          <w:sz w:val="28"/>
          <w:szCs w:val="28"/>
        </w:rPr>
        <w:t>В соответствии с  постановлением Правительства Кировской области от 07.07.2023 № 366-П «О  внесении изменений в постановление Правительства Кировской области от 22.09.2021 № 498-П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 Программы  по противодействию  коррупции в Кировской области на 2021–2024 годы»</w:t>
      </w:r>
      <w:r w:rsidRPr="00597C40">
        <w:rPr>
          <w:rFonts w:ascii="Times New Roman" w:hAnsi="Times New Roman" w:cs="Times New Roman"/>
          <w:sz w:val="28"/>
          <w:szCs w:val="28"/>
        </w:rPr>
        <w:t xml:space="preserve">, </w:t>
      </w:r>
      <w:r w:rsidRPr="00ED585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E210E6">
        <w:rPr>
          <w:rFonts w:ascii="Times New Roman" w:hAnsi="Times New Roman" w:cs="Times New Roman"/>
          <w:sz w:val="28"/>
          <w:szCs w:val="28"/>
        </w:rPr>
        <w:t>Старотушкинского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D585C">
        <w:rPr>
          <w:rFonts w:ascii="Times New Roman" w:hAnsi="Times New Roman" w:cs="Times New Roman"/>
          <w:sz w:val="28"/>
          <w:szCs w:val="28"/>
        </w:rPr>
        <w:t xml:space="preserve">Малмыжского   района ПОСТАНОВЛЯЕТ: </w:t>
      </w:r>
    </w:p>
    <w:p w:rsidR="00D850A9" w:rsidRPr="00ED585C" w:rsidRDefault="00230586" w:rsidP="00230586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50A9" w:rsidRPr="00ED585C">
        <w:rPr>
          <w:rFonts w:ascii="Times New Roman" w:hAnsi="Times New Roman" w:cs="Times New Roman"/>
          <w:sz w:val="28"/>
          <w:szCs w:val="28"/>
        </w:rPr>
        <w:t xml:space="preserve">1. </w:t>
      </w:r>
      <w:r w:rsidR="00D850A9">
        <w:rPr>
          <w:rFonts w:ascii="Times New Roman" w:hAnsi="Times New Roman" w:cs="Times New Roman"/>
          <w:sz w:val="28"/>
          <w:szCs w:val="28"/>
        </w:rPr>
        <w:t xml:space="preserve">Внести изменения  в  постановление администрации </w:t>
      </w:r>
      <w:r w:rsidR="00E210E6">
        <w:rPr>
          <w:rFonts w:ascii="Times New Roman" w:hAnsi="Times New Roman" w:cs="Times New Roman"/>
          <w:sz w:val="28"/>
          <w:szCs w:val="28"/>
        </w:rPr>
        <w:t>Старотушкинского</w:t>
      </w:r>
      <w:r w:rsidR="00D850A9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E210E6">
        <w:rPr>
          <w:rFonts w:ascii="Times New Roman" w:hAnsi="Times New Roman" w:cs="Times New Roman"/>
          <w:sz w:val="28"/>
          <w:szCs w:val="28"/>
        </w:rPr>
        <w:t>ления Малмыжского   района от 10.01.2023 № 1</w:t>
      </w:r>
      <w:r w:rsidR="00D850A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850A9" w:rsidRPr="00C96FA3">
        <w:rPr>
          <w:rFonts w:ascii="Times New Roman" w:hAnsi="Times New Roman" w:cs="Times New Roman"/>
          <w:sz w:val="28"/>
        </w:rPr>
        <w:t>План</w:t>
      </w:r>
      <w:r w:rsidR="00D850A9">
        <w:rPr>
          <w:rFonts w:ascii="Times New Roman" w:hAnsi="Times New Roman" w:cs="Times New Roman"/>
          <w:sz w:val="28"/>
        </w:rPr>
        <w:t>а</w:t>
      </w:r>
      <w:r w:rsidR="00D850A9" w:rsidRPr="00C96FA3">
        <w:rPr>
          <w:rFonts w:ascii="Times New Roman" w:hAnsi="Times New Roman" w:cs="Times New Roman"/>
          <w:sz w:val="28"/>
        </w:rPr>
        <w:t xml:space="preserve"> противодействия коррупции </w:t>
      </w:r>
      <w:r>
        <w:rPr>
          <w:rFonts w:ascii="Times New Roman" w:hAnsi="Times New Roman" w:cs="Times New Roman"/>
          <w:sz w:val="28"/>
        </w:rPr>
        <w:t xml:space="preserve">в муниципальном образовании </w:t>
      </w:r>
      <w:r w:rsidR="00D850A9" w:rsidRPr="00C96FA3">
        <w:rPr>
          <w:rFonts w:ascii="Times New Roman" w:hAnsi="Times New Roman" w:cs="Times New Roman"/>
          <w:sz w:val="28"/>
        </w:rPr>
        <w:t xml:space="preserve"> </w:t>
      </w:r>
      <w:r w:rsidR="00E210E6">
        <w:rPr>
          <w:rFonts w:ascii="Times New Roman" w:hAnsi="Times New Roman" w:cs="Times New Roman"/>
          <w:sz w:val="28"/>
          <w:szCs w:val="28"/>
        </w:rPr>
        <w:t>Старотушкинское</w:t>
      </w:r>
      <w:r w:rsidR="00D850A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50A9">
        <w:rPr>
          <w:rFonts w:ascii="Times New Roman" w:hAnsi="Times New Roman" w:cs="Times New Roman"/>
          <w:sz w:val="28"/>
          <w:szCs w:val="28"/>
        </w:rPr>
        <w:t xml:space="preserve"> поселен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850A9">
        <w:rPr>
          <w:rFonts w:ascii="Times New Roman" w:hAnsi="Times New Roman" w:cs="Times New Roman"/>
          <w:sz w:val="28"/>
          <w:szCs w:val="28"/>
        </w:rPr>
        <w:t xml:space="preserve"> </w:t>
      </w:r>
      <w:r w:rsidR="00D850A9" w:rsidRPr="00C96FA3">
        <w:rPr>
          <w:rFonts w:ascii="Times New Roman" w:hAnsi="Times New Roman" w:cs="Times New Roman"/>
          <w:sz w:val="28"/>
        </w:rPr>
        <w:t>на 20</w:t>
      </w:r>
      <w:r w:rsidR="00D850A9">
        <w:rPr>
          <w:rFonts w:ascii="Times New Roman" w:hAnsi="Times New Roman" w:cs="Times New Roman"/>
          <w:sz w:val="28"/>
        </w:rPr>
        <w:t xml:space="preserve">23 год»,  утвердив  </w:t>
      </w:r>
      <w:r w:rsidR="00D850A9" w:rsidRPr="00C96FA3">
        <w:rPr>
          <w:rFonts w:ascii="Times New Roman" w:hAnsi="Times New Roman" w:cs="Times New Roman"/>
          <w:sz w:val="28"/>
        </w:rPr>
        <w:t xml:space="preserve">План противодействия коррупции </w:t>
      </w:r>
      <w:r>
        <w:rPr>
          <w:rFonts w:ascii="Times New Roman" w:hAnsi="Times New Roman" w:cs="Times New Roman"/>
          <w:sz w:val="28"/>
        </w:rPr>
        <w:t xml:space="preserve">в </w:t>
      </w:r>
      <w:r w:rsidR="00D850A9" w:rsidRPr="00C96FA3">
        <w:rPr>
          <w:rFonts w:ascii="Times New Roman" w:hAnsi="Times New Roman" w:cs="Times New Roman"/>
          <w:sz w:val="28"/>
        </w:rPr>
        <w:t xml:space="preserve">администрации </w:t>
      </w:r>
      <w:r w:rsidR="00E210E6">
        <w:rPr>
          <w:rFonts w:ascii="Times New Roman" w:hAnsi="Times New Roman" w:cs="Times New Roman"/>
          <w:sz w:val="28"/>
          <w:szCs w:val="28"/>
        </w:rPr>
        <w:t>Старотушкинского</w:t>
      </w:r>
      <w:r w:rsidR="00D850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850A9" w:rsidRPr="00C96FA3">
        <w:rPr>
          <w:rFonts w:ascii="Times New Roman" w:hAnsi="Times New Roman" w:cs="Times New Roman"/>
          <w:sz w:val="28"/>
        </w:rPr>
        <w:t>Малмыжского района на 20</w:t>
      </w:r>
      <w:r w:rsidR="00D850A9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</w:t>
      </w:r>
      <w:r w:rsidR="00D850A9" w:rsidRPr="00C96FA3">
        <w:rPr>
          <w:rFonts w:ascii="Times New Roman" w:hAnsi="Times New Roman" w:cs="Times New Roman"/>
          <w:sz w:val="28"/>
        </w:rPr>
        <w:t>год</w:t>
      </w:r>
      <w:r w:rsidR="00D850A9">
        <w:rPr>
          <w:rFonts w:ascii="Times New Roman" w:hAnsi="Times New Roman" w:cs="Times New Roman"/>
          <w:sz w:val="28"/>
        </w:rPr>
        <w:t xml:space="preserve"> (далее – План) в новой редакции</w:t>
      </w:r>
      <w:r w:rsidR="00D850A9" w:rsidRPr="00ED585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850A9" w:rsidRDefault="00230586" w:rsidP="00D850A9">
      <w:pPr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0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50A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850A9">
        <w:rPr>
          <w:rFonts w:ascii="Times New Roman" w:hAnsi="Times New Roman" w:cs="Times New Roman"/>
          <w:sz w:val="28"/>
          <w:szCs w:val="28"/>
        </w:rPr>
        <w:t xml:space="preserve"> </w:t>
      </w:r>
      <w:r w:rsidR="00D850A9" w:rsidRPr="00F7348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850A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210E6">
        <w:rPr>
          <w:rFonts w:ascii="Times New Roman" w:hAnsi="Times New Roman" w:cs="Times New Roman"/>
          <w:sz w:val="28"/>
          <w:szCs w:val="28"/>
        </w:rPr>
        <w:t>Старотушкинского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области.</w:t>
      </w:r>
    </w:p>
    <w:p w:rsidR="00D850A9" w:rsidRPr="006D37D4" w:rsidRDefault="00D850A9" w:rsidP="00D850A9">
      <w:pPr>
        <w:pStyle w:val="ConsTitle"/>
        <w:widowControl/>
        <w:ind w:left="426" w:righ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4B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30586">
        <w:rPr>
          <w:rFonts w:ascii="Times New Roman" w:hAnsi="Times New Roman" w:cs="Times New Roman"/>
          <w:b w:val="0"/>
          <w:sz w:val="28"/>
          <w:szCs w:val="28"/>
        </w:rPr>
        <w:t>3</w:t>
      </w:r>
      <w:r w:rsidRPr="002C44B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305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</w:t>
      </w:r>
      <w:r w:rsidR="00230586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587F7A" w:rsidRDefault="00587F7A" w:rsidP="00587F7A">
      <w:pPr>
        <w:pStyle w:val="af"/>
        <w:ind w:firstLine="708"/>
        <w:jc w:val="both"/>
        <w:rPr>
          <w:sz w:val="28"/>
          <w:szCs w:val="28"/>
        </w:rPr>
      </w:pPr>
    </w:p>
    <w:p w:rsidR="00587F7A" w:rsidRDefault="00587F7A" w:rsidP="00587F7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210E6" w:rsidRDefault="00E210E6" w:rsidP="00587F7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</w:p>
    <w:p w:rsidR="00587F7A" w:rsidRDefault="00587F7A" w:rsidP="00587F7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ED7CD4">
        <w:rPr>
          <w:sz w:val="28"/>
          <w:szCs w:val="28"/>
        </w:rPr>
        <w:t xml:space="preserve">        </w:t>
      </w:r>
      <w:r w:rsidR="00E210E6">
        <w:rPr>
          <w:sz w:val="28"/>
          <w:szCs w:val="28"/>
        </w:rPr>
        <w:t>А.Л. Николаев</w:t>
      </w:r>
      <w:r>
        <w:rPr>
          <w:sz w:val="28"/>
          <w:szCs w:val="28"/>
        </w:rPr>
        <w:t xml:space="preserve">                                             </w:t>
      </w:r>
    </w:p>
    <w:p w:rsidR="00587F7A" w:rsidRDefault="00587F7A" w:rsidP="00587F7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87F7A" w:rsidRDefault="00587F7A" w:rsidP="00587F7A">
      <w:pPr>
        <w:pStyle w:val="af"/>
        <w:ind w:firstLine="708"/>
        <w:jc w:val="both"/>
        <w:rPr>
          <w:sz w:val="28"/>
          <w:szCs w:val="28"/>
        </w:rPr>
      </w:pPr>
    </w:p>
    <w:p w:rsidR="00587F7A" w:rsidRDefault="00587F7A" w:rsidP="00B4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587F7A" w:rsidRDefault="00587F7A" w:rsidP="00B4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587F7A" w:rsidRDefault="00587F7A" w:rsidP="00B4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587F7A" w:rsidRDefault="00587F7A" w:rsidP="00B4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587F7A" w:rsidRDefault="00587F7A" w:rsidP="00E210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808F7" w:rsidRPr="00E210E6" w:rsidRDefault="007808F7" w:rsidP="00B4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10E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808F7" w:rsidRPr="00E210E6" w:rsidRDefault="007808F7" w:rsidP="00B4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4206" w:rsidRPr="00E210E6" w:rsidRDefault="009F4206" w:rsidP="00B4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10E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F4206" w:rsidRPr="00E210E6" w:rsidRDefault="00643FCF" w:rsidP="0064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10E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E210E6" w:rsidRPr="00E210E6" w:rsidRDefault="00E210E6" w:rsidP="0064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10E6">
        <w:rPr>
          <w:rFonts w:ascii="Times New Roman" w:hAnsi="Times New Roman" w:cs="Times New Roman"/>
          <w:bCs/>
          <w:sz w:val="28"/>
          <w:szCs w:val="28"/>
        </w:rPr>
        <w:t>Старотушкинского</w:t>
      </w:r>
      <w:r w:rsidR="00643FCF" w:rsidRPr="00E210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10E6" w:rsidRPr="00E210E6" w:rsidRDefault="00643FCF" w:rsidP="0064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10E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643FCF" w:rsidRPr="00E210E6" w:rsidRDefault="00643FCF" w:rsidP="00643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10E6">
        <w:rPr>
          <w:rFonts w:ascii="Times New Roman" w:hAnsi="Times New Roman" w:cs="Times New Roman"/>
          <w:bCs/>
          <w:sz w:val="28"/>
          <w:szCs w:val="28"/>
        </w:rPr>
        <w:t xml:space="preserve"> от 1</w:t>
      </w:r>
      <w:r w:rsidR="00230586" w:rsidRPr="00E210E6">
        <w:rPr>
          <w:rFonts w:ascii="Times New Roman" w:hAnsi="Times New Roman" w:cs="Times New Roman"/>
          <w:bCs/>
          <w:sz w:val="28"/>
          <w:szCs w:val="28"/>
        </w:rPr>
        <w:t>7</w:t>
      </w:r>
      <w:r w:rsidRPr="00E210E6">
        <w:rPr>
          <w:rFonts w:ascii="Times New Roman" w:hAnsi="Times New Roman" w:cs="Times New Roman"/>
          <w:bCs/>
          <w:sz w:val="28"/>
          <w:szCs w:val="28"/>
        </w:rPr>
        <w:t>.0</w:t>
      </w:r>
      <w:r w:rsidR="00230586" w:rsidRPr="00E210E6">
        <w:rPr>
          <w:rFonts w:ascii="Times New Roman" w:hAnsi="Times New Roman" w:cs="Times New Roman"/>
          <w:bCs/>
          <w:sz w:val="28"/>
          <w:szCs w:val="28"/>
        </w:rPr>
        <w:t>8</w:t>
      </w:r>
      <w:r w:rsidRPr="00E210E6">
        <w:rPr>
          <w:rFonts w:ascii="Times New Roman" w:hAnsi="Times New Roman" w:cs="Times New Roman"/>
          <w:bCs/>
          <w:sz w:val="28"/>
          <w:szCs w:val="28"/>
        </w:rPr>
        <w:t>.2023 №</w:t>
      </w:r>
      <w:r w:rsidR="00E210E6" w:rsidRPr="00E210E6">
        <w:rPr>
          <w:rFonts w:ascii="Times New Roman" w:hAnsi="Times New Roman" w:cs="Times New Roman"/>
          <w:bCs/>
          <w:sz w:val="28"/>
          <w:szCs w:val="28"/>
        </w:rPr>
        <w:t xml:space="preserve"> 39</w:t>
      </w:r>
    </w:p>
    <w:p w:rsidR="009F4206" w:rsidRPr="00E210E6" w:rsidRDefault="00C346FF" w:rsidP="00B41E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10E6">
        <w:rPr>
          <w:rFonts w:ascii="Times New Roman" w:hAnsi="Times New Roman" w:cs="Times New Roman"/>
          <w:bCs/>
          <w:sz w:val="28"/>
          <w:szCs w:val="28"/>
        </w:rPr>
        <w:tab/>
      </w:r>
      <w:r w:rsidRPr="00E210E6">
        <w:rPr>
          <w:rFonts w:ascii="Times New Roman" w:hAnsi="Times New Roman" w:cs="Times New Roman"/>
          <w:bCs/>
          <w:sz w:val="28"/>
          <w:szCs w:val="28"/>
        </w:rPr>
        <w:tab/>
      </w:r>
      <w:r w:rsidRPr="00E210E6">
        <w:rPr>
          <w:rFonts w:ascii="Times New Roman" w:hAnsi="Times New Roman" w:cs="Times New Roman"/>
          <w:bCs/>
          <w:sz w:val="28"/>
          <w:szCs w:val="28"/>
        </w:rPr>
        <w:tab/>
      </w:r>
      <w:r w:rsidRPr="00E210E6">
        <w:rPr>
          <w:rFonts w:ascii="Times New Roman" w:hAnsi="Times New Roman" w:cs="Times New Roman"/>
          <w:bCs/>
          <w:sz w:val="28"/>
          <w:szCs w:val="28"/>
        </w:rPr>
        <w:tab/>
      </w:r>
      <w:r w:rsidRPr="00E210E6">
        <w:rPr>
          <w:rFonts w:ascii="Times New Roman" w:hAnsi="Times New Roman" w:cs="Times New Roman"/>
          <w:bCs/>
          <w:sz w:val="28"/>
          <w:szCs w:val="28"/>
        </w:rPr>
        <w:tab/>
      </w:r>
      <w:r w:rsidRPr="00E210E6">
        <w:rPr>
          <w:rFonts w:ascii="Times New Roman" w:hAnsi="Times New Roman" w:cs="Times New Roman"/>
          <w:bCs/>
          <w:sz w:val="28"/>
          <w:szCs w:val="28"/>
        </w:rPr>
        <w:tab/>
      </w:r>
      <w:r w:rsidR="009F4206" w:rsidRPr="00E210E6">
        <w:rPr>
          <w:rFonts w:ascii="Times New Roman" w:hAnsi="Times New Roman" w:cs="Times New Roman"/>
          <w:bCs/>
          <w:sz w:val="28"/>
          <w:szCs w:val="28"/>
        </w:rPr>
        <w:tab/>
      </w:r>
      <w:r w:rsidRPr="00E210E6">
        <w:rPr>
          <w:rFonts w:ascii="Times New Roman" w:hAnsi="Times New Roman" w:cs="Times New Roman"/>
          <w:bCs/>
          <w:sz w:val="28"/>
          <w:szCs w:val="28"/>
        </w:rPr>
        <w:tab/>
      </w:r>
    </w:p>
    <w:p w:rsidR="009E42F9" w:rsidRDefault="009E42F9" w:rsidP="002146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346FF" w:rsidRDefault="009E42F9" w:rsidP="002146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2F9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</w:t>
      </w:r>
      <w:r w:rsidR="00B41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FC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B41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0E6">
        <w:rPr>
          <w:rFonts w:ascii="Times New Roman" w:hAnsi="Times New Roman" w:cs="Times New Roman"/>
          <w:b/>
          <w:bCs/>
          <w:sz w:val="28"/>
          <w:szCs w:val="28"/>
        </w:rPr>
        <w:t>Старотушкинского</w:t>
      </w:r>
      <w:r w:rsidR="00B41EF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</w:t>
      </w:r>
      <w:r w:rsidR="00643FCF" w:rsidRPr="00643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FCF"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p w:rsidR="009E42F9" w:rsidRDefault="00F47803" w:rsidP="002146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4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662"/>
        <w:gridCol w:w="1560"/>
        <w:gridCol w:w="1560"/>
      </w:tblGrid>
      <w:tr w:rsidR="006152FA" w:rsidRPr="009E42F9" w:rsidTr="00587F7A">
        <w:trPr>
          <w:trHeight w:val="147"/>
          <w:tblHeader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152FA" w:rsidRPr="0021462D" w:rsidRDefault="00487045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52FA" w:rsidRPr="002146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152FA" w:rsidRPr="00214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152FA" w:rsidRPr="002146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21462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21462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21462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6152FA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3" w:rsidRPr="00587F7A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1. Повышение эффективности механизмов противодействия</w:t>
            </w:r>
            <w:r w:rsidR="00587F7A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</w:t>
            </w:r>
          </w:p>
          <w:p w:rsidR="006152FA" w:rsidRPr="0021462D" w:rsidRDefault="006152FA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0937" w:rsidRPr="009E42F9" w:rsidTr="00587F7A">
        <w:trPr>
          <w:trHeight w:val="14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Pr="0021462D" w:rsidRDefault="00CC0937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Pr="0021462D" w:rsidRDefault="00CC0937" w:rsidP="00D844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6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комплекса организационных, разъяснительных и иных мер по соблюдению служащими и работниками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Default="00CC0937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51005A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487045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51005A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соответствие с действующим законодательством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CC3DC4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A364EA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A364EA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A364EA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  по  противодействию коррупции, предусмотренных Планом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CC3DC4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64EA"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8944D0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Pr="0021462D" w:rsidRDefault="008944D0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Pr="0021462D" w:rsidRDefault="008944D0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интересов, обеспечение участия в работе </w:t>
            </w:r>
            <w:r>
              <w:rPr>
                <w:rFonts w:ascii="Times New Roman" w:hAnsi="Times New Roman" w:cs="Times New Roman"/>
              </w:rPr>
              <w:t>к</w:t>
            </w:r>
            <w:r w:rsidRPr="0021462D">
              <w:rPr>
                <w:rFonts w:ascii="Times New Roman" w:hAnsi="Times New Roman" w:cs="Times New Roman"/>
              </w:rPr>
              <w:t>омиссии представителей общественных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Default="008944D0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Default="008944D0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8944D0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Default="008944D0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Pr="0021462D" w:rsidRDefault="008944D0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 антикоррупционного законодательства  Российской Федерации  и кировской области, 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риведение муниципальных правовых актов в соответствие с действующим законодательством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Default="008944D0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0" w:rsidRDefault="008944D0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51005A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3" w:rsidRPr="00587F7A" w:rsidRDefault="0051005A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Антикоррупционные механизмы </w:t>
            </w:r>
            <w:r w:rsidR="007C7011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реализации</w:t>
            </w:r>
            <w:r w:rsidR="00587F7A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кадровой политики</w:t>
            </w:r>
          </w:p>
          <w:p w:rsidR="0051005A" w:rsidRPr="0021462D" w:rsidRDefault="0051005A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BA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A" w:rsidRPr="0021462D" w:rsidRDefault="00A364EA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A" w:rsidRPr="0021462D" w:rsidRDefault="008C44BA" w:rsidP="00D844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462D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1462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1462D">
              <w:rPr>
                <w:rFonts w:ascii="Times New Roman" w:hAnsi="Times New Roman" w:cs="Times New Roman"/>
              </w:rPr>
              <w:t xml:space="preserve"> исполнением муниципальными служащими </w:t>
            </w:r>
            <w:r w:rsidR="00587385" w:rsidRPr="0021462D">
              <w:rPr>
                <w:rFonts w:ascii="Times New Roman" w:hAnsi="Times New Roman" w:cs="Times New Roman"/>
              </w:rPr>
              <w:t xml:space="preserve"> Положения    о </w:t>
            </w:r>
            <w:r w:rsidR="001A6E55" w:rsidRPr="0021462D">
              <w:rPr>
                <w:rFonts w:ascii="Times New Roman" w:hAnsi="Times New Roman" w:cs="Times New Roman"/>
              </w:rPr>
              <w:t>сообщении</w:t>
            </w:r>
            <w:r w:rsidR="00587385" w:rsidRPr="0021462D">
              <w:rPr>
                <w:rFonts w:ascii="Times New Roman" w:hAnsi="Times New Roman" w:cs="Times New Roman"/>
              </w:rPr>
              <w:t xml:space="preserve">  муниципальными  служащими   администрации Малмыжског</w:t>
            </w:r>
            <w:r w:rsidR="001A6E55" w:rsidRPr="0021462D">
              <w:rPr>
                <w:rFonts w:ascii="Times New Roman" w:hAnsi="Times New Roman" w:cs="Times New Roman"/>
              </w:rPr>
              <w:t>о</w:t>
            </w:r>
            <w:r w:rsidR="00587385" w:rsidRPr="0021462D">
              <w:rPr>
                <w:rFonts w:ascii="Times New Roman" w:hAnsi="Times New Roman" w:cs="Times New Roman"/>
              </w:rPr>
              <w:t xml:space="preserve">    района  о  получении </w:t>
            </w:r>
            <w:r w:rsidRPr="0021462D">
              <w:rPr>
                <w:rFonts w:ascii="Times New Roman" w:hAnsi="Times New Roman" w:cs="Times New Roman"/>
              </w:rPr>
              <w:t>подарк</w:t>
            </w:r>
            <w:r w:rsidR="00587385" w:rsidRPr="0021462D">
              <w:rPr>
                <w:rFonts w:ascii="Times New Roman" w:hAnsi="Times New Roman" w:cs="Times New Roman"/>
              </w:rPr>
              <w:t xml:space="preserve">а, его сдаче и оценке, реализации (выкупе) и зачислении   средств,   вырученных  от его реализации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A" w:rsidRPr="0021462D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A" w:rsidRPr="0021462D" w:rsidRDefault="00CC3DC4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44BA"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51005A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716513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14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"/>
            <w:r w:rsidR="00150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8C44BA" w:rsidP="00D844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462D">
              <w:rPr>
                <w:rFonts w:ascii="Times New Roman" w:hAnsi="Times New Roman" w:cs="Times New Roman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</w:t>
            </w:r>
            <w:r w:rsidR="000C6C4D" w:rsidRPr="0021462D">
              <w:rPr>
                <w:rFonts w:ascii="Times New Roman" w:hAnsi="Times New Roman" w:cs="Times New Roman"/>
              </w:rPr>
              <w:t>муниципального</w:t>
            </w:r>
            <w:r w:rsidRPr="0021462D">
              <w:rPr>
                <w:rFonts w:ascii="Times New Roman" w:hAnsi="Times New Roman" w:cs="Times New Roman"/>
              </w:rPr>
              <w:t xml:space="preserve"> служащего к совершению </w:t>
            </w:r>
            <w:r w:rsidRPr="0021462D">
              <w:rPr>
                <w:rFonts w:ascii="Times New Roman" w:hAnsi="Times New Roman" w:cs="Times New Roman"/>
              </w:rPr>
              <w:lastRenderedPageBreak/>
              <w:t xml:space="preserve">коррупционных правонарушений,  </w:t>
            </w:r>
            <w:r w:rsidR="0051005A" w:rsidRPr="0021462D">
              <w:rPr>
                <w:rFonts w:ascii="Times New Roman" w:hAnsi="Times New Roman" w:cs="Times New Roman"/>
              </w:rPr>
              <w:t>уведомлени</w:t>
            </w:r>
            <w:r w:rsidR="000C6C4D" w:rsidRPr="0021462D">
              <w:rPr>
                <w:rFonts w:ascii="Times New Roman" w:hAnsi="Times New Roman" w:cs="Times New Roman"/>
              </w:rPr>
              <w:t>й</w:t>
            </w:r>
            <w:r w:rsidR="0051005A" w:rsidRPr="0021462D">
              <w:rPr>
                <w:rFonts w:ascii="Times New Roman" w:hAnsi="Times New Roman" w:cs="Times New Roman"/>
              </w:rPr>
              <w:t xml:space="preserve"> представителя нанимателя о выполнении иной оплачиваемой</w:t>
            </w:r>
            <w:r w:rsidR="00E210E6">
              <w:rPr>
                <w:rFonts w:ascii="Times New Roman" w:hAnsi="Times New Roman" w:cs="Times New Roman"/>
              </w:rPr>
              <w:t xml:space="preserve"> </w:t>
            </w:r>
            <w:r w:rsidR="0051005A" w:rsidRPr="0021462D">
              <w:rPr>
                <w:rFonts w:ascii="Times New Roman" w:hAnsi="Times New Roman" w:cs="Times New Roman"/>
              </w:rPr>
              <w:t>работы</w:t>
            </w:r>
            <w:r w:rsidRPr="0021462D">
              <w:rPr>
                <w:rFonts w:ascii="Times New Roman" w:hAnsi="Times New Roman" w:cs="Times New Roman"/>
              </w:rPr>
              <w:t>, уведомлений о возникшем конфликте интересов или возможности его возникновения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CC3DC4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51005A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674028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51005A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проведения оценок коррупционных рисков, возникающих при реализации муниципальными служащими </w:t>
            </w:r>
            <w:r w:rsidR="00716513"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функций, и уточнение перечня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CC3DC4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51005A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7C7011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A364EA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правильности  и полноты  предоставления  муниципальными служащими  и  выборными должностными лицами  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сведений о доходах,</w:t>
            </w:r>
            <w:r w:rsidR="00B63470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</w:t>
            </w:r>
            <w:r w:rsidR="007C7011" w:rsidRPr="0021462D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A" w:rsidRPr="0021462D" w:rsidRDefault="00FA4CA2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05A"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81B7E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E" w:rsidRPr="00150093" w:rsidRDefault="00F86A54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E" w:rsidRPr="00150093" w:rsidRDefault="00B81B7E" w:rsidP="00D844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50093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E" w:rsidRPr="0021462D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E" w:rsidRPr="0021462D" w:rsidRDefault="00FA4CA2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6E55"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A364EA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A364EA" w:rsidP="0015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A364EA" w:rsidP="00D844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462D">
              <w:rPr>
                <w:rFonts w:ascii="Times New Roman" w:hAnsi="Times New Roman" w:cs="Times New Roman"/>
              </w:rPr>
              <w:t xml:space="preserve">Организация  размещения  сведений о доходах, </w:t>
            </w:r>
            <w:r w:rsidR="00B63470">
              <w:rPr>
                <w:rFonts w:ascii="Times New Roman" w:hAnsi="Times New Roman" w:cs="Times New Roman"/>
              </w:rPr>
              <w:t xml:space="preserve"> расходах </w:t>
            </w:r>
            <w:r w:rsidRPr="0021462D">
              <w:rPr>
                <w:rFonts w:ascii="Times New Roman" w:hAnsi="Times New Roman" w:cs="Times New Roman"/>
              </w:rPr>
              <w:t xml:space="preserve">об имуществе и обязательствах имущественного характера </w:t>
            </w:r>
            <w:r w:rsidR="000B5461" w:rsidRPr="0021462D">
              <w:rPr>
                <w:rFonts w:ascii="Times New Roman" w:hAnsi="Times New Roman" w:cs="Times New Roman"/>
              </w:rPr>
              <w:t>муниципальными служащими  и  выборными должностными лицами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EA" w:rsidRPr="0021462D" w:rsidRDefault="00FA4CA2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461"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0B546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1" w:rsidRPr="0021462D" w:rsidRDefault="000B546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1" w:rsidRPr="0021462D" w:rsidRDefault="000B5461" w:rsidP="00D844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462D">
              <w:rPr>
                <w:rFonts w:ascii="Times New Roman" w:hAnsi="Times New Roman" w:cs="Times New Roman"/>
              </w:rPr>
              <w:t>Ознакомление муниципальными служащими  с положениями законодательства Российской Федерации (под расписку)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1" w:rsidRPr="0021462D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1" w:rsidRPr="0021462D" w:rsidRDefault="001D6052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8B68B8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Pr="0021462D" w:rsidRDefault="008B68B8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Pr="008B68B8" w:rsidRDefault="008B68B8" w:rsidP="00D844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8B68B8">
              <w:rPr>
                <w:rFonts w:ascii="Times New Roman" w:eastAsia="Calibri" w:hAnsi="Times New Roman" w:cs="Times New Roman"/>
                <w:lang w:eastAsia="en-US"/>
              </w:rPr>
              <w:t xml:space="preserve">беспечение </w:t>
            </w:r>
            <w:proofErr w:type="gramStart"/>
            <w:r w:rsidRPr="008B68B8">
              <w:rPr>
                <w:rFonts w:ascii="Times New Roman" w:eastAsia="Calibri" w:hAnsi="Times New Roman" w:cs="Times New Roman"/>
                <w:lang w:eastAsia="en-US"/>
              </w:rPr>
              <w:t>контроля за</w:t>
            </w:r>
            <w:proofErr w:type="gramEnd"/>
            <w:r w:rsidRPr="008B68B8">
              <w:rPr>
                <w:rFonts w:ascii="Times New Roman" w:eastAsia="Calibri" w:hAnsi="Times New Roman" w:cs="Times New Roman"/>
                <w:lang w:eastAsia="en-US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числе, мер по предотвращению и (или) урегулированию конфликта интересов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Pr="0021462D" w:rsidRDefault="008B68B8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8B68B8" w:rsidRDefault="008B68B8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8B8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Default="008B68B8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Default="008B68B8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</w:t>
            </w:r>
            <w:r w:rsidRPr="008B6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Default="008B68B8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 мере  необходимости</w:t>
            </w:r>
          </w:p>
        </w:tc>
      </w:tr>
      <w:tr w:rsidR="00522207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522207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Pr="00522207" w:rsidRDefault="00522207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52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роведение работы по формированию у служащих и работников отрицательного отношения к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Pr="0021462D" w:rsidRDefault="00522207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522207" w:rsidRDefault="00522207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7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E3376D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E3376D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3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522207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7" w:rsidRDefault="00E3376D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 мере  необходимости</w:t>
            </w:r>
          </w:p>
        </w:tc>
      </w:tr>
      <w:tr w:rsidR="00E3376D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D" w:rsidRDefault="00E3376D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D" w:rsidRPr="00E3376D" w:rsidRDefault="00E3376D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376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работы по выявлению случаев несоблюдения лицами, </w:t>
            </w:r>
            <w:r w:rsidRPr="00E3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замещающими муниципальные должности и должности муниципальной службы, требований о возникновении личной заинтересованности, которая приводит или может привести к конфликту интересов и урегулировании конфликта интересов.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D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D" w:rsidRDefault="00E3376D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 мере  необходимости</w:t>
            </w:r>
          </w:p>
        </w:tc>
      </w:tr>
      <w:tr w:rsidR="005827F8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F8" w:rsidRDefault="005827F8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F8" w:rsidRDefault="005827F8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EFC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лиц, замещающих муниципальные должности, должности муниципальной службы, в том числе </w:t>
            </w:r>
            <w:proofErr w:type="gramStart"/>
            <w:r w:rsidRPr="0039308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F8" w:rsidRDefault="00643FCF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F8" w:rsidRDefault="005827F8" w:rsidP="0058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E3D5B" w:rsidRDefault="00B41EFC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</w:t>
            </w:r>
            <w:r w:rsidR="00BB72E1" w:rsidRPr="002E3D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BB72E1" w:rsidRPr="002E3D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муниципальных служащих</w:t>
            </w:r>
            <w:r w:rsidR="00BB72E1" w:rsidRPr="002E3D5B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9308E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E3D5B" w:rsidRDefault="00BB72E1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</w:t>
            </w:r>
            <w:proofErr w:type="gramStart"/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9308E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 Плана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D01AF" w:rsidRDefault="00BB72E1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9308E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D01AF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BD01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 w:rsidRPr="00BD01AF"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поступления на службу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D01AF" w:rsidRDefault="00BB72E1" w:rsidP="00D844E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9308E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D01AF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7732F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576912" w:rsidRDefault="0017732F" w:rsidP="00CD358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91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>
            <w:r w:rsidRPr="0084413C"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 w:rsidRPr="008441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21462D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7732F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2F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CD358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3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>
            <w:r w:rsidRPr="0084413C"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 w:rsidRPr="008441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 Плана</w:t>
            </w:r>
          </w:p>
        </w:tc>
      </w:tr>
      <w:tr w:rsidR="0017732F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576912" w:rsidRDefault="0017732F" w:rsidP="00CD358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912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>
            <w:r w:rsidRPr="0084413C"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 w:rsidRPr="008441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 Плана</w:t>
            </w:r>
          </w:p>
        </w:tc>
      </w:tr>
      <w:tr w:rsidR="0017732F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CD358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E2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>
            <w:r w:rsidRPr="0084413C"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 w:rsidRPr="008441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356E48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</w:tr>
      <w:tr w:rsidR="0017732F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356E48" w:rsidRDefault="0017732F" w:rsidP="00CD358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56E48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</w:t>
            </w:r>
            <w:r w:rsidRPr="00356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Default="0017732F">
            <w:r w:rsidRPr="00844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844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8441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F" w:rsidRPr="00356E48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декабря</w:t>
            </w:r>
          </w:p>
        </w:tc>
      </w:tr>
      <w:tr w:rsidR="00BB72E1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587F7A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Выявление причин и условий проявления коррупции</w:t>
            </w:r>
          </w:p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деятельности администрации</w:t>
            </w:r>
            <w:r w:rsidR="00150093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10E6">
              <w:rPr>
                <w:rFonts w:ascii="Times New Roman" w:hAnsi="Times New Roman" w:cs="Times New Roman"/>
                <w:b/>
                <w:sz w:val="24"/>
                <w:szCs w:val="24"/>
              </w:rPr>
              <w:t>Старотушкинского</w:t>
            </w:r>
            <w:r w:rsidR="00150093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Малмыжского района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последующего устранения таких факторов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Обеспечение  своевременного   предоставления   проектов нормативных правовых актов   в органы прокуратуры  в целях   проведения  их правовой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522207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2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 мере  необходимости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9137F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0C" w:rsidRPr="0021462D" w:rsidRDefault="0047420C" w:rsidP="00D844EE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BB72E1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участия муниципальных служащих  в управлении коммерческими и некоммерческими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47420C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58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7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47420C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47420C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B72E1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E210E6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Совершенствование организации деятельности </w:t>
            </w:r>
          </w:p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муниципальных   закупок</w:t>
            </w:r>
          </w:p>
        </w:tc>
      </w:tr>
      <w:tr w:rsidR="00150093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D844EE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09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муниципальных закупок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Default="00150093">
            <w:r w:rsidRPr="00D8299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587F7A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5. Противодействие и профилактика коррупции в экономической</w:t>
            </w:r>
            <w:r w:rsidR="00DD7519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социальной сфере</w:t>
            </w:r>
          </w:p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93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при заключении договоров по предоставлению муниципального имущества (земельных участков, объектов недвижимости), при приватизации муниципальной 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Default="00150093">
            <w:r w:rsidRPr="001F766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50093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93">
              <w:rPr>
                <w:rFonts w:ascii="Times New Roman" w:hAnsi="Times New Roman" w:cs="Times New Roman"/>
                <w:sz w:val="24"/>
                <w:szCs w:val="24"/>
              </w:rPr>
              <w:t>Обеспечение  функционирования   системы   учета  муниципального имущества   и оценки эффективности   его использования. Проведение   оценки  эффективности   управления    муниципальным 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Default="00150093">
            <w:r w:rsidRPr="001F766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3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9E42F9" w:rsidTr="00587F7A">
        <w:trPr>
          <w:trHeight w:val="147"/>
        </w:trPr>
        <w:tc>
          <w:tcPr>
            <w:tcW w:w="104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587F7A" w:rsidRDefault="00587F7A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72E1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Взаимодействие администрации </w:t>
            </w:r>
            <w:r w:rsidR="00E210E6">
              <w:rPr>
                <w:rFonts w:ascii="Times New Roman" w:hAnsi="Times New Roman" w:cs="Times New Roman"/>
                <w:b/>
                <w:sz w:val="24"/>
                <w:szCs w:val="24"/>
              </w:rPr>
              <w:t>Старотушкинского</w:t>
            </w:r>
            <w:r w:rsidR="00150093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BB72E1" w:rsidRPr="00587F7A">
              <w:rPr>
                <w:rFonts w:ascii="Times New Roman" w:hAnsi="Times New Roman" w:cs="Times New Roman"/>
                <w:b/>
                <w:sz w:val="24"/>
                <w:szCs w:val="24"/>
              </w:rPr>
              <w:t>Малмыжского района с институтами гражданского общества  и гражданами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587F7A" w:rsidP="00D8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2E1" w:rsidRPr="002146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47420C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Анализ поступивших в органы  местного самоуправления обращений граждан и организаций на предмет наличия в них </w:t>
            </w: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587F7A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B72E1" w:rsidRPr="0021462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деятельности администрации </w:t>
            </w:r>
            <w:r w:rsidR="00E210E6">
              <w:rPr>
                <w:rFonts w:ascii="Times New Roman" w:hAnsi="Times New Roman" w:cs="Times New Roman"/>
                <w:sz w:val="24"/>
                <w:szCs w:val="24"/>
              </w:rPr>
              <w:t>Старотушкинского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района по вопросам  противодействия коррупции путем размещения информации  на официальном  Интернет-сайте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587F7A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2E1" w:rsidRPr="0021462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</w:t>
            </w:r>
            <w:r w:rsidR="00E210E6">
              <w:rPr>
                <w:rFonts w:ascii="Times New Roman" w:hAnsi="Times New Roman" w:cs="Times New Roman"/>
                <w:sz w:val="24"/>
                <w:szCs w:val="24"/>
              </w:rPr>
              <w:t>Старотушкинского</w:t>
            </w:r>
            <w:r w:rsidR="00D844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Малмыжского района или нарушениях требований к служебному поведению муниципальных служащих посредством приема электронных сообщений на  адрес электронной почты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587F7A" w:rsidP="001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2E1" w:rsidRPr="00214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и иными  органами по вопросам организации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9E42F9" w:rsidTr="00587F7A">
        <w:trPr>
          <w:trHeight w:val="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587F7A" w:rsidP="0017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2E1" w:rsidRPr="00214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 со СМИ в сфере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150093" w:rsidP="00D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1462D" w:rsidRDefault="00BB72E1" w:rsidP="00D8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B72E1" w:rsidRPr="006E653C" w:rsidTr="00587F7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</w:tcPr>
          <w:p w:rsidR="00BB72E1" w:rsidRPr="006E653C" w:rsidRDefault="00587F7A" w:rsidP="0017732F">
            <w:pPr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7420C" w:rsidRDefault="00BB72E1" w:rsidP="00D844E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</w:t>
            </w:r>
          </w:p>
          <w:p w:rsidR="00BB72E1" w:rsidRPr="006E653C" w:rsidRDefault="00BB72E1" w:rsidP="00D844E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>Плана в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3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210E6">
              <w:rPr>
                <w:rFonts w:ascii="Times New Roman" w:hAnsi="Times New Roman" w:cs="Times New Roman"/>
                <w:sz w:val="24"/>
                <w:szCs w:val="24"/>
              </w:rPr>
              <w:t>Старотушкинского</w:t>
            </w:r>
            <w:r w:rsidR="001773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  района </w:t>
            </w:r>
          </w:p>
        </w:tc>
        <w:tc>
          <w:tcPr>
            <w:tcW w:w="1560" w:type="dxa"/>
          </w:tcPr>
          <w:p w:rsidR="00BB72E1" w:rsidRPr="006E653C" w:rsidRDefault="00150093" w:rsidP="00D844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B72E1" w:rsidRPr="00655BB6" w:rsidRDefault="00A83A29" w:rsidP="00D844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</w:t>
            </w:r>
            <w:proofErr w:type="gramStart"/>
            <w:r w:rsidR="00B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B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срока действия Плана</w:t>
            </w:r>
          </w:p>
        </w:tc>
      </w:tr>
      <w:tr w:rsidR="0017732F" w:rsidRPr="006E653C" w:rsidTr="00587F7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</w:tcPr>
          <w:p w:rsidR="0017732F" w:rsidRDefault="0017732F" w:rsidP="0017732F">
            <w:pPr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662" w:type="dxa"/>
          </w:tcPr>
          <w:p w:rsidR="0017732F" w:rsidRPr="0021462D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560" w:type="dxa"/>
          </w:tcPr>
          <w:p w:rsidR="0017732F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17732F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 Плана</w:t>
            </w:r>
          </w:p>
        </w:tc>
      </w:tr>
      <w:tr w:rsidR="0017732F" w:rsidRPr="006E653C" w:rsidTr="00587F7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</w:tcPr>
          <w:p w:rsidR="0017732F" w:rsidRDefault="0017732F" w:rsidP="0017732F">
            <w:pPr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662" w:type="dxa"/>
          </w:tcPr>
          <w:p w:rsidR="0017732F" w:rsidRDefault="0017732F" w:rsidP="00CD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декабря).</w:t>
            </w:r>
          </w:p>
          <w:p w:rsidR="0017732F" w:rsidRPr="00CF060D" w:rsidRDefault="0017732F" w:rsidP="00CD35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732F" w:rsidRPr="0039308E" w:rsidRDefault="0017732F" w:rsidP="00CD35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17732F" w:rsidRDefault="0017732F" w:rsidP="00CD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2023 года, </w:t>
            </w:r>
          </w:p>
          <w:p w:rsidR="0017732F" w:rsidRDefault="0017732F" w:rsidP="00CD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56E" w:rsidRPr="00247E27" w:rsidRDefault="007C256E" w:rsidP="007C25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29" w:rsidRDefault="00A83A29" w:rsidP="005827F8">
      <w:pPr>
        <w:pBdr>
          <w:bottom w:val="single" w:sz="12" w:space="1" w:color="auto"/>
        </w:pBdr>
        <w:ind w:right="503"/>
        <w:jc w:val="center"/>
        <w:rPr>
          <w:rFonts w:ascii="Times New Roman" w:hAnsi="Times New Roman" w:cs="Times New Roman"/>
          <w:sz w:val="28"/>
          <w:szCs w:val="28"/>
        </w:rPr>
      </w:pPr>
    </w:p>
    <w:p w:rsidR="00E5738E" w:rsidRDefault="00E5738E" w:rsidP="005827F8">
      <w:pPr>
        <w:ind w:right="503"/>
        <w:jc w:val="center"/>
        <w:rPr>
          <w:rFonts w:ascii="Times New Roman" w:hAnsi="Times New Roman" w:cs="Times New Roman"/>
          <w:sz w:val="28"/>
          <w:szCs w:val="28"/>
        </w:rPr>
      </w:pPr>
    </w:p>
    <w:p w:rsidR="00E5738E" w:rsidRDefault="00E5738E" w:rsidP="005827F8">
      <w:pPr>
        <w:ind w:right="503"/>
        <w:jc w:val="center"/>
        <w:rPr>
          <w:rFonts w:ascii="Times New Roman" w:hAnsi="Times New Roman" w:cs="Times New Roman"/>
          <w:sz w:val="28"/>
          <w:szCs w:val="28"/>
        </w:rPr>
      </w:pPr>
    </w:p>
    <w:p w:rsidR="00E5738E" w:rsidRDefault="00E5738E" w:rsidP="005827F8">
      <w:pPr>
        <w:ind w:right="503"/>
        <w:jc w:val="center"/>
        <w:rPr>
          <w:rFonts w:ascii="Times New Roman" w:hAnsi="Times New Roman" w:cs="Times New Roman"/>
          <w:sz w:val="28"/>
          <w:szCs w:val="28"/>
        </w:rPr>
      </w:pPr>
    </w:p>
    <w:p w:rsidR="00E5738E" w:rsidRDefault="00E5738E" w:rsidP="005827F8">
      <w:pPr>
        <w:ind w:right="503"/>
        <w:jc w:val="center"/>
        <w:rPr>
          <w:rFonts w:ascii="Times New Roman" w:hAnsi="Times New Roman" w:cs="Times New Roman"/>
          <w:sz w:val="28"/>
          <w:szCs w:val="28"/>
        </w:rPr>
      </w:pPr>
    </w:p>
    <w:p w:rsidR="00E5738E" w:rsidRDefault="00E5738E" w:rsidP="005827F8">
      <w:pPr>
        <w:ind w:right="503"/>
        <w:jc w:val="center"/>
        <w:rPr>
          <w:rFonts w:ascii="Times New Roman" w:hAnsi="Times New Roman" w:cs="Times New Roman"/>
          <w:sz w:val="28"/>
          <w:szCs w:val="28"/>
        </w:rPr>
      </w:pPr>
    </w:p>
    <w:p w:rsidR="00E5738E" w:rsidRDefault="00E5738E" w:rsidP="00E5738E">
      <w:pPr>
        <w:ind w:right="50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5738E" w:rsidSect="00643FCF">
      <w:headerReference w:type="default" r:id="rId8"/>
      <w:pgSz w:w="11900" w:h="16800"/>
      <w:pgMar w:top="568" w:right="701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E6" w:rsidRDefault="008500E6" w:rsidP="0021462D">
      <w:pPr>
        <w:spacing w:after="0" w:line="240" w:lineRule="auto"/>
      </w:pPr>
      <w:r>
        <w:separator/>
      </w:r>
    </w:p>
  </w:endnote>
  <w:endnote w:type="continuationSeparator" w:id="0">
    <w:p w:rsidR="008500E6" w:rsidRDefault="008500E6" w:rsidP="0021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E6" w:rsidRDefault="008500E6" w:rsidP="0021462D">
      <w:pPr>
        <w:spacing w:after="0" w:line="240" w:lineRule="auto"/>
      </w:pPr>
      <w:r>
        <w:separator/>
      </w:r>
    </w:p>
  </w:footnote>
  <w:footnote w:type="continuationSeparator" w:id="0">
    <w:p w:rsidR="008500E6" w:rsidRDefault="008500E6" w:rsidP="0021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807094"/>
      <w:docPartObj>
        <w:docPartGallery w:val="Page Numbers (Top of Page)"/>
        <w:docPartUnique/>
      </w:docPartObj>
    </w:sdtPr>
    <w:sdtEndPr/>
    <w:sdtContent>
      <w:p w:rsidR="00587F7A" w:rsidRDefault="00D23D8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E7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726E3" w:rsidRDefault="009726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42F9"/>
    <w:rsid w:val="00021766"/>
    <w:rsid w:val="00022853"/>
    <w:rsid w:val="0005498E"/>
    <w:rsid w:val="00066306"/>
    <w:rsid w:val="00073856"/>
    <w:rsid w:val="00083310"/>
    <w:rsid w:val="000A4561"/>
    <w:rsid w:val="000A6620"/>
    <w:rsid w:val="000B285E"/>
    <w:rsid w:val="000B5461"/>
    <w:rsid w:val="000C24C0"/>
    <w:rsid w:val="000C4A55"/>
    <w:rsid w:val="000C6C4D"/>
    <w:rsid w:val="000C742E"/>
    <w:rsid w:val="000D7893"/>
    <w:rsid w:val="000E0046"/>
    <w:rsid w:val="000F5645"/>
    <w:rsid w:val="00150093"/>
    <w:rsid w:val="00153C1D"/>
    <w:rsid w:val="0015582F"/>
    <w:rsid w:val="00157492"/>
    <w:rsid w:val="001732AD"/>
    <w:rsid w:val="00175E66"/>
    <w:rsid w:val="00176E51"/>
    <w:rsid w:val="0017732F"/>
    <w:rsid w:val="001939E0"/>
    <w:rsid w:val="001A1A1F"/>
    <w:rsid w:val="001A2088"/>
    <w:rsid w:val="001A38E3"/>
    <w:rsid w:val="001A6E55"/>
    <w:rsid w:val="001D33C7"/>
    <w:rsid w:val="001D4F82"/>
    <w:rsid w:val="001D6052"/>
    <w:rsid w:val="001D6162"/>
    <w:rsid w:val="001F2A5B"/>
    <w:rsid w:val="00201699"/>
    <w:rsid w:val="0021462D"/>
    <w:rsid w:val="00230586"/>
    <w:rsid w:val="002349B4"/>
    <w:rsid w:val="00241676"/>
    <w:rsid w:val="0024203C"/>
    <w:rsid w:val="002455C0"/>
    <w:rsid w:val="00260C20"/>
    <w:rsid w:val="00264B00"/>
    <w:rsid w:val="00272C42"/>
    <w:rsid w:val="002778C4"/>
    <w:rsid w:val="00284F92"/>
    <w:rsid w:val="00294A30"/>
    <w:rsid w:val="002C4254"/>
    <w:rsid w:val="002C44B1"/>
    <w:rsid w:val="002D63AD"/>
    <w:rsid w:val="002E5B84"/>
    <w:rsid w:val="00302E92"/>
    <w:rsid w:val="00303DE2"/>
    <w:rsid w:val="00304D28"/>
    <w:rsid w:val="00317FBC"/>
    <w:rsid w:val="003218BD"/>
    <w:rsid w:val="00322252"/>
    <w:rsid w:val="00325669"/>
    <w:rsid w:val="00336121"/>
    <w:rsid w:val="00340A4C"/>
    <w:rsid w:val="00345A61"/>
    <w:rsid w:val="00356129"/>
    <w:rsid w:val="00376703"/>
    <w:rsid w:val="003848F0"/>
    <w:rsid w:val="00390CB9"/>
    <w:rsid w:val="003B06C3"/>
    <w:rsid w:val="003C2492"/>
    <w:rsid w:val="003C738D"/>
    <w:rsid w:val="003F2664"/>
    <w:rsid w:val="003F4AD9"/>
    <w:rsid w:val="00403429"/>
    <w:rsid w:val="004063D7"/>
    <w:rsid w:val="00413841"/>
    <w:rsid w:val="0042004C"/>
    <w:rsid w:val="0044176A"/>
    <w:rsid w:val="00451837"/>
    <w:rsid w:val="00457DA1"/>
    <w:rsid w:val="00462E1B"/>
    <w:rsid w:val="0047420C"/>
    <w:rsid w:val="004762BB"/>
    <w:rsid w:val="00487045"/>
    <w:rsid w:val="004947D5"/>
    <w:rsid w:val="004A0BC7"/>
    <w:rsid w:val="004C116E"/>
    <w:rsid w:val="004D79AA"/>
    <w:rsid w:val="004E229B"/>
    <w:rsid w:val="004F0022"/>
    <w:rsid w:val="004F526D"/>
    <w:rsid w:val="005069B8"/>
    <w:rsid w:val="0051005A"/>
    <w:rsid w:val="00512718"/>
    <w:rsid w:val="0051704C"/>
    <w:rsid w:val="00522207"/>
    <w:rsid w:val="00541F6B"/>
    <w:rsid w:val="00550054"/>
    <w:rsid w:val="0055704E"/>
    <w:rsid w:val="00574824"/>
    <w:rsid w:val="00575CFD"/>
    <w:rsid w:val="005827F8"/>
    <w:rsid w:val="005861B3"/>
    <w:rsid w:val="00587385"/>
    <w:rsid w:val="00587F7A"/>
    <w:rsid w:val="005A28D7"/>
    <w:rsid w:val="005A3A0B"/>
    <w:rsid w:val="005A544E"/>
    <w:rsid w:val="005A7BDA"/>
    <w:rsid w:val="005C6DE5"/>
    <w:rsid w:val="005F2736"/>
    <w:rsid w:val="005F38E8"/>
    <w:rsid w:val="00612B28"/>
    <w:rsid w:val="006152FA"/>
    <w:rsid w:val="0062440D"/>
    <w:rsid w:val="00630085"/>
    <w:rsid w:val="00634B0E"/>
    <w:rsid w:val="00642E72"/>
    <w:rsid w:val="00643FCF"/>
    <w:rsid w:val="006459EE"/>
    <w:rsid w:val="00647B40"/>
    <w:rsid w:val="00664E5F"/>
    <w:rsid w:val="00670726"/>
    <w:rsid w:val="00674028"/>
    <w:rsid w:val="00681958"/>
    <w:rsid w:val="0069398F"/>
    <w:rsid w:val="006974CF"/>
    <w:rsid w:val="006E29A1"/>
    <w:rsid w:val="006E33B4"/>
    <w:rsid w:val="006E56A7"/>
    <w:rsid w:val="006F0F2D"/>
    <w:rsid w:val="006F17AA"/>
    <w:rsid w:val="00703940"/>
    <w:rsid w:val="00705AB5"/>
    <w:rsid w:val="00716513"/>
    <w:rsid w:val="00716E85"/>
    <w:rsid w:val="007218DB"/>
    <w:rsid w:val="0072247B"/>
    <w:rsid w:val="00725CFA"/>
    <w:rsid w:val="00745253"/>
    <w:rsid w:val="00752A29"/>
    <w:rsid w:val="007709D7"/>
    <w:rsid w:val="00772EEE"/>
    <w:rsid w:val="007808F7"/>
    <w:rsid w:val="0078181F"/>
    <w:rsid w:val="0078689B"/>
    <w:rsid w:val="00790AA8"/>
    <w:rsid w:val="00792FF3"/>
    <w:rsid w:val="007938AC"/>
    <w:rsid w:val="007952E1"/>
    <w:rsid w:val="00797301"/>
    <w:rsid w:val="007A1DD9"/>
    <w:rsid w:val="007C256E"/>
    <w:rsid w:val="007C2D32"/>
    <w:rsid w:val="007C626A"/>
    <w:rsid w:val="007C7011"/>
    <w:rsid w:val="007D0D63"/>
    <w:rsid w:val="007E3D95"/>
    <w:rsid w:val="007E7A4D"/>
    <w:rsid w:val="007F2152"/>
    <w:rsid w:val="007F5E73"/>
    <w:rsid w:val="00804D0B"/>
    <w:rsid w:val="00811207"/>
    <w:rsid w:val="008113B4"/>
    <w:rsid w:val="00822585"/>
    <w:rsid w:val="00823F2D"/>
    <w:rsid w:val="008437BE"/>
    <w:rsid w:val="008500E6"/>
    <w:rsid w:val="00852125"/>
    <w:rsid w:val="00855542"/>
    <w:rsid w:val="00857C91"/>
    <w:rsid w:val="00862168"/>
    <w:rsid w:val="0086396A"/>
    <w:rsid w:val="00867CD0"/>
    <w:rsid w:val="00867E92"/>
    <w:rsid w:val="00876470"/>
    <w:rsid w:val="008944D0"/>
    <w:rsid w:val="008B68B8"/>
    <w:rsid w:val="008B722D"/>
    <w:rsid w:val="008C0466"/>
    <w:rsid w:val="008C44BA"/>
    <w:rsid w:val="008D1374"/>
    <w:rsid w:val="00903A88"/>
    <w:rsid w:val="00912B98"/>
    <w:rsid w:val="00915049"/>
    <w:rsid w:val="00922CD5"/>
    <w:rsid w:val="00942771"/>
    <w:rsid w:val="009475B8"/>
    <w:rsid w:val="00953826"/>
    <w:rsid w:val="009563B2"/>
    <w:rsid w:val="009565AE"/>
    <w:rsid w:val="00956FF6"/>
    <w:rsid w:val="00957380"/>
    <w:rsid w:val="009726E3"/>
    <w:rsid w:val="00981EF4"/>
    <w:rsid w:val="0099557F"/>
    <w:rsid w:val="009C2348"/>
    <w:rsid w:val="009C71B7"/>
    <w:rsid w:val="009D150A"/>
    <w:rsid w:val="009D2FCE"/>
    <w:rsid w:val="009E18E3"/>
    <w:rsid w:val="009E42F9"/>
    <w:rsid w:val="009F1990"/>
    <w:rsid w:val="009F4206"/>
    <w:rsid w:val="00A33565"/>
    <w:rsid w:val="00A364EA"/>
    <w:rsid w:val="00A616AF"/>
    <w:rsid w:val="00A72D94"/>
    <w:rsid w:val="00A73400"/>
    <w:rsid w:val="00A82DEB"/>
    <w:rsid w:val="00A83A29"/>
    <w:rsid w:val="00AA0C8A"/>
    <w:rsid w:val="00AB0559"/>
    <w:rsid w:val="00AB128D"/>
    <w:rsid w:val="00AC2D47"/>
    <w:rsid w:val="00AD1903"/>
    <w:rsid w:val="00AD719A"/>
    <w:rsid w:val="00B00C9D"/>
    <w:rsid w:val="00B0340D"/>
    <w:rsid w:val="00B41EFC"/>
    <w:rsid w:val="00B43A82"/>
    <w:rsid w:val="00B51B40"/>
    <w:rsid w:val="00B556E3"/>
    <w:rsid w:val="00B611D5"/>
    <w:rsid w:val="00B63470"/>
    <w:rsid w:val="00B6738D"/>
    <w:rsid w:val="00B74950"/>
    <w:rsid w:val="00B75743"/>
    <w:rsid w:val="00B81B7E"/>
    <w:rsid w:val="00BA5A3D"/>
    <w:rsid w:val="00BB15A1"/>
    <w:rsid w:val="00BB3CC0"/>
    <w:rsid w:val="00BB5670"/>
    <w:rsid w:val="00BB72E1"/>
    <w:rsid w:val="00BC007C"/>
    <w:rsid w:val="00BC7B16"/>
    <w:rsid w:val="00BD67E8"/>
    <w:rsid w:val="00BE7FB6"/>
    <w:rsid w:val="00BF5642"/>
    <w:rsid w:val="00BF65C1"/>
    <w:rsid w:val="00BF75FA"/>
    <w:rsid w:val="00C242CB"/>
    <w:rsid w:val="00C346FF"/>
    <w:rsid w:val="00C37C37"/>
    <w:rsid w:val="00C407C3"/>
    <w:rsid w:val="00C47C08"/>
    <w:rsid w:val="00C51626"/>
    <w:rsid w:val="00C5185C"/>
    <w:rsid w:val="00C64A16"/>
    <w:rsid w:val="00C66C21"/>
    <w:rsid w:val="00C7119D"/>
    <w:rsid w:val="00C72A96"/>
    <w:rsid w:val="00C75A78"/>
    <w:rsid w:val="00C82C8C"/>
    <w:rsid w:val="00C96FA3"/>
    <w:rsid w:val="00CA14C5"/>
    <w:rsid w:val="00CA2057"/>
    <w:rsid w:val="00CB04D3"/>
    <w:rsid w:val="00CB2EEB"/>
    <w:rsid w:val="00CC0937"/>
    <w:rsid w:val="00CC3DC4"/>
    <w:rsid w:val="00CC72A6"/>
    <w:rsid w:val="00CD5FB0"/>
    <w:rsid w:val="00CE65A5"/>
    <w:rsid w:val="00CE6E81"/>
    <w:rsid w:val="00CF564C"/>
    <w:rsid w:val="00CF7386"/>
    <w:rsid w:val="00D23AA8"/>
    <w:rsid w:val="00D23D85"/>
    <w:rsid w:val="00D25E3B"/>
    <w:rsid w:val="00D26BB6"/>
    <w:rsid w:val="00D2701F"/>
    <w:rsid w:val="00D433AA"/>
    <w:rsid w:val="00D52C81"/>
    <w:rsid w:val="00D5363B"/>
    <w:rsid w:val="00D7175B"/>
    <w:rsid w:val="00D80AA3"/>
    <w:rsid w:val="00D844EE"/>
    <w:rsid w:val="00D8506A"/>
    <w:rsid w:val="00D850A9"/>
    <w:rsid w:val="00DA0301"/>
    <w:rsid w:val="00DA06A8"/>
    <w:rsid w:val="00DB172B"/>
    <w:rsid w:val="00DB2085"/>
    <w:rsid w:val="00DC6434"/>
    <w:rsid w:val="00DD7519"/>
    <w:rsid w:val="00DF7F1E"/>
    <w:rsid w:val="00E14E2E"/>
    <w:rsid w:val="00E210E6"/>
    <w:rsid w:val="00E24BB7"/>
    <w:rsid w:val="00E25048"/>
    <w:rsid w:val="00E3376D"/>
    <w:rsid w:val="00E529B5"/>
    <w:rsid w:val="00E565B0"/>
    <w:rsid w:val="00E5738E"/>
    <w:rsid w:val="00E61C75"/>
    <w:rsid w:val="00E630BF"/>
    <w:rsid w:val="00E760D8"/>
    <w:rsid w:val="00E83E71"/>
    <w:rsid w:val="00E8797F"/>
    <w:rsid w:val="00EB1D45"/>
    <w:rsid w:val="00ED585C"/>
    <w:rsid w:val="00ED7CD4"/>
    <w:rsid w:val="00F04EF3"/>
    <w:rsid w:val="00F072AA"/>
    <w:rsid w:val="00F16350"/>
    <w:rsid w:val="00F17D48"/>
    <w:rsid w:val="00F33802"/>
    <w:rsid w:val="00F47803"/>
    <w:rsid w:val="00F750A7"/>
    <w:rsid w:val="00F86A54"/>
    <w:rsid w:val="00FA12C5"/>
    <w:rsid w:val="00FA4CA2"/>
    <w:rsid w:val="00FA6E28"/>
    <w:rsid w:val="00FB043A"/>
    <w:rsid w:val="00FB3266"/>
    <w:rsid w:val="00FB7FA6"/>
    <w:rsid w:val="00FC111F"/>
    <w:rsid w:val="00FC1216"/>
    <w:rsid w:val="00FD209A"/>
    <w:rsid w:val="00FE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D5"/>
  </w:style>
  <w:style w:type="paragraph" w:styleId="1">
    <w:name w:val="heading 1"/>
    <w:basedOn w:val="a"/>
    <w:next w:val="a"/>
    <w:link w:val="10"/>
    <w:uiPriority w:val="99"/>
    <w:qFormat/>
    <w:rsid w:val="009E4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42F9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E42F9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Title"/>
    <w:basedOn w:val="a"/>
    <w:link w:val="a7"/>
    <w:qFormat/>
    <w:rsid w:val="006E3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3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8C44B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a9">
    <w:name w:val="header"/>
    <w:basedOn w:val="a"/>
    <w:link w:val="aa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62D"/>
  </w:style>
  <w:style w:type="paragraph" w:styleId="ab">
    <w:name w:val="footer"/>
    <w:basedOn w:val="a"/>
    <w:link w:val="ac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62D"/>
  </w:style>
  <w:style w:type="paragraph" w:styleId="ad">
    <w:name w:val="Balloon Text"/>
    <w:basedOn w:val="a"/>
    <w:link w:val="ae"/>
    <w:uiPriority w:val="99"/>
    <w:semiHidden/>
    <w:unhideWhenUsed/>
    <w:rsid w:val="0058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27F8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C4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Normal (Web)"/>
    <w:basedOn w:val="a"/>
    <w:rsid w:val="0058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3D48-E71A-4011-B0A5-AC880571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cp:lastPrinted>2023-08-31T06:17:00Z</cp:lastPrinted>
  <dcterms:created xsi:type="dcterms:W3CDTF">2023-08-17T11:39:00Z</dcterms:created>
  <dcterms:modified xsi:type="dcterms:W3CDTF">2023-08-31T06:32:00Z</dcterms:modified>
</cp:coreProperties>
</file>